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5BB" w:rsidRDefault="003745BB" w:rsidP="003745BB">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12</w:t>
      </w:r>
    </w:p>
    <w:p w:rsidR="003745BB" w:rsidRDefault="003745BB" w:rsidP="003745BB">
      <w:pPr>
        <w:autoSpaceDE w:val="0"/>
        <w:autoSpaceDN w:val="0"/>
        <w:adjustRightInd w:val="0"/>
        <w:spacing w:after="0" w:line="240" w:lineRule="auto"/>
        <w:jc w:val="right"/>
        <w:rPr>
          <w:rFonts w:ascii="Calibri" w:hAnsi="Calibri" w:cs="Calibri"/>
        </w:rPr>
      </w:pPr>
      <w:r>
        <w:rPr>
          <w:rFonts w:ascii="Calibri" w:hAnsi="Calibri" w:cs="Calibri"/>
        </w:rPr>
        <w:t>к закону Белгородской области</w:t>
      </w:r>
    </w:p>
    <w:p w:rsidR="003745BB" w:rsidRDefault="003745BB" w:rsidP="003745BB">
      <w:pPr>
        <w:autoSpaceDE w:val="0"/>
        <w:autoSpaceDN w:val="0"/>
        <w:adjustRightInd w:val="0"/>
        <w:spacing w:after="0" w:line="240" w:lineRule="auto"/>
        <w:jc w:val="right"/>
        <w:rPr>
          <w:rFonts w:ascii="Calibri" w:hAnsi="Calibri" w:cs="Calibri"/>
        </w:rPr>
      </w:pPr>
      <w:r>
        <w:rPr>
          <w:rFonts w:ascii="Calibri" w:hAnsi="Calibri" w:cs="Calibri"/>
        </w:rPr>
        <w:t>"Об областном бюджете на 2020 год</w:t>
      </w:r>
    </w:p>
    <w:p w:rsidR="003745BB" w:rsidRDefault="003745BB" w:rsidP="003745BB">
      <w:pPr>
        <w:autoSpaceDE w:val="0"/>
        <w:autoSpaceDN w:val="0"/>
        <w:adjustRightInd w:val="0"/>
        <w:spacing w:after="0" w:line="240" w:lineRule="auto"/>
        <w:jc w:val="right"/>
        <w:rPr>
          <w:rFonts w:ascii="Calibri" w:hAnsi="Calibri" w:cs="Calibri"/>
        </w:rPr>
      </w:pPr>
      <w:r>
        <w:rPr>
          <w:rFonts w:ascii="Calibri" w:hAnsi="Calibri" w:cs="Calibri"/>
        </w:rPr>
        <w:t>и на плановый период 2021 и 2022 годов"</w:t>
      </w:r>
    </w:p>
    <w:p w:rsidR="003745BB" w:rsidRDefault="003745BB" w:rsidP="003745BB">
      <w:pPr>
        <w:autoSpaceDE w:val="0"/>
        <w:autoSpaceDN w:val="0"/>
        <w:adjustRightInd w:val="0"/>
        <w:spacing w:after="0" w:line="240" w:lineRule="auto"/>
        <w:rPr>
          <w:rFonts w:ascii="Calibri" w:hAnsi="Calibri" w:cs="Calibri"/>
        </w:rPr>
      </w:pP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РАСПРЕДЕЛЕНИЕ БЮДЖЕТНЫХ АССИГНОВАНИЙ ПО РАЗДЕЛАМ,</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ПОДРАЗДЕЛАМ, ЦЕЛЕВЫМ СТАТЬЯМ (ГОСУДАРСТВЕННЫМ ПРОГРАММАМ</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БЕЛГОРОДСКОЙ ОБЛАСТИ И НЕПРОГРАММНЫМ НАПРАВЛЕНИЯМ</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ДЕЯТЕЛЬНОСТИ), ГРУППАМ ВИДОВ РАСХОДОВ КЛАССИФИКАЦИИ РАСХОДОВ</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БЮДЖЕТА НА 2020 ГОД И НА ПЛАНОВЫЙ ПЕРИОД 2021 И 2022 ГОДОВ</w:t>
      </w:r>
    </w:p>
    <w:p w:rsidR="003745BB" w:rsidRDefault="003745BB" w:rsidP="003745BB">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4510"/>
      </w:tblGrid>
      <w:tr w:rsidR="003745BB">
        <w:trPr>
          <w:jc w:val="center"/>
        </w:trPr>
        <w:tc>
          <w:tcPr>
            <w:tcW w:w="5000" w:type="pct"/>
            <w:tcBorders>
              <w:left w:val="single" w:sz="24" w:space="0" w:color="CED3F1"/>
              <w:right w:val="single" w:sz="24" w:space="0" w:color="F4F3F8"/>
            </w:tcBorders>
            <w:shd w:val="clear" w:color="auto" w:fill="F4F3F8"/>
          </w:tcPr>
          <w:p w:rsidR="003745BB" w:rsidRDefault="003745BB">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3745BB" w:rsidRDefault="003745BB">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законов Белгородской области от 18.03.2020 </w:t>
            </w:r>
            <w:hyperlink r:id="rId4" w:history="1">
              <w:r>
                <w:rPr>
                  <w:rFonts w:ascii="Calibri" w:hAnsi="Calibri" w:cs="Calibri"/>
                  <w:color w:val="0000FF"/>
                </w:rPr>
                <w:t>N 457</w:t>
              </w:r>
            </w:hyperlink>
            <w:r>
              <w:rPr>
                <w:rFonts w:ascii="Calibri" w:hAnsi="Calibri" w:cs="Calibri"/>
                <w:color w:val="392C69"/>
              </w:rPr>
              <w:t>,</w:t>
            </w:r>
          </w:p>
          <w:p w:rsidR="003745BB" w:rsidRDefault="003745BB">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11.06.2020 </w:t>
            </w:r>
            <w:hyperlink r:id="rId5" w:history="1">
              <w:r>
                <w:rPr>
                  <w:rFonts w:ascii="Calibri" w:hAnsi="Calibri" w:cs="Calibri"/>
                  <w:color w:val="0000FF"/>
                </w:rPr>
                <w:t>N 480</w:t>
              </w:r>
            </w:hyperlink>
            <w:r>
              <w:rPr>
                <w:rFonts w:ascii="Calibri" w:hAnsi="Calibri" w:cs="Calibri"/>
                <w:color w:val="392C69"/>
              </w:rPr>
              <w:t>)</w:t>
            </w:r>
          </w:p>
        </w:tc>
      </w:tr>
    </w:tbl>
    <w:p w:rsidR="003745BB" w:rsidRDefault="003745BB" w:rsidP="003745BB">
      <w:pPr>
        <w:autoSpaceDE w:val="0"/>
        <w:autoSpaceDN w:val="0"/>
        <w:adjustRightInd w:val="0"/>
        <w:spacing w:after="0" w:line="240" w:lineRule="auto"/>
        <w:rPr>
          <w:rFonts w:ascii="Calibri" w:hAnsi="Calibri" w:cs="Calibri"/>
        </w:rPr>
      </w:pPr>
    </w:p>
    <w:p w:rsidR="003745BB" w:rsidRDefault="003745BB" w:rsidP="003745BB">
      <w:pPr>
        <w:autoSpaceDE w:val="0"/>
        <w:autoSpaceDN w:val="0"/>
        <w:adjustRightInd w:val="0"/>
        <w:spacing w:after="0" w:line="240" w:lineRule="auto"/>
        <w:jc w:val="right"/>
        <w:rPr>
          <w:rFonts w:ascii="Calibri" w:hAnsi="Calibri" w:cs="Calibri"/>
        </w:rPr>
      </w:pPr>
      <w:r>
        <w:rPr>
          <w:rFonts w:ascii="Calibri" w:hAnsi="Calibri" w:cs="Calibri"/>
        </w:rPr>
        <w:t>(тыс. рублей)</w:t>
      </w:r>
    </w:p>
    <w:p w:rsidR="003745BB" w:rsidRDefault="003745BB" w:rsidP="003745BB">
      <w:pPr>
        <w:autoSpaceDE w:val="0"/>
        <w:autoSpaceDN w:val="0"/>
        <w:adjustRightInd w:val="0"/>
        <w:spacing w:after="0" w:line="240" w:lineRule="auto"/>
        <w:rPr>
          <w:rFonts w:ascii="Calibri" w:hAnsi="Calibri"/>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45"/>
        <w:gridCol w:w="510"/>
        <w:gridCol w:w="680"/>
        <w:gridCol w:w="1871"/>
        <w:gridCol w:w="904"/>
        <w:gridCol w:w="1644"/>
        <w:gridCol w:w="1644"/>
        <w:gridCol w:w="1587"/>
      </w:tblGrid>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Наименование показателя</w:t>
            </w:r>
          </w:p>
        </w:tc>
        <w:tc>
          <w:tcPr>
            <w:tcW w:w="510"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Раздел</w:t>
            </w:r>
          </w:p>
        </w:tc>
        <w:tc>
          <w:tcPr>
            <w:tcW w:w="680"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Подраздел</w:t>
            </w:r>
          </w:p>
        </w:tc>
        <w:tc>
          <w:tcPr>
            <w:tcW w:w="1871"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Целевая статья</w:t>
            </w:r>
          </w:p>
        </w:tc>
        <w:tc>
          <w:tcPr>
            <w:tcW w:w="90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Вид расхода</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2020 год</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2021 год</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2022 год</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w:t>
            </w:r>
          </w:p>
        </w:tc>
        <w:tc>
          <w:tcPr>
            <w:tcW w:w="510"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w:t>
            </w:r>
          </w:p>
        </w:tc>
        <w:tc>
          <w:tcPr>
            <w:tcW w:w="680"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w:t>
            </w:r>
          </w:p>
        </w:tc>
        <w:tc>
          <w:tcPr>
            <w:tcW w:w="1871"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4</w:t>
            </w:r>
          </w:p>
        </w:tc>
        <w:tc>
          <w:tcPr>
            <w:tcW w:w="90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Общегосударственные вопросы</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2 683 797,2</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2 548 180,9</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2 362 894,3</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Функционирование высшего должностного лица субъекта Российской Федерации и муниципального образования</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4 454,0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4 517,0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4 698,0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4 454,0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4 517,0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4 517,0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4 698,0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99 9 00 00210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4 454,0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4 517,0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4 698,0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121 731,0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122 619,0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125 801,0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121 731,0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122 619,0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125 801,0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121 731,0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122 619,0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125 801,0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w:t>
            </w:r>
            <w:r>
              <w:rPr>
                <w:rFonts w:ascii="Calibri" w:hAnsi="Calibri" w:cs="Calibri"/>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99 9 00 00510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14 266,0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14 473,0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15 052,0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99 9 00 00610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7 065,0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7 172,0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7 459,0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87 764,0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88 338,0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90 654,0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10 634,0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10 634,0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10 634,0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99 9 00 98701</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238 437,0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240 070,0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246 443,0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24 692,0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24 913,0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25 812,0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"Профилактика безнадзорности и правонарушений несовершеннолетних"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24 692,0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24 913,0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25 812,0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24 692,0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24 913,0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25 812,0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01 6 02 71220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24 692,0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24 913,0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25 812,0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213 745,0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215 157,0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220 631,0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213 745,0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215 157,0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220 631,0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99 9 00 00410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2 676,0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2 717,0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2 825,0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99 9 00 00410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11 797,0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11 861,0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12 123,0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w:t>
            </w:r>
            <w:r>
              <w:rPr>
                <w:rFonts w:ascii="Calibri" w:hAnsi="Calibri" w:cs="Calibri"/>
              </w:rPr>
              <w:lastRenderedPageBreak/>
              <w:t>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135 308,0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136 615,0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141 719,0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58 468,0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58 468,0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58 468,0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5 101,0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5 101,0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5 101,0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Судебная система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344 834,5</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293 722,9</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298 496,0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344 452,0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293 313,0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295 185,0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мировой юстиции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344 452,0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293 313,0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295 185,0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"Финансовое обеспечение деятельности аппаратов мировых судей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317 826,0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278 062,0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279 934,0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45 312,0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46 836,0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48 708,0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Строительство (реконструкция) объектов социального и </w:t>
            </w:r>
            <w:r>
              <w:rPr>
                <w:rFonts w:ascii="Calibri" w:hAnsi="Calibri" w:cs="Calibri"/>
              </w:rPr>
              <w:lastRenderedPageBreak/>
              <w:t>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05 1 05 40370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41 128,0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12185" w:type="dxa"/>
            <w:gridSpan w:val="8"/>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6" w:history="1">
              <w:r>
                <w:rPr>
                  <w:rFonts w:ascii="Calibri" w:hAnsi="Calibri" w:cs="Calibri"/>
                  <w:color w:val="0000FF"/>
                </w:rPr>
                <w:t>закона</w:t>
              </w:r>
            </w:hyperlink>
            <w:r>
              <w:rPr>
                <w:rFonts w:ascii="Calibri" w:hAnsi="Calibri" w:cs="Calibri"/>
              </w:rPr>
              <w:t xml:space="preserve"> Белгородской области от 18.03.2020 N 457)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182 480,0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182 480,0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182 480,0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47 482,0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47 482,0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47 482,0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"Реализация мероприятий в области деятельности аппаратов мировых судей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26 626,0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15 251,0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15 251,0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26 207,0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14 832,0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14 832,0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382,5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409,9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3 311,0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382,5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409,9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3 311,0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99 9 00 51200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382,5</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409,9</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3 311,0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288 540,0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262 573,0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267 594,0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288 540,0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262 573,0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267 594,0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288 540,0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262 573,0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267 594,0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w:t>
            </w:r>
            <w:r>
              <w:rPr>
                <w:rFonts w:ascii="Calibri" w:hAnsi="Calibri" w:cs="Calibri"/>
              </w:rPr>
              <w:lastRenderedPageBreak/>
              <w:t>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99 9 00 00810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5 734,0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5 818,0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118 502,0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119 654,0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124 304,0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160 385,0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133 132,0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133 132,0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проведения выборов и референдумов</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170 618,0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41 146,0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172 915,0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Реализация функций органов власти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170 618,0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41 146,0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172 915,0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170 618,0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41 146,0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172 915,0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99 9 00 00710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7 666,0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8 164,0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Проведение выборов высшего должностного лица субъекта Российской Федерации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99 9 00 00750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130 000,0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99 9 00 00770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130 000,0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28 998,0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29 341,0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30 720,0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3 934,0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3 985,0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4 011,0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Фундаментальные исследования</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"Развитие экономического потенциала и формирование благоприятного </w:t>
            </w:r>
            <w:r>
              <w:rPr>
                <w:rFonts w:ascii="Calibri" w:hAnsi="Calibri" w:cs="Calibri"/>
              </w:rPr>
              <w:lastRenderedPageBreak/>
              <w:t>предпринимательского климата в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"Улучшение инвестиционного климата и стимулирование инновационной деятельности"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фундаментальных научных исследований"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фундаментальных научных исследований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08 1 02 60340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Резервные фонды</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597 434,4</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652 152,0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436 364,3</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597 434,4</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652 152,0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436 364,3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597 434,4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652 152,0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436 364,3</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99 9 00 20550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597 434,4</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652 152,0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436 364,3</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Другие общегосударственные вопросы</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914 248,3</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927 881,0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807 083,0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"Обеспечение безопасности жизнедеятельности населения и </w:t>
            </w:r>
            <w:r>
              <w:rPr>
                <w:rFonts w:ascii="Calibri" w:hAnsi="Calibri" w:cs="Calibri"/>
              </w:rPr>
              <w:lastRenderedPageBreak/>
              <w:t>территорий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"Укрепление общественного порядка"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01 4 02 57010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 на 2014 - 2020 годы"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106 019,0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106 019,0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106 019,0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02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99 756,0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02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6 263,0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49 126,0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49 570,0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51 358,0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49 126,0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49 570,0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51 358,0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функций органов власти Белгородской области, в </w:t>
            </w:r>
            <w:r>
              <w:rPr>
                <w:rFonts w:ascii="Calibri" w:hAnsi="Calibri" w:cs="Calibri"/>
              </w:rPr>
              <w:lastRenderedPageBreak/>
              <w:t>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49 126,0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49 570,0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51 358,0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44 654,0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45 098,0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46 886,0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4 452,0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4 452,0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4 452,0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"Обеспечение доступным и комфортным жильем и </w:t>
            </w:r>
            <w:r>
              <w:rPr>
                <w:rFonts w:ascii="Calibri" w:hAnsi="Calibri" w:cs="Calibri"/>
              </w:rPr>
              <w:lastRenderedPageBreak/>
              <w:t>коммунальными услугами жителей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76 671,0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77 385,0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80 137,0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76 671,0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77 385,0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80 137,0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73 262,0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73 926,0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76 539,0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65 466,0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66 130,0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68 743,0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7 746,0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7 746,0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7 746,0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"Расходы на выплаты по оплате труда заместителей высшего должностного лица субъекта Российской Федерации"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09 3 04 00310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208 920,0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216 551,0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223 678,0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208 920,0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216 551,0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223 678,0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159 159,0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160 686,0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166 153,0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130 716,0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132 123,0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137 110,0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28 422,0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28 542,0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29 022,0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деятельности </w:t>
            </w:r>
            <w:r>
              <w:rPr>
                <w:rFonts w:ascii="Calibri" w:hAnsi="Calibri" w:cs="Calibri"/>
              </w:rPr>
              <w:lastRenderedPageBreak/>
              <w:t>(оказание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44 894,0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50 948,0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52 469,0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15 6 02 00590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44 894,0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50 948,0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52 469,0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"Расходы на выплаты по оплате труда заместителей высшего должностного лица субъекта Российской Федерации"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15 6 03 00310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"Расходы на ежегодную премию Николая Ивановича Рыжкова "Созидание"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1 458,0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1 458,0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1 458,0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15 6 05 29990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15 6 05 29990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1 381,0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1 381,0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1 381,0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573 680,3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477 455,0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451 009,0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расходы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573 680,3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477 455,0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451 009,0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3 811,0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3 866,0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rPr>
                <w:rFonts w:ascii="Calibri" w:hAnsi="Calibri" w:cs="Calibri"/>
              </w:rPr>
              <w:lastRenderedPageBreak/>
              <w:t>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35 132,0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36 274,0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37 722,0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9 685,0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9 685,0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9 685,0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344 786,9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45 188,0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Субвенции на проведение Всероссийской переписи населения 2020 года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99 9 00 54690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24 032,4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24 926,0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62 568,0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114 140,0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115 275,0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119 846,0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6 307,0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6 307,0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6 307,0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w:t>
            </w:r>
            <w:r>
              <w:rPr>
                <w:rFonts w:ascii="Calibri" w:hAnsi="Calibri" w:cs="Calibri"/>
              </w:rPr>
              <w:lastRenderedPageBreak/>
              <w:t>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743,0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99 9 00 20370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Национальная оборона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24 851,5</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25 110,9</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26 168,1</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Мобилизационная и вневойсковая подготовка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24 637,5</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24 896,9</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25 954,1</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24 637,5</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24 896,9</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25 954,1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24 637,5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24 896,9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25 954,1</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Осуществление первичного воинского учета на территориях, где отсутствуют военные комиссариаты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99 9 00 51180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24 637,5</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24 896,9</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25 954,1</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Мобилизационная подготовка экономики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мобилизационной готовности экономики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99 9 00 20330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214,0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Национальная безопасность и правоохранительная деятельность</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613 750,8</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501 566,7</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505 970,3</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Органы юстиции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67 833,8</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69 935,7</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72 110,3</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67 833,8</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69 935,7</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72 110,3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защиты и реализации прав граждан и организаций в сфере государственной регистрации актов гражданского состояния"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67 833,8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69 935,7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72 110,3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7"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67 727,8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69 829,7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72 004,3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 xml:space="preserve">Осуществление переданных органам государственной власти субъектов Российской Федерации в соответствии с </w:t>
            </w:r>
            <w:hyperlink r:id="rId8"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01 59300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16 182,0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17 261,0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9"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01 59300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3 175,8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3 920,7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4 705,3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 xml:space="preserve">Осуществление переданных органам государственной власти субъектов Российской Федерации в соответствии с </w:t>
            </w:r>
            <w:hyperlink r:id="rId10"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01 59300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48 271,0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49 302,0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50 031,0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11"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01 59300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03 29990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Защита населения и территории от чрезвычайных ситуаций природного и техногенного характера, гражданская оборона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84 568,0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86 026,0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87 850,0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83 930,0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85 388,0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87 212,0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73 930,0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75 388,0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77 212,0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технической готовности подразделений противопожарной и спасательной служб"</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58 850,0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60 308,0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62 132,0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w:t>
            </w:r>
            <w:r>
              <w:rPr>
                <w:rFonts w:ascii="Calibri" w:hAnsi="Calibri" w:cs="Calibri"/>
              </w:rPr>
              <w:lastRenderedPageBreak/>
              <w:t>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44 816,0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46 300,0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48 151,0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12 123,0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12 097,0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12 070,0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1 211,0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1 211,0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1 211,0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01 3 01 21710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защиты и безопасности населения"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8 700,0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8 700,0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8 700,0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Реализация мероприятий по созданию, развертыванию, поддержанию в готовности системы "112" (Закупка товаров, работ и услуг для обеспечения </w:t>
            </w:r>
            <w:r>
              <w:rPr>
                <w:rFonts w:ascii="Calibri" w:hAnsi="Calibri" w:cs="Calibri"/>
              </w:rPr>
              <w:lastRenderedPageBreak/>
              <w:t>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02 R0980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8 700,0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8 700,0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8 700,0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"Мобилизационная подготовка населения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01 3 03 20340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"Построение и развитие аппаратно-программного комплекса "Безопасный город"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комплексной многоуровневой системы обеспечения общественной безопасности"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01 7 01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01 7 01 20350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Реализация функций органов власти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638,0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99 9 00 20340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638,0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638,0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638,0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пожарной безопасности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207 506,0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151 506,0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151 506,0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207 506,0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151 506,0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151 506,0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207 506,0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151 506,0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151 506,0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технической готовности подразделений </w:t>
            </w:r>
            <w:r>
              <w:rPr>
                <w:rFonts w:ascii="Calibri" w:hAnsi="Calibri" w:cs="Calibri"/>
              </w:rPr>
              <w:lastRenderedPageBreak/>
              <w:t>противопожарной и спасательной служб"</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205 506,0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149 506,0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149 506,0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109 943,0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109 943,0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109 943,0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46 813,0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28 813,0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28 813,0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Приобретение автотранспорта (специализированного и пассажирского автотранспорта) (Закупка товаров, работ и услуг для обеспечения </w:t>
            </w:r>
            <w:r>
              <w:rPr>
                <w:rFonts w:ascii="Calibri" w:hAnsi="Calibri" w:cs="Calibri"/>
              </w:rPr>
              <w:lastRenderedPageBreak/>
              <w:t>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01 3 01 21710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противопожарной службы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01 3 04 20850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Другие вопросы в области национальной безопасности и правоохранительной деятельности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253 843,0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194 099,0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194 504,0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"Обеспечение безопасности жизнедеятельности населения и </w:t>
            </w:r>
            <w:r>
              <w:rPr>
                <w:rFonts w:ascii="Calibri" w:hAnsi="Calibri" w:cs="Calibri"/>
              </w:rPr>
              <w:lastRenderedPageBreak/>
              <w:t>территорий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253 843,0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194 099,0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194 504,0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"Укрепление общественного порядка"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253 843,0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194 099,0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194 504,0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безопасности дорожного движения"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193 427,0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194 099,0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194 504,0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01 4 01 20360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176 037,0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176 090,0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176 090,0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01 4 01 20360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17 390,0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18 009,0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18 414,0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60 416,0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(Предоставление субсидий </w:t>
            </w:r>
            <w:r>
              <w:rPr>
                <w:rFonts w:ascii="Calibri" w:hAnsi="Calibri" w:cs="Calibri"/>
              </w:rPr>
              <w:lastRenderedPageBreak/>
              <w:t>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01 4 03 22110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01 4 03 72120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41 870,0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Средства, передаваемые для компенсации расходов, возникших в результате решений, принятых органами власти другого уровня, за счет средств резервного фонда Правительства Белгородской области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99 9 00 70550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Национальная экономика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24 473 383,9</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19 667 908,9</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19 102 983,1</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Общеэкономические вопросы</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594 627,7</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802 493,2</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494 624,1</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"Профилактика безнадзорности и правонарушений несовершеннолетних"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"Профилактика безнадзорности и правонарушений несовершеннолетних"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"Социальная поддержка граждан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Подпрограммы "Доступная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w:t>
            </w:r>
            <w:r>
              <w:rPr>
                <w:rFonts w:ascii="Calibri" w:hAnsi="Calibri" w:cs="Calibri"/>
              </w:rPr>
              <w:lastRenderedPageBreak/>
              <w:t>физической культуры и спорта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04 7 01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7 01 R5140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72 450,0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73 215,0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75 995,0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и государственная поддержка малого и среднего предпринимательства"</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"Расходы на содержание Уполномоченного по защите прав предпринимателей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08 3 03 00910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Расходы на содержание Уполномоченного по защите прав предпринимателей в </w:t>
            </w:r>
            <w:r>
              <w:rPr>
                <w:rFonts w:ascii="Calibri" w:hAnsi="Calibri" w:cs="Calibri"/>
              </w:rPr>
              <w:lastRenderedPageBreak/>
              <w:t>Белгородской области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08 3 03 00910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72 250,0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73 015,0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75 795,0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68 841,0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69 556,0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72 197,0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66 728,0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67 463,0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70 104,0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2 083,0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2 063,0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"Расходы на выплаты по оплате труда заместителей высшего должностного лица субъекта Российской Федерации"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08 6 02 00310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"Содействие занятости населения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401 457,7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369 016,6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384 587,6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"Содействие занятости населения и социальная поддержка безработных граждан"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343 044,7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310 045,6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323 613,6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"Активная политика занятости населения"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46 262,4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47 533,6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48 767,7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13 1 01 20910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14 092,0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14 105,0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14 105,0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активной политики занятости населения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13 1 01 20910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23 270,4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23 478,6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23 662,7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13 1 01 20910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активной политики занятости населения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13 1 01 20910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9 350,0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10 250,0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направленные на повышение уровня занятости женщин, воспитывающих малолетних детей, детей-</w:t>
            </w:r>
            <w:r>
              <w:rPr>
                <w:rFonts w:ascii="Calibri" w:hAnsi="Calibri" w:cs="Calibri"/>
              </w:rPr>
              <w:lastRenderedPageBreak/>
              <w:t>инвалидов, многодетных женщин"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13 1 02 20920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13 1 02 20920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"Дополнительные мероприятия в сфере занятости населения"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13 1 03 29990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13 1 03 29990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196 914,0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170 302,0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179 735,0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13 1 05 00590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132 743,0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137 188,0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142 830,0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13 1 05 00590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29 080,0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26 468,0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26 530,0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13 1 05 00590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3 949,0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4 004,0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4 065,0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w:t>
            </w:r>
            <w:r>
              <w:rPr>
                <w:rFonts w:ascii="Calibri" w:hAnsi="Calibri" w:cs="Calibri"/>
              </w:rPr>
              <w:lastRenderedPageBreak/>
              <w:t>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13 1 05 00590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2 642,0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2 642,0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2 642,0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13 1 05 22110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национального проекта "Производительность труда и поддержка занятости"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L</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30 665,6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23 707,3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20 121,3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"Поддержка занятости и повышение эффективности рынка труда для обеспечения роста производительности"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L3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30 665,6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23 707,3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20 121,3</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Повышение эффективности службы занятости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L3 52910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9 400,0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5 000,0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L3 55690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21 265,6</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18 207,3</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15 121,3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"Демография"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64 852,7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64 852,7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72 039,6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Проект "Содействие занятости женщин - создание дошкольного образования для детей в возрасте до трех лет"</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24 023,2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24 023,2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31 210,1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Р2 54610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24 023,2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24 023,2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31 210,1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федерального проекта "Старшее поколение"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40 829,5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40 829,5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40 829,5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Р3 52940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8 584,5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8 584,5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8 584,5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Р3 52940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5 712,6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5 712,6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5 712,6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Р3 52940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26 532,4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26 532,4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26 532,4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"Улучшение условий и охраны труда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15 118,0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15 311,0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15 838,0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"Мероприятие, направленное на улучшение условий и охраны труда работодателями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3 026,0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3 065,0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2 427,0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2 466,0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13 2 01 29990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13 2 01 29990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13 2 01 29990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"Субвенции на осуществление полномочий в области охраны труда"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12 164,0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12 285,0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12 773,0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осуществление полномочий в области охраны труда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13 2 02 71210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12 164,0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12 285,0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12 773,0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40 695,0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41 060,0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42 536,0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40 695,0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41 060,0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42 536,0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37 025,0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37 390,0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38 866,0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3 184,0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3 184,0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3 184,0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"Сопровождение инвалидов молодого возраста при трудоустройстве"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"Организация наставничества инвалидов молодого возраста с частичным возмещением </w:t>
            </w:r>
            <w:r>
              <w:rPr>
                <w:rFonts w:ascii="Calibri" w:hAnsi="Calibri" w:cs="Calibri"/>
              </w:rPr>
              <w:lastRenderedPageBreak/>
              <w:t>работодателям затрат на оплату труда наставника"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13 4 01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13 4 01 20930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13 4 01 20930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"Оказание содействия добровольному переселению в Белгородскую область соотечественников, проживающих за рубежом"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Реализация мероприятий, предусмотренных региональной программой переселения, включенной в Государственную </w:t>
            </w:r>
            <w:r>
              <w:rPr>
                <w:rFonts w:ascii="Calibri" w:hAnsi="Calibri" w:cs="Calibri"/>
              </w:rPr>
              <w:lastRenderedPageBreak/>
              <w:t>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5 01 R0860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359 211,6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32 991,5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359 211,6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32 991,5</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99 9 00 20380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120 000,0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359 211,6</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32 991,5</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Топливно-энергетический комплекс</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607 897,0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112 376,0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3 993,0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экономического потенциала"</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607 897,0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112 376,0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3 993,0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Развитие рынка газомоторного топлива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607 897,0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112 376,0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3 993,0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"Строительство (модернизация) объектов заправки транспортных средств природным газом"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08 7 01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454 178,0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Субсидии на поддержку мероприятий по развитию заправочной инфраструктуры компримированного природного газа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7 01 R2611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454 178,0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"Переоборудование транспортных средств на использование природного газа (метана) в качестве моторного топлива"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08 7 02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153 719,0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3 176,0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3 993,0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7 02 R2612</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153 719,0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3 176,0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3 993,0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Сельское хозяйство и рыболовство</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4 696 244,1</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4 036 499,8</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3 809 597,1</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сельского хозяйства и рыбоводства в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4 556 120,6</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3 966 376,3</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3 809 473,6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подотрасли растениеводства, переработки и реализации продукции растениеводства"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почвенного плодородия, развитие мелиоративных лесонасаждений"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11 1 06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почвенного плодородия, развитие мелиоративных лесонасаждений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11 1 06 60090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подотрасли животноводства, переработки и реализации продукции животноводства"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102 855,0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105 618,0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135 164,7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проведения противоэпизоотических мероприятий в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11 2 05 29940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деятельности </w:t>
            </w:r>
            <w:r>
              <w:rPr>
                <w:rFonts w:ascii="Calibri" w:hAnsi="Calibri" w:cs="Calibri"/>
              </w:rPr>
              <w:lastRenderedPageBreak/>
              <w:t>(оказание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84 855,0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87 618,0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91 123,0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11 2 06 00590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84 855,0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87 618,0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91 123,0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"Экспорт продукции агропромышленного комплекса"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T2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26 041,7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T2 52510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26 041,7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"Поддержка малых форм хозяйствования"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49 854,0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98 452,3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121 289,7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"Создание системы поддержки фермеров и развития сельской кооперации"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4 I7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49 854,0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98 452,3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121 289,7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Создание системы поддержки фермеров и развития сельской кооперации (Предоставление субсидий бюджетным, автономным учреждениям и </w:t>
            </w:r>
            <w:r>
              <w:rPr>
                <w:rFonts w:ascii="Calibri" w:hAnsi="Calibri" w:cs="Calibri"/>
              </w:rPr>
              <w:lastRenderedPageBreak/>
              <w:t>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4 I7 54800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системы поддержки фермеров и развития сельской кооперации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4 I7 54800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48 654,0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98 452,3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121 289,7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"Техническая и технологическая модернизация, инновационное развитие"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59 694,4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39 798,0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40 510,0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системы единого государственного информационного обеспечения агропромышленного комплекса"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Развитие системы единого государственного информационного обеспечения агропромышленного комплекса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11 5 01 60290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49 666,4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29 370,0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11 5 02 00590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49 666,4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29 370,0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сельскохозяйственной науки и подготовка кадров"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11 5 03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7 528,0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7 528,0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7 528,0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11 5 03 60310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сельскохозяйственной науки и подготовка кадров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11 5 03 60310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3 428,0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3 428,0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190 350,0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192 043,0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199 154,0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176 364,0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177 902,0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184 450,0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w:t>
            </w:r>
            <w:r>
              <w:rPr>
                <w:rFonts w:ascii="Calibri" w:hAnsi="Calibri" w:cs="Calibri"/>
              </w:rPr>
              <w:lastRenderedPageBreak/>
              <w:t>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163 338,0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164 959,0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171 507,0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12 566,0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12 483,0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12 483,0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"Субвенции на организацию предоставления мер по поддержке сельскохозяйственного производства"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10 577,0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10 682,0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11 106,0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Субвенции на организацию предоставления мер по поддержке сельскохозяйственного </w:t>
            </w:r>
            <w:r>
              <w:rPr>
                <w:rFonts w:ascii="Calibri" w:hAnsi="Calibri" w:cs="Calibri"/>
              </w:rPr>
              <w:lastRenderedPageBreak/>
              <w:t>производства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11 6 02 71290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10 577,0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10 682,0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11 106,0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"Расходы на выплаты по оплате труда заместителей высшего должностного лица субъекта Российской Федерации"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11 6 04</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11 6 04 00310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мелиорации земель сельскохозяйственного назначения"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191 681,1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105 241,8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150 867,1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в области мелиорации земель сельскохозяйственного назначения"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11 8 01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191 681,1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105 241,8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150 867,1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Мероприятия (Закупка товаров, работ и услуг для обеспечения </w:t>
            </w:r>
            <w:r>
              <w:rPr>
                <w:rFonts w:ascii="Calibri" w:hAnsi="Calibri" w:cs="Calibri"/>
              </w:rPr>
              <w:lastRenderedPageBreak/>
              <w:t>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11 8 01 29990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34 450,0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в области мелиорации земель сельскохозяйственного назначения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8 01 R5680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157 231,1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105 241,8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150 867,1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молочного скотоводства"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Б</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20 538,0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"Стимулирование развития молочного скотоводства"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Б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20 538,0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Стимулирование развития молочного скотоводства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Б 03 60120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20 538,0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"Поддержка племенного дела, селекции и семеноводства"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Г</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племенной базы молочного скотоводства"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Г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Областной конкурс "Лучший по профессии"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Г 05 29999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отраслей агропромышленного комплекса"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И</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2 224 206,3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2 171 616,5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2 257 872,2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И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2 224 206,3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2 171 616,5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2 257 872,2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И 03 R5020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879 475,3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893 135,0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931 637,7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Стимулирование развития приоритетных подотраслей агропромышленного комплекса и развитие малых форм хозяйствования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И 03 R5020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И 03 73720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И 03 R5080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1 341 730,0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1 277 980,5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1 326 234,5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"Стимулирование инвестиционной деятельности в агропромышленном комплексе"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Л</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1 708 694,5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1 249 331,0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900 245,0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инвестиционного кредитования в агропромышленном комплексе"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Л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1 666 306,2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1 236 594,2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900 245,0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Л 01 R4330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1 541 306,2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1 152 594,2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853 245,0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Возмещение части процентной ставки по инвестиционным кредитам (займам) в агропромышленном комплексе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Л 01 60060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125 000,0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"Компенсация прямых понесенных затрат на строительство и модернизацию объектов агропромышленного комплекса"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Л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42 388,3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12 736,8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Л 02 R4720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42 388,3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12 736,8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"Комплексное развитие сельских территорий"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938,3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945,7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1 020,9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комплексному развитию сельских территорий"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738,3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745,7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820,9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комплексного развития сельских территорий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01 R5760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738,3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745,7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820,9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"Любительское рыболовство и охрана водных биоресурсов"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регулирование и охрана водных биологических ресурсов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12" w:history="1">
              <w:r>
                <w:rPr>
                  <w:rFonts w:ascii="Calibri" w:hAnsi="Calibri" w:cs="Calibri"/>
                  <w:color w:val="0000FF"/>
                </w:rPr>
                <w:t>частью первой статьи 6</w:t>
              </w:r>
            </w:hyperlink>
            <w:r>
              <w:rPr>
                <w:rFonts w:ascii="Calibri" w:hAnsi="Calibri" w:cs="Calibri"/>
              </w:rP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12 5 01 59100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любительского рыболовства и охрана водных биоресурсов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12 5 02 29990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Реализация функций органов власти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Возмещение расходов по иным непрограммным мероприятиям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99 9 00 20390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140 000,0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Водное хозяйство</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25 757,3</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21 490,9</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26 298,8</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25 757,3</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21 490,9</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26 298,8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водохозяйственного комплекса"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25 757,3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21 490,9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26 298,8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6 336,0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6 788,6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6 788,6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12 2 01 51280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6 336,0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6 788,6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6 788,6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19 421,3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14 702,3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19 510,2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2 02 R0160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19 421,3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в области использования и охраны водных объектов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2 02 R0650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14 702,3</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19 510,2</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Лесное хозяйство</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297 331,0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276 210,3</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282 866,4</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297 331,0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276 210,3</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282 866,4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лесного хозяйства"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297 331,0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276 210,3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282 866,4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2 214,0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2 214,0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2 214,0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1 826,0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1 826,0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1 826,0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в рамках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деятельности </w:t>
            </w:r>
            <w:r>
              <w:rPr>
                <w:rFonts w:ascii="Calibri" w:hAnsi="Calibri" w:cs="Calibri"/>
              </w:rPr>
              <w:lastRenderedPageBreak/>
              <w:t>(оказание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145 527,6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145 456,0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147 685,0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12 1 02 00590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112 488,0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113 510,2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114 508,3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12 1 02 00590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7 328,6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6 139,8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7 180,7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12 1 02 00590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24 567,0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24 662,0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24 852,0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12 1 02 00590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1 144,0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1 144,0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1 144,0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119 740,1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117 579,4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123 477,7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12 1 03 51290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50 570,2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50 732,3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50 896,0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12 1 03 51290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27 195,9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24 873,1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30 607,7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12 1 03 51290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41 974,0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41 974,0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41 974,0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"Создание полезащитных полос"</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11 709,0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12 1 05 00590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11 709,0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"Сохранение лесов"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GA</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18 140,3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10 960,9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9 489,7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Увеличение площади лесовосстановления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GA 54290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2 317,5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2 435,5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2 512,5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GA 54300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141,8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78,5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Формирование запаса лесных семян для лесовосстановления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GA 54310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4 971,6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1 GA 54320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10 709,4</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8 364,7</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6 898,7</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Транспорт</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172 469,0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172 524,0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173 455,0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172 469,0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172 524,0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173 455,0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и развитие транспортной системы"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152 641,0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152 860,0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153 078,0</w:t>
            </w:r>
          </w:p>
        </w:tc>
      </w:tr>
      <w:tr w:rsidR="003745BB">
        <w:tc>
          <w:tcPr>
            <w:tcW w:w="3345" w:type="dxa"/>
            <w:tcBorders>
              <w:left w:val="single" w:sz="4" w:space="0" w:color="auto"/>
              <w:right w:val="single" w:sz="4" w:space="0" w:color="auto"/>
            </w:tcBorders>
            <w:vAlign w:val="center"/>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транспортного обслуживания населения автомобильным транспортом"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22 269,0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22 269,0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22 269,0</w:t>
            </w:r>
          </w:p>
        </w:tc>
      </w:tr>
      <w:tr w:rsidR="003745BB">
        <w:tc>
          <w:tcPr>
            <w:tcW w:w="12185" w:type="dxa"/>
            <w:gridSpan w:val="8"/>
            <w:tcBorders>
              <w:left w:val="single" w:sz="4" w:space="0" w:color="auto"/>
              <w:right w:val="single" w:sz="4" w:space="0" w:color="auto"/>
            </w:tcBorders>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13" w:history="1">
              <w:r>
                <w:rPr>
                  <w:rFonts w:ascii="Calibri" w:hAnsi="Calibri" w:cs="Calibri"/>
                  <w:color w:val="0000FF"/>
                </w:rPr>
                <w:t>закона</w:t>
              </w:r>
            </w:hyperlink>
            <w:r>
              <w:rPr>
                <w:rFonts w:ascii="Calibri" w:hAnsi="Calibri" w:cs="Calibri"/>
              </w:rPr>
              <w:t xml:space="preserve"> Белгородской области от 11.06.2020 N 480)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10 2 01 73810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22 269,0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22 269,0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22 269,0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"Субсидии организациям железнодорожного транспорта"</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109 136,0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109 355,0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109 573,0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10 2 02 60420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Компенсация потерь в доходах организациям железнодорожного транспорта, осуществляющим перевозки по </w:t>
            </w:r>
            <w:r>
              <w:rPr>
                <w:rFonts w:ascii="Calibri" w:hAnsi="Calibri" w:cs="Calibri"/>
              </w:rPr>
              <w:lastRenderedPageBreak/>
              <w:t>льготным тарифам на 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10 2 02 60430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4 032,0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4 458,0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10 2 02 60530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"Государственная поддержка региональных авиаперевозок воздушным транспортом"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21 236,0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региональных авиаперевозок воздушным транспортом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10 2 03 60440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21 236,0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19 828,0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19 664,0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20 377,0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19 728,0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19 564,0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20 277,0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18 129,0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18 400,0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19 113,0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(Социальное </w:t>
            </w:r>
            <w:r>
              <w:rPr>
                <w:rFonts w:ascii="Calibri" w:hAnsi="Calibri" w:cs="Calibri"/>
              </w:rPr>
              <w:lastRenderedPageBreak/>
              <w:t>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10 3 03 00590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Дорожное хозяйство (дорожные фонды)</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16 129 833,1</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12 518 915,3</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12 175 140,4</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16 129 833,1</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12 518 915,3</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12 175 140,4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и развитие дорожной сети"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15 100 271,1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11 543 092,3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11 199 484,4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"Содержание и ремонт автомобильных дорог общего пользования регионального значения"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6 597 845,0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6 866 286,0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6 959 682,0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10 1 01 20570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6 593 261,0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6 862 286,0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6 955 682,0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Содержание и ремонт автомобильных дорог общего пользования регионального значения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10 1 01 20570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4 584,0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"Капитальный ремонт (реконструкция) автомобильных дорог и мостов общего пользования"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540 897,0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503 000,0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503 000,0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10 1 02 20580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500 800,0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503 000,0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503 000,0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Иные межбюджетные трансферты на финансовое </w:t>
            </w:r>
            <w:r>
              <w:rPr>
                <w:rFonts w:ascii="Calibri" w:hAnsi="Calibri" w:cs="Calibri"/>
              </w:rPr>
              <w:lastRenderedPageBreak/>
              <w:t>обеспечение дорожной деятельности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10 1 02 53900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40 097,0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"Строительство (реконструкция) автомобильных дорог общего пользования"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91 350,0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1 842 424,0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1 725 000,0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10 1 03 40380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91 350,0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1 842 424,0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1 725 000,0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881 332,7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491 356,3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1 225 505,4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10 1 04 40390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1 168,0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10 1 04 40390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664 737,0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1 126 565,0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04 R3720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215 427,7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91 356,3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98 940,4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"Жилье"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F1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1 293 158,4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F1 50210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1 293 158,4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"Дорожная сеть"</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R1</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1 901 055,0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1 840 026,0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786 297,0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Финансовое обеспечение дорожной деятельности в рамках реализации национального проекта "Безопасные и качественные автомобильные </w:t>
            </w:r>
            <w:r>
              <w:rPr>
                <w:rFonts w:ascii="Calibri" w:hAnsi="Calibri" w:cs="Calibri"/>
              </w:rPr>
              <w:lastRenderedPageBreak/>
              <w:t>дороги" (Закупка товаров, работ и услуг для обеспечения государственных (муниципальных) нужд)</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R1 53930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449 600,0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436 204,0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R1 R0001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611 160,0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550 603,0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562 280,0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R1 R0002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8 999,0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16 568,0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16 117,0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Финансовое обеспечение дорожной деятельности в рамках реализации национального проекта "Безопасные и качественные автомобильные дороги"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R1 53930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587 400,0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600 796,0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Реализация национального проекта "Безопасные и качественные автомобильные </w:t>
            </w:r>
            <w:r>
              <w:rPr>
                <w:rFonts w:ascii="Calibri" w:hAnsi="Calibri" w:cs="Calibri"/>
              </w:rPr>
              <w:lastRenderedPageBreak/>
              <w:t>дороги" (в части ремонта автомобильных дорог)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R1 R0001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243 896,0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235 855,0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207 900,0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3 794 633,0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w:t>
            </w:r>
            <w:r>
              <w:rPr>
                <w:rFonts w:ascii="Calibri" w:hAnsi="Calibri" w:cs="Calibri"/>
              </w:rPr>
              <w:lastRenderedPageBreak/>
              <w:t>пользования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10 1 05 72110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83 880,0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строительство (реконструкцию) автомобильных дорог местного значения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10 1 05 72130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874 508,0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капитальный ремонт и ремонт автомобильных дорог общего пользования населенных пунктов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10 1 05 72140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2 551 245,0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10 1 05 72150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285 000,0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969 712,0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970 568,0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970 401,0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10 3 02 29910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139 712,0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140 568,0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140 401,0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10 3 04 00590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95 972,0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102 732,0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106 756,0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10 3 04 00590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42 976,0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37 042,0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32 851,0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10 3 04 00590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"Повышение безопасности дорожного движения"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"Общесистемные меры развития дорожного хозяйства"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4 R2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4 R2 R0003</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Связь и информатика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882 742,4</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836 608,0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844 840,0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информационного общества в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839 592,4</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793 053,0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799 700,0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информационного общества"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485 682,4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474 816,0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478 697,0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предоставления </w:t>
            </w:r>
            <w:r>
              <w:rPr>
                <w:rFonts w:ascii="Calibri" w:hAnsi="Calibri" w:cs="Calibri"/>
              </w:rPr>
              <w:lastRenderedPageBreak/>
              <w:t>государственных и муниципальных услуг с использованием современных информационных и телекоммуникационных технологий"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38 637,7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38 637,0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38 637,0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14 1 01 25010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38 637,7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38 637,0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38 637,0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 модернизация информационно-коммуникационной инфраструктуры связи"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257 244,0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257 244,0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257 244,0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14 1 02 25020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257 244,0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257 244,0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257 244,0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"Модернизация и развитие цифровой инфраструктуры"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38 772,0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34 772,0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34 772,0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Модернизация и развитие цифровой инфраструктуры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14 1 03 25030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38 772,0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34 772,0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34 772,0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"Модернизация, развитие и сопровождение Региональной информационно-аналитической системы"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50 150,0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49 150,0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49 150,0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14 1 04 25040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50 150,0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49 150,0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49 150,0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информационной безопасности в информационном обществе"</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14 1 05</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41 331,0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41 331,0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41 331,0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14 1 05 25050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41 331,0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41 331,0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41 331,0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деятельности </w:t>
            </w:r>
            <w:r>
              <w:rPr>
                <w:rFonts w:ascii="Calibri" w:hAnsi="Calibri" w:cs="Calibri"/>
              </w:rPr>
              <w:lastRenderedPageBreak/>
              <w:t>(оказание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40 654,0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41 695,0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45 576,0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14 1 06 00590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40 654,0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41 695,0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45 576,0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14 1 08 25070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"Цифровое государственное управление"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D6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6 906,7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развития системы межведомственного электронного взаимодействия на территориях субъектов Российской Федерации (Закупка </w:t>
            </w:r>
            <w:r>
              <w:rPr>
                <w:rFonts w:ascii="Calibri" w:hAnsi="Calibri" w:cs="Calibri"/>
              </w:rPr>
              <w:lastRenderedPageBreak/>
              <w:t>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D6 50080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6 906,7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"Повышение качества и доступности государственных и муниципальных услуг"</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353 910,0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318 237,0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321 003,0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сети многофункциональных центров предоставления государственных и муниципальных услуг"</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14 2 01 25060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348 110,0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312 437,0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315 203,0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14 2 02 00590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348 110,0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312 437,0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315 203,0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Реализация функций органов власти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43 150,0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43 555,0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45 140,0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43 150,0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43 555,0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45 140,0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40 576,0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40 981,0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42 566,0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2 574,0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2 574,0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2 574,0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Другие вопросы в области национальной экономики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1 066 482,3</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890 791,4</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1 292 168,3</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"Обеспечение населения Белгородской области информацией о приоритетных </w:t>
            </w:r>
            <w:r>
              <w:rPr>
                <w:rFonts w:ascii="Calibri" w:hAnsi="Calibri" w:cs="Calibri"/>
              </w:rPr>
              <w:lastRenderedPageBreak/>
              <w:t>направлениях региональной политики"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"Укрепление единства российской нации и этнокультурное развитие народов России"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3 01 R5160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399 301,7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290 661,4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626 370,9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"Улучшение инвестиционного климата и стимулирование инновационной деятельности"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"Организация выставочной деятельности"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Организация выставочной деятельности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08 1 01 60330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промышленности"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141 030,5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129 416,6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122 341,9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модернизация и (или) реконструкция объектов инфраструктуры индустриальных (промышленных) парков"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08 2 03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08 2 03 60360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регионального фонда развития промышленности"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08 2 04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08 2 04 60380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"Адресная поддержка производительности труда на предприятиях"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2 L2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61 030,5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49 416,6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42 341,9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2 L2 52960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53 964,5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41 997,6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34 551,9</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2 L2 L0000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7 066,0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7 419,0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7 790,0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и государственная поддержка малого и среднего предпринимательства"</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250 621,2</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153 594,8</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496 379,0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12 230,0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12 545,0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12 938,0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08 3 02 00590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12 230,0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12 545,0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12 938,0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"Государственная поддержка малого и среднего предпринимательства, включая крестьянские (фермерские) хозяйства"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08 3 04 29990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08 3 04 29990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I4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38 568,2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43 780,7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127 364,1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I4 55270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38 568,2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43 780,7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127 364,1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"Акселерация субъектов малого и среднего предпринимательства"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I5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158 725,0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85 820,1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340 461,5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малого и среднего предпринимательства в субъектах Российской Федерации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I5 55270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12 160,2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15 987,9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21 237,2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I5 55270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142 738,9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64 187,2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67 588,0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поддержка малого и среднего предпринимательства в субъектах Российской Федерации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I5 55270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245 940,0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I5 I0000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3 825,9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5 696,3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"Популяризация предпринимательства"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I8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13 898,0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6 949,0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11 115,4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3 I8 55270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13 898,0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6 949,0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11 115,4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туризма, ремесленничества и придорожного сервиса"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"Создание и продвижение </w:t>
            </w:r>
            <w:r>
              <w:rPr>
                <w:rFonts w:ascii="Calibri" w:hAnsi="Calibri" w:cs="Calibri"/>
              </w:rPr>
              <w:lastRenderedPageBreak/>
              <w:t>туристского продукта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08 4 01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и продвижение туристского продукта Белгородской области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08 4 01 60370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136 039,0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139 645,0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144 228,0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136 039,0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139 645,0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144 228,0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136 039,0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139 645,0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144 228,0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09 3 03 00590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136 039,0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139 645,0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144 228,0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программа Белгородской области "Развитие сельского хозяйства и рыбоводства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57 672,0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53 595,0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55 282,0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57 672,0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53 595,0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55 282,0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57 672,0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53 595,0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55 282,0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42 013,0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42 431,0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44 118,0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rPr>
                <w:rFonts w:ascii="Calibri" w:hAnsi="Calibri" w:cs="Calibri"/>
              </w:rPr>
              <w:lastRenderedPageBreak/>
              <w:t>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15 549,0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11 054,0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11 054,0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информационного общества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51 748,0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"Повышение качества и доступности государственных и муниципальных услуг"</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51 748,0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51 748,0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14 2 02 22110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30 123,0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Субсидии на софинансирование капитального ремонта объектов </w:t>
            </w:r>
            <w:r>
              <w:rPr>
                <w:rFonts w:ascii="Calibri" w:hAnsi="Calibri" w:cs="Calibri"/>
              </w:rPr>
              <w:lastRenderedPageBreak/>
              <w:t>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14 2 02 72120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21 625,0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421 374,6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406 543,0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465 940,4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421 374,6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406 543,0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465 940,4</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99 9 00 00590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212 089,0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219 034,0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227 776,0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99 9 00 00590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75 405,0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62 677,0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62 527,0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62 484,0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62 724,0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63 878,0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7 834,0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7 834,0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7 832,0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Проведение комплексных кадастровых работ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R5110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40 613,7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51 789,0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101 442,4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99 9 00 60460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99 9 00 60460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1 500,0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99 9 00 70460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20 463,9</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Жилищно-коммунальное хозяйство</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3 571 231,1</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2 804 315,6</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2 584 074,7</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Жилищное хозяйство</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546 296,1</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389 416,1</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60 776,8</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546 296,1</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389 416,1</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60 776,8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"Стимулирование развития жилищного строительства"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454 927,7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389 416,1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60 776,8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мероприятий по переселению граждан из аварийного жилищного фонда"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09 1 14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241 276,7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187 933,5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8 976,8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09 1 14 60560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241 276,7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187 933,5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8 976,8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"Обеспечение устойчивого сокращения непригодного для проживания жилищного фонда"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213 651,0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201 482,6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51 800,0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мероприятий по переселению граждан из </w:t>
            </w:r>
            <w:r>
              <w:rPr>
                <w:rFonts w:ascii="Calibri" w:hAnsi="Calibri" w:cs="Calibri"/>
              </w:rPr>
              <w:lastRenderedPageBreak/>
              <w:t>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F3 67483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190 114,0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190 114,0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F3 67484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23 537,0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11 368,6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51 800,0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91 368,4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мероприятий по капитальному ремонту многоквартирных домов"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91 368,4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мероприятий по капитальному ремонту многоквартирных домов (Капитальные вложения в </w:t>
            </w:r>
            <w:r>
              <w:rPr>
                <w:rFonts w:ascii="Calibri" w:hAnsi="Calibri" w:cs="Calibri"/>
              </w:rPr>
              <w:lastRenderedPageBreak/>
              <w:t>объекты государственной (муниципальной) собственности)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09 2 01 60570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91 368,4</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Коммунальное хозяйство</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2 027 920,5</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1 497 926,4</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1 568 911,1</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9 697,0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"Энергоснабжение и повышение энергетической эффективности"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9 697,0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4 285,0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08 5 02 00590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4 285,0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"Расширение функционала системы управления энергетическими ресурсами"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08 5 03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5 412,0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08 5 03 29990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5 412,0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2 000 833,4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1 470 429,9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1 568 661,1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654 339,1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"Инженерное обустройство микрорайонов массовой застройки индивидуального жилищного строительства"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09 1 09 43780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Проект "Жилье"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559 339,1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 50210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559 339,1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 F0000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"Создание условий для обеспечения населения качественными услугами жилищно-коммунального хозяйства"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79 201,0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обеспечению населения чистой питьевой водой"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79 201,0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реализацию мероприятий по обеспечению населения чистой питьевой водой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09 2 05 71090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79 201,0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Подпрограмма "Развитие и модернизация коммунального </w:t>
            </w:r>
            <w:r>
              <w:rPr>
                <w:rFonts w:ascii="Calibri" w:hAnsi="Calibri" w:cs="Calibri"/>
              </w:rPr>
              <w:lastRenderedPageBreak/>
              <w:t>комплекса Белгородской области"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1 267 293,3</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1 006 080,0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1 000 000,0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922 518,6</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910 703,6</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114 414,0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43 400,0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09 4 01 60530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808 104,6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867 303,6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мероприятий по </w:t>
            </w:r>
            <w:r>
              <w:rPr>
                <w:rFonts w:ascii="Calibri" w:hAnsi="Calibri" w:cs="Calibri"/>
              </w:rPr>
              <w:lastRenderedPageBreak/>
              <w:t>модернизации систем коммунальной инфраструктуры"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344 774,7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95 376,4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09 4 03 09505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186 909,2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09 4 03 09605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157 865,5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95 376,4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"Повышение качества питьевой воды для населения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401 349,9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568 661,1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"Чистая вода"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5 G5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401 349,9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568 661,1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5 G5 52430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401 349,9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568 661,1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программа Белгородской области "Развитие сельского хозяйства и рыбоводства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17 390,1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27 246,5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"Комплексное развитие сельских территорий"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17 390,1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27 246,5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комплексному развитию сельских территорий"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17 390,1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27 246,5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комплексного развития сельских территорий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01 R5760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17 390,1</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27 246,5</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Благоустройство</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897 228,5</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816 276,1</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850 062,8</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296 699,7</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235 939,0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245 251,0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"Создание условий для обеспечения населения качественными услугами жилищно-коммунального хозяйства"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296 699,7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235 939,0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245 251,0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"Субсидии на организацию </w:t>
            </w:r>
            <w:r>
              <w:rPr>
                <w:rFonts w:ascii="Calibri" w:hAnsi="Calibri" w:cs="Calibri"/>
              </w:rPr>
              <w:lastRenderedPageBreak/>
              <w:t>наружного освещения населенных пунктов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223 859,0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232 815,0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242 127,0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организацию наружного освещения населенных пунктов Белгородской области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09 2 02 71340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223 859,0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232 815,0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242 127,0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"Субвенции на возмещение расходов по гарантированному перечню услуг по погребению в рамках </w:t>
            </w:r>
            <w:hyperlink r:id="rId14" w:history="1">
              <w:r>
                <w:rPr>
                  <w:rFonts w:ascii="Calibri" w:hAnsi="Calibri" w:cs="Calibri"/>
                  <w:color w:val="0000FF"/>
                </w:rPr>
                <w:t>статьи 12</w:t>
              </w:r>
            </w:hyperlink>
            <w:r>
              <w:rPr>
                <w:rFonts w:ascii="Calibri" w:hAnsi="Calibri" w:cs="Calibri"/>
              </w:rPr>
              <w:t xml:space="preserve"> Федерального закона от 12.01.1996 N 8-ФЗ "О погребении и похоронном деле"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1 124,0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1 124,0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1 124,0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Субвенции на возмещение расходов по гарантированному перечню услуг по погребению в рамках </w:t>
            </w:r>
            <w:hyperlink r:id="rId15" w:history="1">
              <w:r>
                <w:rPr>
                  <w:rFonts w:ascii="Calibri" w:hAnsi="Calibri" w:cs="Calibri"/>
                  <w:color w:val="0000FF"/>
                </w:rPr>
                <w:t>статьи 12</w:t>
              </w:r>
            </w:hyperlink>
            <w:r>
              <w:rPr>
                <w:rFonts w:ascii="Calibri" w:hAnsi="Calibri" w:cs="Calibri"/>
              </w:rPr>
              <w:t xml:space="preserve"> Федерального закона от 12.01.1996 N 8-ФЗ "О погребении и похоронном деле"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09 2 03 71350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1 124,0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1 124,0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1 124,0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областных конкурсов по благоустройству муниципальных образований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Организация и проведение областных конкурсов по благоустройству муниципальных </w:t>
            </w:r>
            <w:r>
              <w:rPr>
                <w:rFonts w:ascii="Calibri" w:hAnsi="Calibri" w:cs="Calibri"/>
              </w:rPr>
              <w:lastRenderedPageBreak/>
              <w:t>образований области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09 2 04 60320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"Проведение мероприятий по очистке, дезинфекции и благоустройству прилегающей территории шахтных колодцев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09 2 11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69 716,7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Проведение мероприятий по очистке, дезинфекции и благоустройству прилегающей территории шахтных колодцев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09 2 11 71440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69 716,7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сельского хозяйства и рыбоводства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69 673,7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74 930,7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78 091,4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"Комплексное развитие сельских территорий"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69 673,7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74 930,7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78 091,4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комплексному развитию сельских территорий"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69 673,7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74 930,7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78 091,4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комплексного развития сельских территорий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01 R5760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69 673,7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74 930,7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78 091,4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программа Белгородской области "Формирование современной городской среды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530 855,1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505 406,4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526 720,4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16 1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530 855,1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505 406,4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526 720,4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государственных программ субъектов Российской Федерации и муниципальных программ формирования современной городской среды"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16 1 01 R5550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"Формирование комфортной городской среды"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16 1 F2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530 855,1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505 406,4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526 720,4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программ формирования современной городской среды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16 1 F2 55550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442 231,0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442 230,5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461 068,1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16 1 F2 F0000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63 175,9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65 652,3</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Реализация национального проекта "Жилье и городская среда"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16 1 F2 F0000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88 624,1</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Другие вопросы в области жилищно-коммунального хозяйства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99 786,0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100 697,0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104 324,0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70 921,0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71 563,0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74 097,0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70 921,0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71 563,0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74 097,0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67 512,0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68 104,0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70 499,0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rPr>
                <w:rFonts w:ascii="Calibri" w:hAnsi="Calibri" w:cs="Calibri"/>
              </w:rPr>
              <w:lastRenderedPageBreak/>
              <w:t>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59 972,0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60 564,0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62 959,0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7 459,0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7 459,0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"Расходы на выплаты по оплате труда заместителей высшего должностного лица субъекта Российской Федерации"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09 3 04 00310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28 865,0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29 134,0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30 227,0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расходы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28 865,0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29 134,0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30 227,0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27 167,0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27 436,0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28 529,0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1 682,0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1 682,0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1 682,0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Охрана окружающей среды</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402 648,3</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108 800,1</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112 240,4</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Охрана объектов растительного и животного мира и среды их обитания</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28 083,3</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13 926,1</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14 184,4</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28 083,3</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13 926,1</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14 184,4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"Охрана окружающей среды и рациональное природопользование"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18 370,0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3 970,0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"Охрана окружающей среды и рациональное природопользование"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14 760,0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12 3 01 29990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14 760,0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w:t>
            </w:r>
            <w:r>
              <w:rPr>
                <w:rFonts w:ascii="Calibri" w:hAnsi="Calibri" w:cs="Calibri"/>
              </w:rPr>
              <w:lastRenderedPageBreak/>
              <w:t>бесхозяйных гидротехнических сооружений"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12 3 03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12 3 03 73760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"Сохранение, воспроизводство и использование животного мира"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9 713,3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9 956,1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10 214,4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16" w:history="1">
              <w:r>
                <w:rPr>
                  <w:rFonts w:ascii="Calibri" w:hAnsi="Calibri" w:cs="Calibri"/>
                  <w:color w:val="0000FF"/>
                </w:rPr>
                <w:t>частью 1 статьи 33</w:t>
              </w:r>
            </w:hyperlink>
            <w:r>
              <w:rPr>
                <w:rFonts w:ascii="Calibri" w:hAnsi="Calibri" w:cs="Calibri"/>
              </w:rP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w:t>
            </w:r>
            <w:r>
              <w:rPr>
                <w:rFonts w:ascii="Calibri" w:hAnsi="Calibri" w:cs="Calibri"/>
              </w:rPr>
              <w:lastRenderedPageBreak/>
              <w:t>добычу охотничьих ресурсов и заключению охотхозяйственных соглашений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12 4 04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9 557,5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9 800,3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10 058,6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17" w:history="1">
              <w:r>
                <w:rPr>
                  <w:rFonts w:ascii="Calibri" w:hAnsi="Calibri" w:cs="Calibri"/>
                  <w:color w:val="0000FF"/>
                </w:rPr>
                <w:t>частью 1 статьи 33</w:t>
              </w:r>
            </w:hyperlink>
            <w:r>
              <w:rPr>
                <w:rFonts w:ascii="Calibri" w:hAnsi="Calibri" w:cs="Calibri"/>
              </w:rP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12 4 04 59700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9 557,5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9 800,3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10 058,6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"Охрана и использование объектов животного мира на территории Белгородской области (за исключением охотничьих </w:t>
            </w:r>
            <w:r>
              <w:rPr>
                <w:rFonts w:ascii="Calibri" w:hAnsi="Calibri" w:cs="Calibri"/>
              </w:rPr>
              <w:lastRenderedPageBreak/>
              <w:t>ресурсов и водных биологических ресурсов)"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12 4 05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155,8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155,8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155,8</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18" w:history="1">
              <w:r>
                <w:rPr>
                  <w:rFonts w:ascii="Calibri" w:hAnsi="Calibri" w:cs="Calibri"/>
                  <w:color w:val="0000FF"/>
                </w:rPr>
                <w:t>частью первой статьи 6</w:t>
              </w:r>
            </w:hyperlink>
            <w:r>
              <w:rPr>
                <w:rFonts w:ascii="Calibri" w:hAnsi="Calibri" w:cs="Calibri"/>
              </w:rP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12 4 05 59200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155,8</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155,8</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155,8</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Другие вопросы в области охраны окружающей среды</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374 565,0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94 874,0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98 056,0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374 565,0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94 874,0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98 056,0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104 846,0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94 874,0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98 056,0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функций органов </w:t>
            </w:r>
            <w:r>
              <w:rPr>
                <w:rFonts w:ascii="Calibri" w:hAnsi="Calibri" w:cs="Calibri"/>
              </w:rPr>
              <w:lastRenderedPageBreak/>
              <w:t>власти Белгородской области, в том числе территориальных органов"</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06</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12 6 01</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87 541,0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77 411,0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79 959,0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12 6 01 90019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60 007,0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60 528,0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62 941,0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26 725,0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16 074,0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16 207,0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"Субвенции на осуществление отдельных государственных </w:t>
            </w:r>
            <w:r>
              <w:rPr>
                <w:rFonts w:ascii="Calibri" w:hAnsi="Calibri" w:cs="Calibri"/>
              </w:rPr>
              <w:lastRenderedPageBreak/>
              <w:t>полномочий по рассмотрению дел об административных правонарушениях"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12 6 02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17 305,0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17 463,0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18 097,0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12 6 02 71310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17 305,0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17 463,0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18 097,0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"Обращение с твердыми коммунальными отходами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269 719,0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эффективных механизмов управления в отрасли обращения с твердыми коммунальными отходами"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12 7 01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228 734,0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эффективных механизмов управления в области обращения с твердыми коммунальными отходами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12 7 01 71430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228 734,0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"Чистая страна"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7 G1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40 985,0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"Экология"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7 G1 G0000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40 985,0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Образование</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29 776 880,9</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31 837 074,6</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32 523 578,7</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Дошкольное образование</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5 985 319,8</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6 638 526,4</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8 589 980,8</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5 588 322,2</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6 476 719,9</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8 413 354,0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дошкольного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5 588 322,2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6 476 719,9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8 413 354,0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образовательных программ дошкольного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4 418 173,0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5 034 007,0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7 355 541,0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29 181,0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31 951,0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32 529,0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02 1 01 73020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4 388 992,0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5 002 056,0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7 323 012,0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"Развитие инфраструктуры системы дошкольного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592 791,0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1 079 849,0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1 057 813,0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02 1 04 40370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113 258,0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308 000,0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02 1 04 71120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02 1 04 72120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584 291,0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966 591,0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749 813,0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"Содействие занятости женщин - создание условий дошкольного образования для детей в возрасте до трех лет"</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Р2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577 358,2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362 863,9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Создание дополнительных мест для детей в возрасте от 1,5 до 3 </w:t>
            </w:r>
            <w:r>
              <w:rPr>
                <w:rFonts w:ascii="Calibri" w:hAnsi="Calibri" w:cs="Calibri"/>
              </w:rPr>
              <w:lastRenderedPageBreak/>
              <w:t>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Р2 52320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319 736,9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219 798,3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Р2 52320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11 718,0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w:t>
            </w:r>
            <w:r>
              <w:rPr>
                <w:rFonts w:ascii="Calibri" w:hAnsi="Calibri" w:cs="Calibri"/>
              </w:rPr>
              <w:lastRenderedPageBreak/>
              <w:t>образования, в том числе адаптированным, и присмотр и уход за детьми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Р2 52530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39 481,1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Р2 Р0000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203 346,0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37 688,0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Р2 Р0000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3 076,2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85 377,6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396 997,6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161 806,5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176 626,8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396 997,6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161 806,5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176 626,8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"Жилье"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396 997,6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161 806,5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176 626,8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Стимулирование программ развития жилищного строительства субъектов Российской Федерации </w:t>
            </w:r>
            <w:r>
              <w:rPr>
                <w:rFonts w:ascii="Calibri" w:hAnsi="Calibri" w:cs="Calibri"/>
              </w:rPr>
              <w:lastRenderedPageBreak/>
              <w:t>(Капитальные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 50210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396 997,6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 F0000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161 806,5</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176 626,8</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Общее образование</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17 345 411,3</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18 936 757,6</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18 845 240,1</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14 086 552,0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15 882 378,1</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15 736 666,2</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общего образования"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14 080 924,6</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15 876 675,7</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15 730 963,8</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программ общего образования"</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13 613 882,2</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15 187 638,4</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15 551 171,0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17 072,0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19 039,0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19 151,0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2 088 478,2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2 301 652,4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2 367 872,0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02 2 01 21020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15 698,0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17 384,0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17 442,0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w:t>
            </w:r>
            <w:r>
              <w:rPr>
                <w:rFonts w:ascii="Calibri" w:hAnsi="Calibri" w:cs="Calibri"/>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02 2 01 23060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02 2 01 23060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11 408,0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11 632,0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12 035,0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реализацию государственного стандарта общего образования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02 2 01 73040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11 373 485,0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12 730 521,0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13 027 518,0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02 2 01 73060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107 032,0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106 728,0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106 325,0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"Содействие развитию общего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51 879,2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40 050,0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40 050,0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03 R2560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02 2 03 29990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43 879,2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33 050,0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33 050,0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по развитию общего образования, выявление и поддержка одаренных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19 468,8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21 302,6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21 373,0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02 2 05 29990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15 528,8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17 883,6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17 904,0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02 2 05 29990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02 2 05 29990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1 590,0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1 069,0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1 119,0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02 2 13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30 473,2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126 499,6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13 R2550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30 473,2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126 499,6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"Современная школа"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02 2 E1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62 546,7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99 125,6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16 884,2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w:t>
            </w:r>
            <w:r>
              <w:rPr>
                <w:rFonts w:ascii="Calibri" w:hAnsi="Calibri" w:cs="Calibri"/>
              </w:rPr>
              <w:lastRenderedPageBreak/>
              <w:t>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E1 51690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46 916,8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84 521,4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16 884,2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E1 51870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15 629,9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14 604,2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"Успех каждого ребенка"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Е2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19 644,8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9 204,6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8 485,6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Е2 50970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9 204,6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9 204,6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8 485,6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"Образование"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Е2 Е0000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10 440,2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Проект "Цифровая образовательная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02 2 E4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283 029,7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392 854,9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E4 52100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192 029,7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299 854,9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национального проекта "Образование"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E4 Е0000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"Государственная политика в сфере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5 627,4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5 702,4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5 702,4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"Профессиональная подготовка, переподготовка и повышение квалификации"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5 627,4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5 702,4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5 702,4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Повышение квалификации, профессиональная подготовка и переподготовка кадров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02 5 03 21010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5 627,4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5 702,4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5 702,4</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524 511,3</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524 511,3</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"Жилье"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524 511,3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 50210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524 511,3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 на 2014 - 2020 годы"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18 986,0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19 903,0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профессионального образования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18 986,0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19 903,0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18 986,0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19 903,0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18 986,0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19 903,0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"Создание новых мест в общеобразовательных организациях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2 728 830,0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3 035 393,5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3 088 670,9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создания новых мест в общеобразовательных организациях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2 728 830,0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3 035 393,5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3 088 670,9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безопасных условий пребывания детей в общеобразовательных организациях"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1 858 018,0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2 409 002,0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2 584 690,0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17 1 02 22110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159 701,0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17 1 02 40370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34 524,0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56 976,0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17 1 02 71120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17 1 02 72120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1 622 393,0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2 352 026,0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2 577 778,0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"Современная школа"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Е1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870 812,0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626 391,5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503 980,9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Создание новых мест в общеобразовательных организациях, расположенных в сельской местности и поселках </w:t>
            </w:r>
            <w:r>
              <w:rPr>
                <w:rFonts w:ascii="Calibri" w:hAnsi="Calibri" w:cs="Calibri"/>
              </w:rPr>
              <w:lastRenderedPageBreak/>
              <w:t>городского типа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Е1 52300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122 933,1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119 332,8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новых мест в общеобразовательных организациях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Е1 55200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447 244,2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388 410,7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403 742,5</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"Образование" (Капитальные вложения в объекты государственной (муниципальной) собственности)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Е1 Е0000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300 634,7</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118 648,0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100 238,4</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Дополнительное образование детей</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375 237,0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834 124,7</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300 372,2</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326 089,5</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772 873,0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290 649,2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дополнительного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326 089,5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772 873,0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290 649,2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дополнительных общеобразовательных (общеразвивающих) программ"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146 374,0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176 646,8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178 441,0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142 874,0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173 146,8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174 941,0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02 3 01 23070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проводимых для детей и молодежи"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4 168,8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4 417,0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4 417,0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4 168,8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4 417,0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4 417,0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"Развитие инфраструктуры системы дополнительного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115 362,0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186 607,0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15 739,0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02 3 03 71120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105 525,0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02 3 03 72120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74 862,0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81 082,0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15 739,0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"Успех каждого ребенка"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02 3 E2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46 919,8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392 821,9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73 541,9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детских технопарков "Кванториум"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E2 51730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73 170,8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73 541,9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центров выявления и поддержки одаренных детей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Е2 51890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315 498,2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Создание мобильных технопарков "Кванториум" (Закупка товаров, работ и услуг </w:t>
            </w:r>
            <w:r>
              <w:rPr>
                <w:rFonts w:ascii="Calibri" w:hAnsi="Calibri" w:cs="Calibri"/>
              </w:rPr>
              <w:lastRenderedPageBreak/>
              <w:t>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E2 52470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16 934,0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E2 54910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29 985,8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4 152,9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"Цифровая образовательная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02 3 E4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13 264,9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12 380,3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18 510,3</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центров цифрового образования детей (Закупка товаров, работ и услуг для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E4 52190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13 264,9</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12 380,3</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18 510,3</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149,5</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"Доступная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"Формирование условия для беспрепятственного доступа инвалидов и других маломобильных групп населения </w:t>
            </w:r>
            <w:r>
              <w:rPr>
                <w:rFonts w:ascii="Calibri" w:hAnsi="Calibri" w:cs="Calibri"/>
              </w:rPr>
              <w:lastRenderedPageBreak/>
              <w:t>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04 5 01 70270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культуры и искусства Белгородской области на 2014 - 2020 годы"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51 902,7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дополнительного образования детей в сфере культуры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51 902,7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"Культурная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 А1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51 902,7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поддержка отрасли культуры (обеспечение мероприятий детских </w:t>
            </w:r>
            <w:r>
              <w:rPr>
                <w:rFonts w:ascii="Calibri" w:hAnsi="Calibri" w:cs="Calibri"/>
              </w:rPr>
              <w:lastRenderedPageBreak/>
              <w:t>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 А1 55196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51 902,7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 А1 А0000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9 349,0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9 723,0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профессионального образования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9 349,0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9 723,0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9 349,0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9 723,0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15 2 01 00590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8 998,0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9 349,0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9 723,0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Среднее профессиональное образование</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4 509 909,4</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4 055 974,6</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3 447 213,0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5 767,5</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684,0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"Доступная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5 767,5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5 767,5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 R0270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5 767,5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программа Белгородской области "Развитие кадровой политики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4 504 141,9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4 055 290,6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3 446 529,0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профессионального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4 504 141,9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4 055 290,6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3 446 529,0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2 245 301,0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2 259 027,8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2 269 305,0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2 242 641,0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2 256 367,8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2 266 645,0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2 660,0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обучающихся"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164 972,0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172 779,0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179 671,0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Стипендии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15 2 02 12230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164 972,0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172 779,0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179 671,0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"Содействие развитию профессионального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5 022,1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5 022,0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5 022,0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15 2 04 29990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3 348,8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3 348,8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3 348,8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15 2 04 29990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1 673,3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1 673,2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1 673,2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84 036,0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95 336,0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15 2 05 40370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64 036,0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95 336,0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15 2 05 40390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"Капитальный ремонт объектов государственной собственности Белгородской области"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15 2 06</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1 968 664,0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1 439 321,0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992 531,0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15 2 06 22110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1 968 664,0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1 439 321,0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992 531,0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"Цифровая образовательная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15 2 E4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36 146,8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33 818,2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E4 52100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36 146,8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33 818,2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Федеральный проект "Молодые профессионалы"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15 2 E6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49 986,6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E6 51770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49 986,6</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Профессиональная подготовка, переподготовка и повышение квалификации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204 878,7</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215 188,7</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218 214,7</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183 326,0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193 608,0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196 161,0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"Государственная политика в сфере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183 326,0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193 608,0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196 161,0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3 162,0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3 256,0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02 5 02 00590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3 162,0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3 256,0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"Профессиональная подготовка, переподготовка и повышение квалификации"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180 164,0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190 352,0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192 788,0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02 5 03 00590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180 164,0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190 352,0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192 788,0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21 552,7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21 580,7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22 053,7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государственной гражданской и муниципальной службы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6 056,0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"Кадровое обеспечение </w:t>
            </w:r>
            <w:r>
              <w:rPr>
                <w:rFonts w:ascii="Calibri" w:hAnsi="Calibri" w:cs="Calibri"/>
              </w:rPr>
              <w:lastRenderedPageBreak/>
              <w:t>государственной гражданской и муниципальной службы"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6 056,0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15 1 01 21010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15 1 01 22010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профессионального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14 185,0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14 689,0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15 162,0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14 185,0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14 689,0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15 162,0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w:t>
            </w:r>
            <w:r>
              <w:rPr>
                <w:rFonts w:ascii="Calibri" w:hAnsi="Calibri" w:cs="Calibri"/>
              </w:rPr>
              <w:lastRenderedPageBreak/>
              <w:t>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14 185,0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14 689,0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15 162,0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"Подготовка управленческих кадров для организаций народного хозяйства"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831,7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831,7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831,7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"Подготовка управленческих кадров для организаций народного хозяйства Российской Федерации"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15 4 01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831,7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831,7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831,7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4 01 R0660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831,7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831,7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831,7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"Противодействие коррупции"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квалификации, профессиональная подготовка и переподготовка кадров"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15 7 01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Повышение квалификации, профессиональная подготовка и </w:t>
            </w:r>
            <w:r>
              <w:rPr>
                <w:rFonts w:ascii="Calibri" w:hAnsi="Calibri" w:cs="Calibri"/>
              </w:rPr>
              <w:lastRenderedPageBreak/>
              <w:t>переподготовка кадров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15 7 01 21010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Высшее образование</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279 221,0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295 442,0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311 614,0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279 221,0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295 442,0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311 614,0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профессионального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279 221,0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295 442,0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311 614,0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254 344,0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269 571,0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284 709,0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254 344,0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269 571,0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284 709,0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обучающихся"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24 877,0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25 871,0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26 905,0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Стипендии (Социальное обеспечение и иные выплаты населению)</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15 2 02 12230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24 877,0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25 871,0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26 905,0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Молодежная политика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512 818,3</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294 401,7</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304 726,1</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178 585,1</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185 708,1</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193 115,5</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"Организация отдыха и оздоровления детей и подростков Белгородской области"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02 6</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178 585,1</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185 708,1</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193 115,5</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"Проведение детской оздоровительной кампании"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02 6 01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178 585,1</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185 708,1</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193 115,5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02 6 01 20650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55 581,1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57 783,1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60 074,5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02 6 01 20650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103 083,0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107 206,0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111 494,0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Субвенции на проведение оздоровительной кампании детей (Иные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02 6 01 70650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19 921,0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20 719,0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21 547,0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334 233,2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108 693,6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111 610,6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"Молодость Белгородчины"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270 621,0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55 085,0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56 672,0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условий успешной социализации и эффективной самореализации молодежи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270 412,0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54 876,0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56 463,0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43 290,0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44 557,0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46 144,0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209 401,0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9 556,0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3 132,0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3 132,0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2 160,0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6 005,0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5 027,0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5 027,0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мероприятий, направленных на вовлечение молодежи в предпринимательскую деятельность"</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"Патриотическое воспитание граждан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48 999,0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48 729,0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50 059,0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форм и методов работы по патриотическому воспитанию"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37 856,0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38 791,0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40 121,0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15 8 02 21020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32 170,0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33 255,0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34 585,0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1 497,0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3 629,0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3 479,0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3 479,0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10 993,0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9 788,0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9 788,0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15 8 03 29990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10 993,0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9 788,0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9 788,0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15 8 05 29990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добровольческого (волонтерского) движения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14 613,2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4 879,6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4 879,6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3 383,0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2 783,0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2 783,0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1 316,0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системы научного, методического и кадрового сопровождения добровольческого движения"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1 623,0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1 622,0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1 622,0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1 623,0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1 622,0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1 622,0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"Информационное обеспечение добровольческого движения"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15 9 03 29990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15 9 03 29990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15 9 03 29990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"Социальная активность"</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Е8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9 513,2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380,6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380,6</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Е8 54120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9 513,2</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380,6</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380,6</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Прикладные научные исследования в области образования</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121 891,0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121 891,0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121 891,0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121 891,0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121 891,0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121 891,0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"Наука"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121 891,0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121 891,0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121 891,0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"Содействие развитию вузовской науки"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11 891,0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11 891,0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11 891,0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Стипендии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15 3 01 12230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10 991,0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10 991,0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10 991,0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15 3 01 29990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15 3 01 29990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15 3 02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15 3 02 29990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15 3 02 29990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100 000,0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Другие вопросы в области образования</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442 194,4</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444 767,9</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384 326,8</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w:t>
            </w:r>
            <w:r>
              <w:rPr>
                <w:rFonts w:ascii="Calibri" w:hAnsi="Calibri" w:cs="Calibri"/>
              </w:rPr>
              <w:lastRenderedPageBreak/>
              <w:t>"Обеспечение безопасности жизнедеятельности населения территорий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1 341,0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1 341,0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1 341,0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"Профилактика немедицинского потребления наркотических средств и психотропных веществ"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осуществлению антинаркотической пропаганды и антинаркотического просвещения"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01 1 01 20310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01 1 01 20310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Мероприятия по осуществлению антинаркотической пропаганды и антинаркотического </w:t>
            </w:r>
            <w:r>
              <w:rPr>
                <w:rFonts w:ascii="Calibri" w:hAnsi="Calibri" w:cs="Calibri"/>
              </w:rPr>
              <w:lastRenderedPageBreak/>
              <w:t>просвещения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01 1 01 20310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"Укрепление общественного порядка"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"Безопасность дорожного движения"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R3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R3 R0004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"Профилактика безнадзорности и правонарушений несовершеннолетних"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"Профилактика безнадзорности и правонарушений несовершеннолетних"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360 053,8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343 822,4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279 360,7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системы оценки качества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66 653,0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71 002,0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70 805,0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02 4 01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20 112,0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24 461,0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24 264,0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02 4 01 00590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20 112,0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24 461,0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24 264,0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"Осуществление механизмов контроля качества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02 4 02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46 541,0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46 541,0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46 541,0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видеонаблюдением аудиторий пунктов проведения единого государственного </w:t>
            </w:r>
            <w:r>
              <w:rPr>
                <w:rFonts w:ascii="Calibri" w:hAnsi="Calibri" w:cs="Calibri"/>
              </w:rPr>
              <w:lastRenderedPageBreak/>
              <w:t>экзамена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02 4 02 23050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7 870,0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02 4 02 29990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38 671,0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38 671,0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38 671,0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"Государственная политика в сфере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293 400,8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272 820,4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208 555,7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9" w:history="1">
              <w:r>
                <w:rPr>
                  <w:rFonts w:ascii="Calibri" w:hAnsi="Calibri" w:cs="Calibri"/>
                  <w:color w:val="0000FF"/>
                </w:rPr>
                <w:t>частью 1 статьи 7</w:t>
              </w:r>
            </w:hyperlink>
            <w:r>
              <w:rPr>
                <w:rFonts w:ascii="Calibri" w:hAnsi="Calibri" w:cs="Calibri"/>
              </w:rPr>
              <w:t xml:space="preserve"> Федерального закона "Об образовании в Российской Федерации" полномочий Российской Федерации в сфере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10 935,4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11 121,8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11 318,5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20" w:history="1">
              <w:r>
                <w:rPr>
                  <w:rFonts w:ascii="Calibri" w:hAnsi="Calibri" w:cs="Calibri"/>
                  <w:color w:val="0000FF"/>
                </w:rPr>
                <w:t>частью 1 статьи 7</w:t>
              </w:r>
            </w:hyperlink>
            <w:r>
              <w:rPr>
                <w:rFonts w:ascii="Calibri" w:hAnsi="Calibri" w:cs="Calibri"/>
              </w:rPr>
              <w:t xml:space="preserve"> Федерального закона от 29 декабря 2012 года N 273-ФЗ "Об образовании в Российской Федерации" полномочий Российской Федерации в сфере </w:t>
            </w:r>
            <w:r>
              <w:rPr>
                <w:rFonts w:ascii="Calibri" w:hAnsi="Calibri" w:cs="Calibri"/>
              </w:rPr>
              <w:lastRenderedPageBreak/>
              <w:t>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02 5 01 59900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9 171,0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9 258,0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9 615,0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21" w:history="1">
              <w:r>
                <w:rPr>
                  <w:rFonts w:ascii="Calibri" w:hAnsi="Calibri" w:cs="Calibri"/>
                  <w:color w:val="0000FF"/>
                </w:rPr>
                <w:t>частью 1 статьи 7</w:t>
              </w:r>
            </w:hyperlink>
            <w:r>
              <w:rPr>
                <w:rFonts w:ascii="Calibri" w:hAnsi="Calibri" w:cs="Calibri"/>
              </w:rP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02 5 01 59900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1 764,4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1 863,8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1 703,5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69 738,0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69 442,0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71 831,0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w:t>
            </w:r>
            <w:r>
              <w:rPr>
                <w:rFonts w:ascii="Calibri" w:hAnsi="Calibri" w:cs="Calibri"/>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02 5 02 90019</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60 261,0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60 867,0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63 256,0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02 5 02 90019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9 247,0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8 345,0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8 345,0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02 5 02 90019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"Профессиональная подготовка, переподготовка и повышение квалификации"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02 5 03 29990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"Реализация мероприятий в сфере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26 176,0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24 587,0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24 516,6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02 5 06 29990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18 149,0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16 552,0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16 481,6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02 5 06 29990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6 875,0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6 875,0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6 875,0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02 5 06 29990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1 152,0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1 160,0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96 214,6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97 669,6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100 889,6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w:t>
            </w:r>
            <w:r>
              <w:rPr>
                <w:rFonts w:ascii="Calibri" w:hAnsi="Calibri" w:cs="Calibri"/>
              </w:rPr>
              <w:lastRenderedPageBreak/>
              <w:t>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02 5 07 00590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75 770,6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77 378,6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79 840,6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02 5 07 00590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02 5 07 00590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19 380,0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19 289,0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20 106,0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Стратегия "Доброжелательная школа"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государственных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02 5 09 29990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"Поддержка семей, имеющих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Е3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336,8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некоммерческих организаций в целях оказания психолого-</w:t>
            </w:r>
            <w:r>
              <w:rPr>
                <w:rFonts w:ascii="Calibri" w:hAnsi="Calibri" w:cs="Calibri"/>
              </w:rPr>
              <w:lastRenderedPageBreak/>
              <w:t>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Е3 62292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336,8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"Укрепление единства российской нации и этнокультурное развитие народов России"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07 3 01 29990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07 3 01 29990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сельского хозяйства и рыбоводства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1 483,6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1 552,5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1 754,1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"Комплексное развитие сельских территорий"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1 483,6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1 552,5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1 754,1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комплексному развитию сельских территорий"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1 483,6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1 552,5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1 754,1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комплексного развития сельских территорий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01 R5760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1 483,6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1 552,5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1 754,1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79 061,0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97 797,0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101 616,0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государственной гражданской и муниципальной службы"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профессионального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65 883,0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84 501,0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87 839,0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57 200,0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77 429,0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80 526,0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52 800,0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77 429,0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80 526,0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"Содействие развитию профессионального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8 683,0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7 072,0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7 313,0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Поддержка некоммерческих организаций (Предоставление </w:t>
            </w:r>
            <w:r>
              <w:rPr>
                <w:rFonts w:ascii="Calibri" w:hAnsi="Calibri" w:cs="Calibri"/>
              </w:rPr>
              <w:lastRenderedPageBreak/>
              <w:t>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15 2 04 21020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8 683,0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7 072,0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7 313,0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"Молодость Белгородчины"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"Создание условий успешной социализации и эффективной самореализации молодежи"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12 787,0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12 905,0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13 386,0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12 787,0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12 905,0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13 386,0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12 023,0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12 141,0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12 622,0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761,0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15 6 01 90019</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Культура, кинематография</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2 956 121,7</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2 690 029,2</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2 513 836,0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Культура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2 795 887,2</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2 586 203,1</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2 415 500,5</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"Обеспечение безопасности жизнедеятельности населения и </w:t>
            </w:r>
            <w:r>
              <w:rPr>
                <w:rFonts w:ascii="Calibri" w:hAnsi="Calibri" w:cs="Calibri"/>
              </w:rPr>
              <w:lastRenderedPageBreak/>
              <w:t>территорий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324,0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445,0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"Профилактика немедицинского потребления наркотических средств и психотропных веществ"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осуществлению антинаркотической пропаганды и антинаркотического просвещения"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осуществлению антинаркотической пропаганды и антинаркотического просвещения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01 1 01 20310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01 1 01 20310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Подпрограмма "Профилактика безнадзорности и </w:t>
            </w:r>
            <w:r>
              <w:rPr>
                <w:rFonts w:ascii="Calibri" w:hAnsi="Calibri" w:cs="Calibri"/>
              </w:rPr>
              <w:lastRenderedPageBreak/>
              <w:t>правонарушений несовершеннолетних"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"Профилактика безнадзорности и правонарушений несовершеннолетних"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2 473,5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2 333,0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2 623,0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"Доступная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2 473,5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2 333,0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2 623,0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w:t>
            </w:r>
            <w:r>
              <w:rPr>
                <w:rFonts w:ascii="Calibri" w:hAnsi="Calibri" w:cs="Calibri"/>
              </w:rPr>
              <w:lastRenderedPageBreak/>
              <w:t>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1 943,5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2 093,0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2 093,0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04 5 01 50270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2 093,0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2 093,0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04 5 01 70270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1 943,5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культуры и искусства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2 791 205,0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2 582 962,1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2 412 071,5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библиотечного дела"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203 943,9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251 577,0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185 241,0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153 692,0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159 975,0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169 269,0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39 636,0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42 209,0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45 012,0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8 995,0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7 636,0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7 741,0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104 794,0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109 863,0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116 249,0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"Комплектование книжных фондов библиотек"</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4 924,0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4 924,0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4 924,0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Комплектование книжных фондов библиотек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05 1 02 21440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Комплектование книжных фондов библиотек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05 1 02 21440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4 117,0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4 117,0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4 117,0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05 1 03</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237,9</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отрасли культуры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(Межбюджетные трансферты)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03 R5193</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237,9</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1 022,0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4 311,0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Мероприятия (Закупка товаров, работ и услуг для обеспечения </w:t>
            </w:r>
            <w:r>
              <w:rPr>
                <w:rFonts w:ascii="Calibri" w:hAnsi="Calibri" w:cs="Calibri"/>
              </w:rPr>
              <w:lastRenderedPageBreak/>
              <w:t>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05 1 04 29990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05 1 04 29990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"Культурная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А1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10 750,0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модельных муниципальных библиотек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А1 54540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10 750,0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модельных муниципальных библиотек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А1 54540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"Цифровая культура"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А3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А3 08200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сферы культуры"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37 618,0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71 417,0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4 320,0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05 1 06 71120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05 1 06 72120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37 618,0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62 417,0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4 320,0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музейного дела"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428 667,0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365 385,0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325 574,0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218 581,0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219 042,0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230 631,0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218 581,0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219 042,0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230 631,0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общественно значимых мероприятий, направленных на популяризацию музейного дела"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5 968,0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4 147,0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5 968,0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4 147,0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сферы культуры"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203 618,0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141 696,0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87 475,0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05 2 04 22110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103 134,0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65 826,0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05 2 04 40370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100 484,0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87 475,0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05 2 04 72120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75 870,0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"Творческие люди"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А2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А2 А0000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"Культурно-досуговая деятельность и народное творчество"</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1 233 773,0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1 001 612,0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1 373 037,1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81 870,0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85 187,0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90 148,0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81 870,0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85 187,0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90 148,0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Мероприятия (Предоставление субсидий бюджетным, автономным учреждениям и </w:t>
            </w:r>
            <w:r>
              <w:rPr>
                <w:rFonts w:ascii="Calibri" w:hAnsi="Calibri" w:cs="Calibri"/>
              </w:rPr>
              <w:lastRenderedPageBreak/>
              <w:t>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и развитие народных художественных ремесел"</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05 3 03 24620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сферы культуры"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1 094 078,9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873 808,9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1 281 929,1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124 130,0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16 810,0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Субсидия на 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 R4670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39 187,1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 R4670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39 045,9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39 045,9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219 200,0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380 150,0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501 894,0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05 3 04 71120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105 934,0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58 625,0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112 761,0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605 769,0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379 178,0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628 087,0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"Культурная среда"</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А1</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56 567,1</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40 405,1</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поддержка отрасли культуры (на создание и модернизацию учреждений культурно-досугового типа в сельской местности) (Межбюджетные трансферты)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А1 55190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22 539,7</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33 402,5</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А1 55191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23 546,4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А1 А0000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10 481,0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7 002,6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"Творческие люди"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А2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1 851,0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А2 А0000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1 851,0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профессионального искусства"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805 324,8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941 812,1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506 141,4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деятельности </w:t>
            </w:r>
            <w:r>
              <w:rPr>
                <w:rFonts w:ascii="Calibri" w:hAnsi="Calibri" w:cs="Calibri"/>
              </w:rPr>
              <w:lastRenderedPageBreak/>
              <w:t>(оказание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455 638,0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452 589,0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462 872,0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455 638,0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452 589,0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462 872,0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3 787,0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3 787,0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сферы культуры"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313 467,0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467 000,0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05 5 04 22110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313 467,0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467 000,0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"Поддержка творческой деятельности государственных и муниципальных театрально-концертных учреждений"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16 295,1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16 295,1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16 938,4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05 R4660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12 139,4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12 139,4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12 618,6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05 R5170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4 155,7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4 155,7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4 319,8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"Культурная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A1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7 716,7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А1 А0000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7 716,7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"Творческие люди"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А2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2873,0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17970,0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Реализация национального проекта "Культура"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А2 А0000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2873,0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17970,0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"Цифровая культура"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А3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8421,0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1221,0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виртуальных концертных залов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А3 54530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1221,0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виртуальных концертных залов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А3 54530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8421,0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"Государственная политика в сфере культуры"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114 496,3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17 576,0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17 078,0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"Гранты"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5 210,0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5 210,0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Гранты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05 6 02 20850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Гранты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05 6 02 20850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Гранты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05 6 02 20850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Иные межбюджетные трансферты на гранты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05 6 02 74010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"Премии и иные поощрения"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2 427,0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3 028,0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2 427,0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Премии и иные поощрения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05 6 03 20860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Премии и иные поощрения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05 6 03 20860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2 235,0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2 835,0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2 235,0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"Государственная поддержка муниципальных учреждений культуры и их работников"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1 962,3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04 R5194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1 266,0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04 R5195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696,3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9 518,0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8 088,0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8 191,0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05 6 06 21020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9 518,0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8 088,0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8 191,0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выполнения мероприятий в части повышения оплаты труда работникам учреждений культуры"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93 929,0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Субсидия муниципальным образованиям на повышение оплаты труда работникам учреждений культуры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05 6 07 77780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93 929,0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"Творческие люди"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А2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"Культура"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А2 А0000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Реализация национального проекта "Культура"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А2 А0000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А2 60274</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350,0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и поддержка чтения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"Формирование современной читательской и информационной компетентности населения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05 7 01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3 399,0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3 399,0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3 399,0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05 7 01 29990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Мероприятия (Предоставление субсидий бюджетным, автономным учреждениям и </w:t>
            </w:r>
            <w:r>
              <w:rPr>
                <w:rFonts w:ascii="Calibri" w:hAnsi="Calibri" w:cs="Calibri"/>
              </w:rPr>
              <w:lastRenderedPageBreak/>
              <w:t>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05 7 01 29990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1 559,0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1 559,0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"Комплектование фондов государственных библиотек художественной литературой"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05 7 02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Комплектование книжных фондов библиотек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05 7 02 21440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1 884,7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"Укрепление единства российской нации и этнокультурное развитие народов России"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1 884,7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1 884,7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3 01 R5160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по укреплению единства российской 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3 01 R5160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1 794,7</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442,0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442,0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Другие вопросы в области культуры, кинематографии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160 234,5</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103 826,1</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98 335,5</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"Доступная среда" до 2020 года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"Обеспечение доступности приоритетных объектов и услуг в приоритетных сферах жизнедеятельности инвалидов и </w:t>
            </w:r>
            <w:r>
              <w:rPr>
                <w:rFonts w:ascii="Calibri" w:hAnsi="Calibri" w:cs="Calibri"/>
              </w:rPr>
              <w:lastRenderedPageBreak/>
              <w:t>других маломобильных групп населения"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культуры и искусства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159 834,5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103 826,1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97 935,5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музейного дела"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825,6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825,6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05 R2990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825,6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Подпрограмма "Государственная охрана, сохранение и </w:t>
            </w:r>
            <w:r>
              <w:rPr>
                <w:rFonts w:ascii="Calibri" w:hAnsi="Calibri" w:cs="Calibri"/>
              </w:rPr>
              <w:lastRenderedPageBreak/>
              <w:t>популяризация объектов культурного наследия (памятников истории и культуры)"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62 542,9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23 349,3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14 488,9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2" w:history="1">
              <w:r>
                <w:rPr>
                  <w:rFonts w:ascii="Calibri" w:hAnsi="Calibri" w:cs="Calibri"/>
                  <w:color w:val="0000FF"/>
                </w:rPr>
                <w:t>пунктом 1 статьи 9.1</w:t>
              </w:r>
            </w:hyperlink>
            <w:r>
              <w:rPr>
                <w:rFonts w:ascii="Calibri" w:hAnsi="Calibri" w:cs="Calibri"/>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5 868,5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6 103,2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6 347,3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23" w:history="1">
              <w:r>
                <w:rPr>
                  <w:rFonts w:ascii="Calibri" w:hAnsi="Calibri" w:cs="Calibri"/>
                  <w:color w:val="0000FF"/>
                </w:rPr>
                <w:t>пунктом 1 статьи 9.1</w:t>
              </w:r>
            </w:hyperlink>
            <w:r>
              <w:rPr>
                <w:rFonts w:ascii="Calibri" w:hAnsi="Calibri" w:cs="Calibri"/>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w:t>
            </w:r>
            <w:r>
              <w:rPr>
                <w:rFonts w:ascii="Calibri" w:hAnsi="Calibri" w:cs="Calibri"/>
              </w:rPr>
              <w:lastRenderedPageBreak/>
              <w:t>(муниципальными)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05 4 01 59500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5 868,5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6 103,2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6 347,3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"Государственная охрана объектов культурного наследия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3 464,0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3 464,0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05 4 02 21240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3 464,0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3 464,0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"Популяризация объектов культурного наследия"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Популяризация объектов культурного наследия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05 4 03 21120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"Сохранение объектов культурного наследия (памятников истории и культуры)"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45 666,0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10 229,0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05 4 04 22210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16 284,0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сохранение объектов культурного наследия (памятников истории культуры)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05 4 04 72220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29 382,0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10 229,0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7 444,4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3 453,1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4 577,6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05 R2990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7 444,4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3 453,1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4 577,6</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"Государственная политика в сфере культуры"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87 270,0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71 763,8</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74 329,6</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и государственных учреждений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85 074,0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69 567,8</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72 133,6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35 216,0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36 783,0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38 254,0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21 673,0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4 373,8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4 440,6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w:t>
            </w:r>
            <w:r>
              <w:rPr>
                <w:rFonts w:ascii="Calibri" w:hAnsi="Calibri" w:cs="Calibri"/>
              </w:rPr>
              <w:lastRenderedPageBreak/>
              <w:t>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25 922,0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26 177,0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27 205,0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"Премии и иные поощрения"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1 296,0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1 296,0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1 296,0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Премии и иные поощрения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05 6 03 20860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1 296,0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1 296,0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1 296,0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"Цифровая культура"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А3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Организация онлайн-трансляций культурных мероприятий, создание виртуальных выставочных проектов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А3 08100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дополнительного образования детей в сфере культуры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9 196,0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8 713,0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9 117,0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8 124,0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7 706,0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8 174,0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8 124,0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7 706,0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8 174,0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направленные на выявление и поддержку одаренных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Стипендии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05 8 02 12230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"Творческие люди"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 А2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8 А2 А0000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444,0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379,0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Здравоохранение</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11 490 278,5</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11 597 130,5</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10 676 906,5</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Стационарная медицинская помощь</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7 314 368,6</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7 945 493,9</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6 734 830,1</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1 945,0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1 945,0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1 945,0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"Профилактика немедицинского потребления наркотических средств и психотропных веществ"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1 945,0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1 945,0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раннему выявлению потребителей наркотиков"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1 945,0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1 945,0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Мероприятия по раннему выявлению потребителей наркотиков (Предоставление субсидий бюджетным, автономным учреждениям и </w:t>
            </w:r>
            <w:r>
              <w:rPr>
                <w:rFonts w:ascii="Calibri" w:hAnsi="Calibri" w:cs="Calibri"/>
              </w:rPr>
              <w:lastRenderedPageBreak/>
              <w:t>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01 1 02 20320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1 885,0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1 885,0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1 885,0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01 1 02 20321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7 312 001,6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7 943 548,9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6 732 885,1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первичной медико-санитарной помощи"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58 341,3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23 850,0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"Строительство, реконструкция, выкуп, капитальный ремонт объектов здравоохранения"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3 138,0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23 850,0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3 138,0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17 550,0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03 2 03 40390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"Развитие системы оказания первичной медико-санитарной помощи"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N1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55 203,3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N1 51960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55 203,3</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2 938 881,6</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2 778 688,2</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2 375 443,1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"Высокотехнологичные виды медицинской помощи"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640 804,9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586 866,9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586 866,9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01 R4020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640 804,9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586 866,9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586 866,9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27 553,0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27 553,0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27 553,0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w:t>
            </w:r>
            <w:r>
              <w:rPr>
                <w:rFonts w:ascii="Calibri" w:hAnsi="Calibri" w:cs="Calibri"/>
              </w:rPr>
              <w:lastRenderedPageBreak/>
              <w:t>заболеваниями и сахарным диабетом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03 3 02 20140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27 553,0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27 553,0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27 553,0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30 079,0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30 079,0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30 077,2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03 3 03 20180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27 937,0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27 937,0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27 937,0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w:t>
            </w:r>
            <w:r>
              <w:rPr>
                <w:rFonts w:ascii="Calibri" w:hAnsi="Calibri" w:cs="Calibri"/>
              </w:rPr>
              <w:lastRenderedPageBreak/>
              <w:t>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03 R2022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2 142,0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2 142,0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2 140,2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"Закупки оборудования (включая медицинское)"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153 512,0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Закупки оборудования (включая медицинское)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34 042,0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119 470,0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1 233 566,0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1 558 114,5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1 075 658,0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03 3 08 22110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837 707,0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697 463,5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880 658,0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03 3 08 40370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395 859,0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860 651,0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195 000,0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медицинской деятельности, связанной с донорством органов человека в целях трансплантации"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902,1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902,1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902,1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03 3 09 54760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902,1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902,1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902,1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"Борьба с сердечно-сосудистыми заболеваниями"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212 559,3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165 486,2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334 847,3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w:t>
            </w:r>
            <w:r>
              <w:rPr>
                <w:rFonts w:ascii="Calibri" w:hAnsi="Calibri" w:cs="Calibri"/>
              </w:rPr>
              <w:lastRenderedPageBreak/>
              <w:t>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N2 51920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212 559,3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165 486,2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268 247,3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N2 N0000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66 600,0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"Борьба с онкологическими заболеваниями"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639 855,3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259 636,5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319 488,6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N3 51900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639 855,3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259 636,5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319 488,6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"Развитие экспорта медицинских услуг"</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Реализация национального проекта "Здравоохранение" (Предоставление субсидий </w:t>
            </w:r>
            <w:r>
              <w:rPr>
                <w:rFonts w:ascii="Calibri" w:hAnsi="Calibri" w:cs="Calibri"/>
              </w:rPr>
              <w:lastRenderedPageBreak/>
              <w:t>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N8 N0000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"Охрана здоровья матери и ребенка"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684 320,0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1 271 757,0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149 901,0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7 227,0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7 227,0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7 227,0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03 5 01 20730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7 227,0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7 227,0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7 227,0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по пренатальной (дородовой) диагностике"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10 919,0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03 5 02 20790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10 919,0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"Закупки лекарственных препаратов и </w:t>
            </w:r>
            <w:r>
              <w:rPr>
                <w:rFonts w:ascii="Calibri" w:hAnsi="Calibri" w:cs="Calibri"/>
              </w:rPr>
              <w:lastRenderedPageBreak/>
              <w:t>изделий медицинского назначения"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7 793,0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7 793,0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7 793,0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03 5 03 20870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7 793,0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7 793,0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7 793,0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03 5 06</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260 970,0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302 714,0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54 681,0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03 5 06 22110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260 970,0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302 714,0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54 681,0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"Развитие детского здравоохранения, включая создание современной инфраструктуры оказания медицинской помощи детям"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N4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334 305,0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877 275,0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"Здравоохранение"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N4 N0000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187 825,0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812 175,0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N4 N0000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146 480,0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65 100,0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"Финансовая поддержка семей при рождении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P1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63 106,0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65 829,0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69 181,0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P1 P0000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63 106,0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65 829,0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69 181,0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медицинской реабилитации и санаторно-курортного лечения, в том числе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"Борьба с сердечно-сосудистыми заболеваниями"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N2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национального проекта "Здравоохранение"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N2 N0000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"Оказание паллиативной помощи, в том числе детям"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31 601,0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31 601,0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32 848,3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"Закупки лекарственных препаратов и изделий медицинского назначения"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03 7 01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31 601,0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31 601,0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32 848,3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7 01 R2010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31 601,0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31 601,0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32 848,3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3 598 857,7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3 848 202,7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4 150 842,7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3 596 986,0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3 846 331,0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4 148 971,0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3 596 986,0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3 846 331,0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4 148 971,0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rPr>
                <w:rFonts w:ascii="Calibri" w:hAnsi="Calibri" w:cs="Calibri"/>
              </w:rPr>
              <w:lastRenderedPageBreak/>
              <w:t>(муниципальными)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960 269,0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1 024 158,0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1 094 526,0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197 426,0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213 575,0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234 431,0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2 420 979,0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2 589 240,0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2 799 497,0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18 297,0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19 343,0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20 502,0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"Компенсация расходов, </w:t>
            </w:r>
            <w:r>
              <w:rPr>
                <w:rFonts w:ascii="Calibri" w:hAnsi="Calibri" w:cs="Calibri"/>
              </w:rPr>
              <w:lastRenderedPageBreak/>
              <w:t>связанных с оказанием медицинскими организациями медицинской помощи гражданам Украины и лицам без гражданства"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1 871,7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1 871,7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1 871,7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05 54220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1 871,7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1 871,7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1 871,7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"Доступная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"Формирование условия для </w:t>
            </w:r>
            <w:r>
              <w:rPr>
                <w:rFonts w:ascii="Calibri" w:hAnsi="Calibri" w:cs="Calibri"/>
              </w:rPr>
              <w:lastRenderedPageBreak/>
              <w:t>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 R0270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422,0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Амбулаторная помощь</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1 543 978,1</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1 437 786,3</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1 484 445,2</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1 543 978,1</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1 437 786,3</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1 484 445,2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первичной медико-санитарной помощи"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43 369,4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45 095,2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55 514,2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"Строительство, реконструкция, выкуп, капитальный ремонт объектов здравоохранения"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8 622,0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8 622,0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"Закупки иммунопрепаратов для вакцинопрофилактики инфекций по эпидемическим показаниям"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43 145,0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44 871,0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46 668,0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03 2 05 20160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43 145,0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44 871,0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46 668,0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"Старшее поколение"</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Р3</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224,4</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224,2</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224,2</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Проведение вакцинации против пневмококковой инфекции граждан старше трудоспособного </w:t>
            </w:r>
            <w:r>
              <w:rPr>
                <w:rFonts w:ascii="Calibri" w:hAnsi="Calibri" w:cs="Calibri"/>
              </w:rPr>
              <w:lastRenderedPageBreak/>
              <w:t>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Р3 54680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224,4</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224,2</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224,2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286 056,0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286 056,0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286 056,0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286 056,0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286 056,0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286 056,0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Мероприятия, направленные на совершенствование медицинской помощи больным с онкологическими </w:t>
            </w:r>
            <w:r>
              <w:rPr>
                <w:rFonts w:ascii="Calibri" w:hAnsi="Calibri" w:cs="Calibri"/>
              </w:rPr>
              <w:lastRenderedPageBreak/>
              <w:t>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03 3 02 20140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286 056,0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286 056,0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286 056,0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147 789,3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7 866,0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7 866,0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27 300,0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03 5 06 22110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27 300,0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"Развитие детского здравоохранения, включая создание современной инфраструктуры оказания медицинской помощи детям"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N4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112 623,3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Развитие материально-технической базы детских </w:t>
            </w:r>
            <w:r>
              <w:rPr>
                <w:rFonts w:ascii="Calibri" w:hAnsi="Calibri" w:cs="Calibri"/>
              </w:rPr>
              <w:lastRenderedPageBreak/>
              <w:t>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N4 5170R</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112 623,3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"Финансовая поддержка семей при рождении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P1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7 866,0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7 866,0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7 866,0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P1 P0000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7 866,0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7 866,0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7 866,0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лекарственного обеспечения, в том числе в амбулаторных условиях"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978 140,4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1 004 169,1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1 031 292,0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"Централизованная закупка лекарственных препаратов и изделий медицинского назначения"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329 791,0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355 840,0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382 932,0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Централизованная закупка лекарственных препаратов и изделий медицинского </w:t>
            </w:r>
            <w:r>
              <w:rPr>
                <w:rFonts w:ascii="Calibri" w:hAnsi="Calibri" w:cs="Calibri"/>
              </w:rPr>
              <w:lastRenderedPageBreak/>
              <w:t>назначения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03 9 01 20060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329 791,0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355 840,0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382 932,0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379 503,9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379 503,9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379 503,9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03 9 04 54600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379 503,9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379 503,9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379 503,9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"Реализация отдельных </w:t>
            </w:r>
            <w:r>
              <w:rPr>
                <w:rFonts w:ascii="Calibri" w:hAnsi="Calibri" w:cs="Calibri"/>
              </w:rPr>
              <w:lastRenderedPageBreak/>
              <w:t>полномочий в области лекарственного обеспечения"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145 297,7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145 277,4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145 308,3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отдельных полномочий в области лекарственного обеспечения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03 9 05 51610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145 297,7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145 277,4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145 308,3</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"Борьба с сердечно-сосудистыми заболеваниями"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N2</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123 547,8</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123 547,8</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123 547,8</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510"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N2 5586R</w:t>
            </w:r>
          </w:p>
        </w:tc>
        <w:tc>
          <w:tcPr>
            <w:tcW w:w="90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123 547,8</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123 547,8</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123 547,8</w:t>
            </w:r>
          </w:p>
        </w:tc>
      </w:tr>
      <w:tr w:rsidR="003745BB">
        <w:tc>
          <w:tcPr>
            <w:tcW w:w="12185" w:type="dxa"/>
            <w:gridSpan w:val="8"/>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 w:history="1">
              <w:r>
                <w:rPr>
                  <w:rFonts w:ascii="Calibri" w:hAnsi="Calibri" w:cs="Calibri"/>
                  <w:color w:val="0000FF"/>
                </w:rPr>
                <w:t>закона</w:t>
              </w:r>
            </w:hyperlink>
            <w:r>
              <w:rPr>
                <w:rFonts w:ascii="Calibri" w:hAnsi="Calibri" w:cs="Calibri"/>
              </w:rPr>
              <w:t xml:space="preserve"> Белгородской области от 18.03.2020 N 457)</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88 623,0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94 600,0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103 717,0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88 623,0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94 600,0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103 717,0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w:t>
            </w:r>
            <w:r>
              <w:rPr>
                <w:rFonts w:ascii="Calibri" w:hAnsi="Calibri" w:cs="Calibri"/>
              </w:rPr>
              <w:lastRenderedPageBreak/>
              <w:t>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88 623,0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94 600,0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103 717,0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Скорая медицинская помощь</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259 523,2</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275 471,5</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239 261,5</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259 523,2</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275 471,5</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239 261,5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179 981,2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195 584,5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153 933,5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30 045,0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41 651,0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03 3 08 22110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30 045,0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41 651,0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"Закупки оборудования (включая медицинское)"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"Развитие системы оказания первичной медико-санитарной помощи"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61 936,2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77 933,5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77 933,5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N1 5554R</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61 936,2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77 933,5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77 933,5</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79 542,0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79 887,0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85 328,0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79 542,0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79 887,0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85 328,0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79 542,0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79 887,0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85 328,0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Санаторно-оздоровительная помощь</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401 049,0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372 665,0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537 867,0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401 049,0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372 665,0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537 867,0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2 431,0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"Закупки оборудования (включая медицинское)"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2 431,0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Закупки оборудования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2 431,0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Подпрограмма "Обеспечение деятельности (оказание услуг) </w:t>
            </w:r>
            <w:r>
              <w:rPr>
                <w:rFonts w:ascii="Calibri" w:hAnsi="Calibri" w:cs="Calibri"/>
              </w:rPr>
              <w:lastRenderedPageBreak/>
              <w:t>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"Финансовая поддержка семей при рождении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P1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P1 P0000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медицинской реабилитации и санаторно-курортного лечения, в том числе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90 392,0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50 915,0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197 482,0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90 392,0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50 915,0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197 482,0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03 6 03 22110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71 092,0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50 915,0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197 482,0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общегражданского назначения, </w:t>
            </w:r>
            <w:r>
              <w:rPr>
                <w:rFonts w:ascii="Calibri" w:hAnsi="Calibri" w:cs="Calibri"/>
              </w:rPr>
              <w:lastRenderedPageBreak/>
              <w:t>жилья,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03 6 03 40370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19 300,0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299 746,0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313 270,0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331 905,0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299 746,0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313 270,0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331 905,0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299 746,0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313 270,0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331 905,0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49 461,0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51 882,0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55 125,0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(Закупка товаров, работ и услуг для обеспечения </w:t>
            </w:r>
            <w:r>
              <w:rPr>
                <w:rFonts w:ascii="Calibri" w:hAnsi="Calibri" w:cs="Calibri"/>
              </w:rPr>
              <w:lastRenderedPageBreak/>
              <w:t>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12 591,0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13 618,0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14 046,0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237 374,0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247 450,0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262 414,0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Заготовка, переработка, хранение и обеспечение безопасности донорской крови и ее компонентов</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277 888,0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290 203,0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315 520,0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277 888,0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290 203,0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315 520,0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33 139,0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31 978,0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31 978,0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"Мероприятия по развитию службы крови"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31 978,0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31 978,0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31 978,0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развитию службы крови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03 3 06 20750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31 978,0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31 978,0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31 978,0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"Закупки оборудования (включая медицинское)"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1 161,0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Закупки оборудования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1 161,0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244 749,0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258 225,0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283 542,0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244 749,0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258 225,0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283 542,0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244 749,0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258 225,0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283 542,0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244 749,0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258 225,0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283 542,0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Другие вопросы в области здравоохранения</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1 693 471,6</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1 275 510,8</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1 364 982,7</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"Профилактика немедицинского потребления наркотических средств и психотропных веществ"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раннему выявлению потребителей наркотиков"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01 1 02 20320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Государственная программа Белгородской области "Развитие здравоохранения Белгородской области"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1 693 116,6</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1 275 155,8</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1 364 627,7</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"Профилактика заболеваний и формирование здорового образа жизни"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1 987,0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1 987,0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1 987,0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"Развитие системы оказания первичной медико-санитарной помощи"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1 N1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1 N1 N0000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"Укрепление общественного здоровья"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1 Р4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1 P4 P0000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первичной медико-санитарной помощи"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34 325,0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"Строительство, реконструкция, выкуп, капитальный ремонт объектов здравоохранения"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"Развитие системы оказания первичной медико-санитарной помощи"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N1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2 325,0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N1 N0000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2 325,0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225 562,9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159 277,9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278 728,9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13 397,9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13 397,9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13 308,9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04 R2021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12 397,9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12 397,9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12 308,9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04 R2023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"Закупка оборудования (включая медицинское)"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105 165,0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115 980,0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265 420,0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Закупка оборудования (включая медицинское)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96 379,0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115 980,0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265 420,0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8 786,0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"Борьба с онкологическими заболеваниями"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107 000,0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29 900,0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N3 N0000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34 900,0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29 900,0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Реализация национального проекта "Здравоохранение"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N3 N0000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72 100,0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"Охрана здоровья матери и ребенка"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15 054,0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15 054,0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15 054,0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"Финансовая поддержка семей при рождении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P1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15 054,0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15 054,0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15 054,0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P1 P0000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15 054,0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15 054,0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15 054,0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медицинской реабилитации и санаторно-курортного лечения, в том числе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37 692,0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38 928,0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38 516,0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"Проведение оздоровительной кампании"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30 900,0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32 136,0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33 421,0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03 6 01 20660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30 900,0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32 136,0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33 421,0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Проект "Развитие системы оказания первичной медико-санитарной помощи"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N1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6 792,0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5 095,0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N1 N0000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6 792,0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6 792,0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5 095,0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"Оказание паллиативной помощи, в том числе детям"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32 208,5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32 208,5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30 767,1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"Закупки лекарственных препаратов и изделий медицинского назначения"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03 7 01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32 208,5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32 208,5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30 767,1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Развитие паллиативной медицинской помощи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7 01 R2010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32 208,5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32 208,5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30 767,1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"Кадровое обеспечение системы здравоохранения"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33 510,0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34 245,0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35 650,0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квалификации и профессиональная подготовка и переподготовка кадров"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9 975,0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11 380,0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03 8 01 21010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9 975,0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11 380,0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"Обеспечение медицинских организаций системы здравоохранения квалифицированными кадрами"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N5</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24 230,0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24 270,0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24 270,0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N5 N0000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24 230,0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24 270,0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24 270,0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лекарственного обеспечения, в том числе в амбулаторных условиях"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2 724,4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2 724,4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2 724,4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"Осуществление организационных мероприятий, связанных с обеспечением лиц лекарственными препаратами"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2 724,4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2 724,4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2 724,4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организационных мероприятий, связанных с обеспечением лиц лекарственными препаратами, </w:t>
            </w:r>
            <w:r>
              <w:rPr>
                <w:rFonts w:ascii="Calibri" w:hAnsi="Calibri" w:cs="Calibri"/>
              </w:rPr>
              <w:lastRenderedPageBreak/>
              <w:t>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03 9 03 52160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2 724,4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2 724,4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2 724,4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Развитие информатизации в здравоохранении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Б</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508 692,7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142 254,0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15 135,4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Б N7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508 692,7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142 254,0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15 135,4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Реализация региональных проектов "Создание единого цифрового контура в здравоохранении на основе </w:t>
            </w:r>
            <w:r>
              <w:rPr>
                <w:rFonts w:ascii="Calibri" w:hAnsi="Calibri" w:cs="Calibri"/>
              </w:rPr>
              <w:lastRenderedPageBreak/>
              <w:t>единой государственной информационной системы здравоохранения (ЕГИСЗ)"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Б N7 5114R</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508 692,7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142 254,0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15 135,4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713 088,0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759 552,0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854 568,0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713 088,0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759 552,0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854 568,0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713 088,0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759 552,0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854 568,0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255 633,0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262 820,0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277 240,0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w:t>
            </w:r>
            <w:r>
              <w:rPr>
                <w:rFonts w:ascii="Calibri" w:hAnsi="Calibri" w:cs="Calibri"/>
              </w:rPr>
              <w:lastRenderedPageBreak/>
              <w:t>учреждений (организаций)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46 805,0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105 022,0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409 337,0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441 419,0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470 993,0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1 313,0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1 313,0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1 313,0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88 272,1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88 925,0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91 496,9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67 273,0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67 867,0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70 266,0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rPr>
                <w:rFonts w:ascii="Calibri" w:hAnsi="Calibri" w:cs="Calibri"/>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60 919,0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61 513,0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63 912,0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5 719,0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16 116,0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16 116,0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16 116,0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04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16 016,0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16 016,0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16 016,0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04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"Расходы на выплаты по оплате труда заместителей высшего </w:t>
            </w:r>
            <w:r>
              <w:rPr>
                <w:rFonts w:ascii="Calibri" w:hAnsi="Calibri" w:cs="Calibri"/>
              </w:rPr>
              <w:lastRenderedPageBreak/>
              <w:t>должностного лица субъекта Российской Федерации"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06 00310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25" w:history="1">
              <w:r>
                <w:rPr>
                  <w:rFonts w:ascii="Calibri" w:hAnsi="Calibri" w:cs="Calibri"/>
                  <w:color w:val="0000FF"/>
                </w:rPr>
                <w:t>частью 1 статьи 15</w:t>
              </w:r>
            </w:hyperlink>
            <w:r>
              <w:rPr>
                <w:rFonts w:ascii="Calibri" w:hAnsi="Calibri" w:cs="Calibri"/>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1 474,1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1 483,0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1 516,9</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26" w:history="1">
              <w:r>
                <w:rPr>
                  <w:rFonts w:ascii="Calibri" w:hAnsi="Calibri" w:cs="Calibri"/>
                  <w:color w:val="0000FF"/>
                </w:rPr>
                <w:t>частью 1 статьи 15</w:t>
              </w:r>
            </w:hyperlink>
            <w:r>
              <w:rPr>
                <w:rFonts w:ascii="Calibri" w:hAnsi="Calibri" w:cs="Calibri"/>
              </w:rPr>
              <w:t xml:space="preserve"> Федерального закона от 21 </w:t>
            </w:r>
            <w:r>
              <w:rPr>
                <w:rFonts w:ascii="Calibri" w:hAnsi="Calibri" w:cs="Calibri"/>
              </w:rPr>
              <w:lastRenderedPageBreak/>
              <w:t>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07 59800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1 265,1</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1 274,0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1 307,9</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27" w:history="1">
              <w:r>
                <w:rPr>
                  <w:rFonts w:ascii="Calibri" w:hAnsi="Calibri" w:cs="Calibri"/>
                  <w:color w:val="0000FF"/>
                </w:rPr>
                <w:t>частью 1 статьи 15</w:t>
              </w:r>
            </w:hyperlink>
            <w:r>
              <w:rPr>
                <w:rFonts w:ascii="Calibri" w:hAnsi="Calibri" w:cs="Calibri"/>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07 59800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205,0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205,0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205,0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28" w:history="1">
              <w:r>
                <w:rPr>
                  <w:rFonts w:ascii="Calibri" w:hAnsi="Calibri" w:cs="Calibri"/>
                  <w:color w:val="0000FF"/>
                </w:rPr>
                <w:t xml:space="preserve">частью 1 статьи </w:t>
              </w:r>
              <w:r>
                <w:rPr>
                  <w:rFonts w:ascii="Calibri" w:hAnsi="Calibri" w:cs="Calibri"/>
                  <w:color w:val="0000FF"/>
                </w:rPr>
                <w:lastRenderedPageBreak/>
                <w:t>15</w:t>
              </w:r>
            </w:hyperlink>
            <w:r>
              <w:rPr>
                <w:rFonts w:ascii="Calibri" w:hAnsi="Calibri" w:cs="Calibri"/>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07 59800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Социальная политика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19 309 806,8</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19 805 453,5</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20 426 458,8</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Пенсионное обеспечение</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121 264,0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125 155,0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129 201,0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97 264,0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101 155,0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105 201,0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мер социальной поддержки отдельных категорий граждан"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97 264,0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101 155,0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105 201,0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отдельных категорий граждан"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97 264,0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101 155,0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105 201,0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Выплата региональной доплаты к пенсии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04 1 02 12610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97 264,0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101 155,0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105 201,0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"Содействие занятости населения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"Содействие занятости населения и социальная поддержка безработных граждан"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"Социальные выплаты безработным гражданам"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Социальные выплаты безработным гражданам в соответствии с </w:t>
            </w:r>
            <w:hyperlink r:id="rId29"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13 1 04 52900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24 000,0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Социальное обслуживание населения</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2 518 296,0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2 603 310,0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2 713 761,0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2 518 296,0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2 603 310,0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2 713 761,0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"Модернизация и развитие социального обслуживания населения"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2 375 150,0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2 455 492,0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2 559 633,0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"Оказание социальных услуг населению организациями социального обслуживания"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2 354 082,0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2 434 424,0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2 538 565,0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835 009,0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840 222,0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871 080,0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для осуществления полномочий по обеспечению права граждан на социальное обслуживание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04 2 01 71590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1 519 073,0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1 594 202,0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1 667 485,0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21 068,0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21 068,0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21 068,0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04 2 03 20810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21 068,0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21 068,0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21 068,0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"Социальная поддержка граждан"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143 146,0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147 818,0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154 128,0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124 926,0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129 639,0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135 144,0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04 3 03 00590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93 555,0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96 838,0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100 682,0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04 3 03 21020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31 371,0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32 801,0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34 462,0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"Постинтернатное сопровождение детей-сирот, детей, оставшихся без попечения родителей, лиц из их числа"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18 220,0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18 179,0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18 984,0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04 3 05 00590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18 220,0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18 179,0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18 984,0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Социальное обеспечение населения</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12 814 575,2</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13 010 050,9</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13 448 962,0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 на 2014 - 2020 годы"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416 842,0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432 036,0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450 125,0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общего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28 114,0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30 938,0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33 208,0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обучающихся"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28 114,0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30 938,0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33 208,0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Меры социальной поддержки многодетных семей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02 2 02 12240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28 114,0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30 938,0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33 208,0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"Государственная политика в сфере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388 728,0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401 098,0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416 917,0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педагогических работников"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388 728,0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401 098,0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416 917,0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02 5 05 12220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22 179,0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24 805,0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25 597,0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02 5 05 12220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2 465,0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2 662,0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2 746,0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Субвенции на предоставление мер социальной поддержки </w:t>
            </w:r>
            <w:r>
              <w:rPr>
                <w:rFonts w:ascii="Calibri" w:hAnsi="Calibri" w:cs="Calibri"/>
              </w:rPr>
              <w:lastRenderedPageBreak/>
              <w:t>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02 5 05 73220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364 084,0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373 631,0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388 574,0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5 877 594,0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6 108 014,6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6 351 052,0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22 303,0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23 935,0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24 892,0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"Денежные выплаты донорам за сдачу крови и ее компонентов"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22 303,0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23 935,0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24 892,0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Денежная выплата донорам за сдачу крови и ее компонентов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03 3 05 14980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22 303,0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23 935,0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24 892,0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92 497,0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91 397,0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93 573,0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"Финансовое обеспечение единовременных компенсационных выплат медицинским работникам"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76 250,0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Финансовое обеспечение единовременных компенсационных выплат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03 R1380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76 250,0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"Ежемесячная денежная выплата по оплате жилых помещений, отопления и освещения медицинским и </w:t>
            </w:r>
            <w:r>
              <w:rPr>
                <w:rFonts w:ascii="Calibri" w:hAnsi="Calibri" w:cs="Calibri"/>
              </w:rPr>
              <w:lastRenderedPageBreak/>
              <w:t>фармацевтическим работникам областных государственных учреждений здравоохранения"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16 247,0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16 897,0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17 573,0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03 8 04 19990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03 8 04 19990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Ежемесячная денежная выплата по оплате жилых помещений, отопления и освещения медицинским и </w:t>
            </w:r>
            <w:r>
              <w:rPr>
                <w:rFonts w:ascii="Calibri" w:hAnsi="Calibri" w:cs="Calibri"/>
              </w:rPr>
              <w:lastRenderedPageBreak/>
              <w:t>фармацевтическим работникам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03 8 04 19990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15 462,0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16 112,0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16 788,0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5 762 794,0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5 992 682,6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6 232 587,0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"Финансовое обеспечение обязательного медицинского страхования"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5 762 794,0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5 992 682,6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6 232 587,0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Финансовое обеспечение обязательного медицинского страхования неработающего населения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02 70930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5 762 794,0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5 992 682,6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6 232 587,0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5 934 065,7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6 014 316,1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6 176 918,0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мер социальной поддержки отдельных категорий граждан"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4 691 211,4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4 719 518,8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4 824 942,7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"Оплата жилищно-коммунальных услуг отдельным категориям граждан"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2 915 132,8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2 879 604,7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2 924 246,0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Оплата жилищно-коммунальных услуг отдельным категориям граждан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04 1 01 52500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1 819 254,5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1 819 191,7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1 819 151,0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выплату компенсации расходов в целях соблюдения предельных (максимальных) индексов и изменения размера вносимой гражданами платы за коммунальные услуги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04 1 01 60410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выплату компенсации расходов в целях соблюдения предельных (максимальных) индексов и изменения размера вносимой гражданами платы за коммунальные услуги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04 1 01 60410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76 906,3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предоставление гражданам субсидий на оплату жилого помещения и коммунальных услуг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04 1 01 71510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97 770,0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101 874,0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106 150,0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04 1 01 72510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607 240,0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630 921,0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655 527,0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04 1 01 72520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22 552,0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23 430,0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24 345,0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04 1 01 72530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177 921,0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184 859,0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192 068,0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04 1 01 72540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80 173,0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83 300,0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86 547,0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Субвенция на компенсацию отдельным категориям граждан оплаты взноса на капитальный </w:t>
            </w:r>
            <w:r>
              <w:rPr>
                <w:rFonts w:ascii="Calibri" w:hAnsi="Calibri" w:cs="Calibri"/>
              </w:rPr>
              <w:lastRenderedPageBreak/>
              <w:t>ремонт общего имущества в многоквартирном доме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04 1 01 74620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16 430,6</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18 708,5</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22 326,7</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 R4620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15 685,4</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17 320,5</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18 131,3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отдельных категорий граждан"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1 772 088,6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1 835 708,1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1 896 273,7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04 1 02 12110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18 334,0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19 067,0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19 830,0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04 1 02 12120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14 819,0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14 819,0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14 819,0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04 1 02 12130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1 178,0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1 178,0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1 178,0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Иные 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04 1 02 12140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Оплата ежемесячных денежных выплат ветеранам труда, ветеранам военной службы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04 1 02 12410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2 790,0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2 914,0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3 037,0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Оплата ежемесячных денежных выплат труженикам тыла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04 1 02 12420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Оплата ежемесячных денежных выплат реабилитированным лицам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04 1 02 12430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2 421,0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2 378,0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04 1 02 29980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7 610,0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10 076,0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7 610,0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3 484,0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3 747,0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3 551,0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04 1 02 51370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414 247,6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429 677,4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445 904,7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04 1 02 52200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165 197,2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171 796,5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178 667,5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30" w:history="1">
              <w:r>
                <w:rPr>
                  <w:rFonts w:ascii="Calibri" w:hAnsi="Calibri" w:cs="Calibri"/>
                  <w:color w:val="0000FF"/>
                </w:rPr>
                <w:t>законом</w:t>
              </w:r>
            </w:hyperlink>
            <w:r>
              <w:rPr>
                <w:rFonts w:ascii="Calibri" w:hAnsi="Calibri" w:cs="Calibri"/>
              </w:rPr>
              <w:t xml:space="preserve"> от 17 сентября 1998 года N 157-ФЗ "Об иммунопрофилактике инфекционных болезней" </w:t>
            </w:r>
            <w:r>
              <w:rPr>
                <w:rFonts w:ascii="Calibri" w:hAnsi="Calibri" w:cs="Calibri"/>
              </w:rPr>
              <w:lastRenderedPageBreak/>
              <w:t>(Социальное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04 1 02 52400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31" w:history="1">
              <w:r>
                <w:rPr>
                  <w:rFonts w:ascii="Calibri" w:hAnsi="Calibri" w:cs="Calibri"/>
                  <w:color w:val="0000FF"/>
                </w:rPr>
                <w:t>законом</w:t>
              </w:r>
            </w:hyperlink>
            <w:r>
              <w:rPr>
                <w:rFonts w:ascii="Calibri" w:hAnsi="Calibri" w:cs="Calibri"/>
              </w:rP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04 1 02 52800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359,3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359,3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359,3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выплату пособий малоимущим гражданам и гражданам, оказавшимся в трудной жизненной ситуации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04 1 02 72310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52 740,0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54 850,0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57 044,0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04 1 02 72360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6 198,0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6 448,0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6 699,0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04 1 02 72370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4 590,0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4 773,0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4 963,0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оплату ежемесячных денежных выплат ветеранам труда, ветеранам военной службы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04 1 02 72410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675 477,0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702 640,0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730 583,0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оплату ежемесячных денежных выплат труженикам тыла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04 1 02 72420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3 119,0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3 244,0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оплату ежемесячных денежных выплат реабилитированным лицам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04 1 02 72430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10 105,0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10 513,0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10 939,0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Субвенции на оплату ежемесячных денежных выплат лицам, признанным пострадавшими от политических </w:t>
            </w:r>
            <w:r>
              <w:rPr>
                <w:rFonts w:ascii="Calibri" w:hAnsi="Calibri" w:cs="Calibri"/>
              </w:rPr>
              <w:lastRenderedPageBreak/>
              <w:t>репрессий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04 1 02 72440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04 1 02 72450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185 250,0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192 702,0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200 368,0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предоставление материальной и иной помощи для погребения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04 1 02 72620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9 266,0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9 637,0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04 1 02 73820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116 905,0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116 905,0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116 905,0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граждан, имеющих особые заслуги перед Российской Федерацией и Белгородской областью"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3 663,0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3 879,0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4 096,0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Субвенции на выплату пособия лицам, которым присвоено </w:t>
            </w:r>
            <w:r>
              <w:rPr>
                <w:rFonts w:ascii="Calibri" w:hAnsi="Calibri" w:cs="Calibri"/>
              </w:rPr>
              <w:lastRenderedPageBreak/>
              <w:t>звание "Почетный гражданин Белгородской области"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04 1 03 72350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3 663,0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3 879,0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4 096,0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04 1 04</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327,0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327,0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327,0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04 01 4 12880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327,0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327,0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"Модернизация и развитие социального обслуживания населения"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5 152,0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5 152,0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5 152,0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"Оказание социальных услуг населению организациями социального обслуживания"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5 152,0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5 152,0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5 152,0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04 2 01 71690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3 318,0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3 318,0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3 318,0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"Социальная поддержка семьи и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1 227 702,3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1 279 645,3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1 336 823,3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"Предоставление мер социальной поддержки семьям и детям"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1 227 291,3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1 279 218,3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1 336 379,3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32" w:history="1">
              <w:r>
                <w:rPr>
                  <w:rFonts w:ascii="Calibri" w:hAnsi="Calibri" w:cs="Calibri"/>
                  <w:color w:val="0000FF"/>
                </w:rPr>
                <w:t>законом</w:t>
              </w:r>
            </w:hyperlink>
            <w:r>
              <w:rPr>
                <w:rFonts w:ascii="Calibri" w:hAnsi="Calibri" w:cs="Calibri"/>
              </w:rPr>
              <w:t xml:space="preserve"> от 19 мая 1995 года N 81-ФЗ "О государственных пособиях </w:t>
            </w:r>
            <w:r>
              <w:rPr>
                <w:rFonts w:ascii="Calibri" w:hAnsi="Calibri" w:cs="Calibri"/>
              </w:rPr>
              <w:lastRenderedPageBreak/>
              <w:t>гражданам, имеющим детей"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04 3 01 53800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501 010,3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516 145,3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536 109,3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выплату пособий гражданам, имеющим детей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04 3 01 72850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392 397,0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407 949,0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426 407,0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04 3 01 72880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333 884,0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355 124,0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373 863,0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"Постинтернатное сопровождение детей-сирот, детей, оставшихся без попечения родителей, лиц из их числа"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w:t>
            </w:r>
            <w:r>
              <w:rPr>
                <w:rFonts w:ascii="Calibri" w:hAnsi="Calibri" w:cs="Calibri"/>
              </w:rPr>
              <w:lastRenderedPageBreak/>
              <w:t>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04 3 03 12220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04 3 03 12220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"Единовременная субсидия на приобретение жилой площади государственным гражданским служащим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04 6 07 25100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"Обеспечение доступным и комфортным жильем и </w:t>
            </w:r>
            <w:r>
              <w:rPr>
                <w:rFonts w:ascii="Calibri" w:hAnsi="Calibri" w:cs="Calibri"/>
              </w:rPr>
              <w:lastRenderedPageBreak/>
              <w:t>коммунальными услугами жителей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158 763,8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33 756,9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33 783,0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158 763,8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33 756,9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33 783,0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жильем ветеранов, инвалидов и семей, имеющих детей-инвалидов"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33 763,8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33 756,9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33 783,0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33" w:history="1">
              <w:r>
                <w:rPr>
                  <w:rFonts w:ascii="Calibri" w:hAnsi="Calibri" w:cs="Calibri"/>
                  <w:color w:val="0000FF"/>
                </w:rPr>
                <w:t>законом</w:t>
              </w:r>
            </w:hyperlink>
            <w:r>
              <w:rPr>
                <w:rFonts w:ascii="Calibri" w:hAnsi="Calibri" w:cs="Calibri"/>
              </w:rPr>
              <w:t xml:space="preserve"> от 12 января 1995 года N 5-ФЗ "О ветеранах"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09 1 05 51350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806,6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821,8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896,3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34" w:history="1">
              <w:r>
                <w:rPr>
                  <w:rFonts w:ascii="Calibri" w:hAnsi="Calibri" w:cs="Calibri"/>
                  <w:color w:val="0000FF"/>
                </w:rPr>
                <w:t>законом</w:t>
              </w:r>
            </w:hyperlink>
            <w:r>
              <w:rPr>
                <w:rFonts w:ascii="Calibri" w:hAnsi="Calibri" w:cs="Calibri"/>
              </w:rPr>
              <w:t xml:space="preserve"> от 12 января 1995 года N 5-ФЗ "О ветеранах"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09 1 05 51350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17 358,6</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17 342,0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17 265,3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35" w:history="1">
              <w:r>
                <w:rPr>
                  <w:rFonts w:ascii="Calibri" w:hAnsi="Calibri" w:cs="Calibri"/>
                  <w:color w:val="0000FF"/>
                </w:rPr>
                <w:t>законом</w:t>
              </w:r>
            </w:hyperlink>
            <w:r>
              <w:rPr>
                <w:rFonts w:ascii="Calibri" w:hAnsi="Calibri" w:cs="Calibri"/>
              </w:rPr>
              <w:t xml:space="preserve"> от 24 ноября 1995 года N </w:t>
            </w:r>
            <w:r>
              <w:rPr>
                <w:rFonts w:ascii="Calibri" w:hAnsi="Calibri" w:cs="Calibri"/>
              </w:rPr>
              <w:lastRenderedPageBreak/>
              <w:t>181-ФЗ "О социальной защите инвалидов в Российской Федерации"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09 1 05 51760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719,8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852,4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173,5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36" w:history="1">
              <w:r>
                <w:rPr>
                  <w:rFonts w:ascii="Calibri" w:hAnsi="Calibri" w:cs="Calibri"/>
                  <w:color w:val="0000FF"/>
                </w:rPr>
                <w:t>законом</w:t>
              </w:r>
            </w:hyperlink>
            <w:r>
              <w:rPr>
                <w:rFonts w:ascii="Calibri" w:hAnsi="Calibri" w:cs="Calibri"/>
              </w:rPr>
              <w:t xml:space="preserve"> от 24 ноября 1995 года N 181-ФЗ "О социальной защите инвалидов в Российской Федерации"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09 1 05 51760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14 878,8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14 740,7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15 447,9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в области улучшения жилищных условий иных категорий граждан"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09 1 08</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125 000,0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09 1 08 40390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125 000,0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"Совершенствование и развитие транспортной системы и </w:t>
            </w:r>
            <w:r>
              <w:rPr>
                <w:rFonts w:ascii="Calibri" w:hAnsi="Calibri" w:cs="Calibri"/>
              </w:rPr>
              <w:lastRenderedPageBreak/>
              <w:t>дорожной сети в Белгородской области на 2014 - 2020 годы"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"Совершенствование и развитие транспортной системы"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"Субвенции на организацию транспортного обслуживания населения в пригородном межмуниципальном сообщении"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10 2 01 73810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сельского хозяйства и рыбоводства в Белгородской области на 2014 - 2020 годы"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16 183,5</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10 380,8</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25 031,4</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подотрасли животноводства, переработки и реализации продукции животноводства"</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616,0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641,0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"Социальная поддержка </w:t>
            </w:r>
            <w:r>
              <w:rPr>
                <w:rFonts w:ascii="Calibri" w:hAnsi="Calibri" w:cs="Calibri"/>
              </w:rPr>
              <w:lastRenderedPageBreak/>
              <w:t>работников, проживающих в сельской местности, по оплате жилищно-коммунальных услуг"</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11 2 07 29950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"Комплексное развитие сельских территорий"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15 567,5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9 739,8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24 364,4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"Реализация мероприятий по комплексному развитию сельских территорий"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15 567,5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9 739,8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24 364,4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комплексного развития сельских территорий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М 01 R5760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15 567,5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9 739,8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24 364,4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"Содействие занятости населения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406 307,2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406 455,5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406 764,6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"Содействие занятости населения и социальная поддержка безработных граждан"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406 307,2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406 455,5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406 764,6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"Социальные выплаты безработным гражданам"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406 307,2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406 455,5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406 764,6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Социальные выплаты безработным гражданам в соответствии с </w:t>
            </w:r>
            <w:hyperlink r:id="rId37"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13 1 04 52900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Социальные выплаты безработным гражданам в соответствии с </w:t>
            </w:r>
            <w:hyperlink r:id="rId38"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13 1 04 52900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405 307,2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405 455,5</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405 764,6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4 891,0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5 088,0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профессионального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4 891,0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5 088,0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"Социальная поддержка педагогических работников"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4 619,0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4 891,0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5 088,0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15 2 03 12220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3 475,0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3 828,0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w:t>
            </w:r>
            <w:r>
              <w:rPr>
                <w:rFonts w:ascii="Calibri" w:hAnsi="Calibri" w:cs="Calibri"/>
              </w:rPr>
              <w:lastRenderedPageBreak/>
              <w:t>(Социальное обеспечение и иные выплаты населению)</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15 2 03 12220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1 144,0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1 211,0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1 260,0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Охрана семьи и детства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3 118 261,0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3 315 358,9</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3 424 352,1</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454 779,0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454 798,0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454 818,0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дошкольного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454 297,0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454 297,0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454 297,0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"Государственная поддержка предоставления дошкольного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454 297,0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454 297,0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454 297,0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альтернативных форм предоставления дошкольного образования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02 1 02 73010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66 148,0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66 148,0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66 148,0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w:t>
            </w:r>
            <w:r>
              <w:rPr>
                <w:rFonts w:ascii="Calibri" w:hAnsi="Calibri" w:cs="Calibri"/>
              </w:rPr>
              <w:lastRenderedPageBreak/>
              <w:t>Белгородской области на 2014 - 2020 годы"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02 1 02 73030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388 149,0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388 149,0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388 149,0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общего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обучающихся"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Пособия и компенсации детям-сиротам и детям, оставшимся без попечения родителей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02 2 02 12210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2 098 732,8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2 271 592,0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2 356 419,2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"Социальная поддержка семьи и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2 098 732,8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2 271 592,0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2 356 419,2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"Предоставление мер социальной поддержки семьям и детям"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101 500,9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116 328,6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120 975,3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Выплата единовременного пособия беременной жене военнослужащего, проходящего военную службу по призыву, а также ежемесячного пособия на </w:t>
            </w:r>
            <w:r>
              <w:rPr>
                <w:rFonts w:ascii="Calibri" w:hAnsi="Calibri" w:cs="Calibri"/>
              </w:rPr>
              <w:lastRenderedPageBreak/>
              <w:t xml:space="preserve">ребенка военнослужащего, проходящего военную службу по призыву, в соответствии с Федеральным </w:t>
            </w:r>
            <w:hyperlink r:id="rId39" w:history="1">
              <w:r>
                <w:rPr>
                  <w:rFonts w:ascii="Calibri" w:hAnsi="Calibri" w:cs="Calibri"/>
                  <w:color w:val="0000FF"/>
                </w:rPr>
                <w:t>законом</w:t>
              </w:r>
            </w:hyperlink>
            <w:r>
              <w:rPr>
                <w:rFonts w:ascii="Calibri" w:hAnsi="Calibri" w:cs="Calibri"/>
              </w:rPr>
              <w:t xml:space="preserve"> от 19 мая 1995 года N 81-ФЗ "О государственных пособиях гражданам, имеющим детей"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04 3 01 52700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7 924,9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8 169,6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8 490,3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04 3 01 73000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93 576,0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108 159,0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112 485,0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"Предоставление мер социальной поддержки детям-сиротам и детям, оставшимся без попечения родителей"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410 733,7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436 321,6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459 987,6</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Выплата единовременного пособия при всех формах устройства детей, лишенных родительского попечения, в семью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04 3 02 52600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8 499,7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9 132,6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9 685,6</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Субвенция на осуществление полномочий субъекта Российской Федерации на осуществление </w:t>
            </w:r>
            <w:r>
              <w:rPr>
                <w:rFonts w:ascii="Calibri" w:hAnsi="Calibri" w:cs="Calibri"/>
              </w:rPr>
              <w:lastRenderedPageBreak/>
              <w:t>мер по социальной защите граждан, являющихся усыновителями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04 3 02 72860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133 986,0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145 350,0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154 344,0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содержание ребенка в семье опекуна, приемной семье, семейном детском доме (Межбюджетные трансферты)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04 3 02 72870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204 690,0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212 869,0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221 387,0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вознаграждение, причитающееся приемному родителю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04 3 02 72890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63 558,0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68 970,0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74 571,0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"Профилактика безнадзорности и правонарушений несовершеннолетних"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333,8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482,8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482,8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40" w:history="1">
              <w:r>
                <w:rPr>
                  <w:rFonts w:ascii="Calibri" w:hAnsi="Calibri" w:cs="Calibri"/>
                  <w:color w:val="0000FF"/>
                </w:rPr>
                <w:t>пунктом 3 статьи 25</w:t>
              </w:r>
            </w:hyperlink>
            <w:r>
              <w:rPr>
                <w:rFonts w:ascii="Calibri" w:hAnsi="Calibri" w:cs="Calibri"/>
              </w:rP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w:t>
            </w:r>
            <w:r>
              <w:rPr>
                <w:rFonts w:ascii="Calibri" w:hAnsi="Calibri" w:cs="Calibri"/>
              </w:rPr>
              <w:lastRenderedPageBreak/>
              <w:t>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04 3 04 59400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333,8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482,8</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482,8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"Постинтернатное сопровождение детей-сирот, детей, оставшихся без попечения родителей, лиц из их числа"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4 651,0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4 972,0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4 474,0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Пособия и компенсации детям-сиротам и детям, оставшимся без попечения родителей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04 3 05 12210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564,0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w:t>
            </w:r>
            <w:r>
              <w:rPr>
                <w:rFonts w:ascii="Calibri" w:hAnsi="Calibri" w:cs="Calibri"/>
              </w:rPr>
              <w:lastRenderedPageBreak/>
              <w:t>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04 3 05 71520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2 132,0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1 612,0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04 3 05 71530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2 298,0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"Финансовая поддержка семей при рождении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Р1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1 581 513,4</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1 713 487,0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1 770 499,5</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w:t>
            </w:r>
            <w:r>
              <w:rPr>
                <w:rFonts w:ascii="Calibri" w:hAnsi="Calibri" w:cs="Calibri"/>
              </w:rPr>
              <w:lastRenderedPageBreak/>
              <w:t>трех лет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Р1 50840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677 577,9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707 806,1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728 480,3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Осуществление ежемесячной выплаты в связи с рождением (усыновлением) первого ребенка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Р1 55730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813 935,5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915 680,9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952 019,2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Р1 Р0000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508 179,2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530 135,9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551 928,9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508 179,2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530 135,9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551 928,9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жильем молодых семей"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100 548,2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127 195,9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129 266,9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по обеспечению жильем молодых семей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09 1 06 23770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Реализация мероприятий по обеспечению жильем молодых семей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06 R4970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99 048,2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125 695,9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127 766,9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жильем детей-сирот, детей, оставшихся без попечения родителей, и лиц из их числа"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407 631,0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402 940,0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422 662,0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09 1 07 70820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378 626,5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402 940,0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422 662,0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07 R0820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29 004,5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56 570,0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58 833,0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61 186,0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профессионального образования"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56 570,0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58 833,0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61 186,0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обучающихся"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56 570,0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58 833,0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61 186,0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Пособия и компенсации детям-сиротам и детям, оставшимся без попечения родителей (Социальное обеспечение и иные выплаты населению)</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15 2 02 12210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56 570,0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58 833,0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61 186,0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Другие вопросы в области социальной политики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737 410,6</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751 578,7</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710 182,7</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657 410,6</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671 578,7</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630 182,7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мер социальной поддержки отдельных категорий граждан"</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119 509,0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137 345,3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75 071,0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"Оказание социальных услуг населению организациями социального обслуживания"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15 535,0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15 964,0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16 231,0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(Предоставление субсидий </w:t>
            </w:r>
            <w:r>
              <w:rPr>
                <w:rFonts w:ascii="Calibri" w:hAnsi="Calibri" w:cs="Calibri"/>
              </w:rPr>
              <w:lastRenderedPageBreak/>
              <w:t>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15 535,0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15 964,0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16 231,0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"Укрепление материально-технической базы организаций социального обслуживания населения"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103 974,0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121 381,3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58 840,0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04 2 02 22110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101 112,0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73 402,0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58 840,0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04 2 02 22120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2 862,0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w:t>
            </w:r>
            <w:r>
              <w:rPr>
                <w:rFonts w:ascii="Calibri" w:hAnsi="Calibri" w:cs="Calibri"/>
              </w:rPr>
              <w:lastRenderedPageBreak/>
              <w:t>объекты государственной (муниципальной) собственности)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04 2 02 40370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9 412,3</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04 2 02 72120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38 567,0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"Социальная поддержка семьи и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73 970,0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71 270,0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73 970,0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"Финансовая поддержка семей при рождении детей"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Р1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73 970,0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71 270,0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73 970,0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Р1 Р0000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31 458,0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29 070,0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31 445,0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Р1 Р0000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42 512,0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42 525,0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"Доступная среда"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33 107,3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w:t>
            </w:r>
            <w:r>
              <w:rPr>
                <w:rFonts w:ascii="Calibri" w:hAnsi="Calibri" w:cs="Calibri"/>
              </w:rPr>
              <w:lastRenderedPageBreak/>
              <w:t>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32 702,3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28 480,0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28 480,0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4 749,0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04 5 01 70270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01 R0270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27 021,3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27 648,0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27 648,0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04 5 02 29990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403 512,0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407 316,0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425 766,0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69 650,0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70 216,0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72 507,0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w:t>
            </w:r>
            <w:r>
              <w:rPr>
                <w:rFonts w:ascii="Calibri" w:hAnsi="Calibri" w:cs="Calibri"/>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57 378,0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57 944,0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60 235,0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11 761,0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11 761,0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11 761,0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"Субвенции на организацию предоставления отдельных мер социальной защиты населения"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240 932,0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243 309,0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256 839,0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организацию предоставления отдельных мер социальной защиты населения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04 6 02 71230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240 932,0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243 309,0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256 839,0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"Субвенции на осуществление деятельности по опеке и попечительству в отношении </w:t>
            </w:r>
            <w:r>
              <w:rPr>
                <w:rFonts w:ascii="Calibri" w:hAnsi="Calibri" w:cs="Calibri"/>
              </w:rPr>
              <w:lastRenderedPageBreak/>
              <w:t>несовершеннолетних и лиц из числа детей-сирот и детей, оставшихся без попечения родителей"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32 836,0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33 161,0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34 159,0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04 6 03 71240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32 836,0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33 161,0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34 159,0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"Субвенции на осуществление деятельности по опеке и попечительству в отношении совершеннолетних лиц"</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14 280,0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14 665,0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осуществление деятельности по опеке и попечительству в отношении совершеннолетних лиц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04 6 04 71250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14 280,0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14 665,0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45 880,0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46 290,0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47 536,0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Субвенции на организацию предоставления ежемесячных </w:t>
            </w:r>
            <w:r>
              <w:rPr>
                <w:rFonts w:ascii="Calibri" w:hAnsi="Calibri" w:cs="Calibri"/>
              </w:rPr>
              <w:lastRenderedPageBreak/>
              <w:t>денежных компенсаций расходов по оплате жилищно-коммунальных услуг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04 6 05 71260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45 880,0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46 290,0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47 536,0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"Субвенции на организацию предоставления социального пособия на погребение"</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на организацию предоставления социального пособия на погребение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04 6 06 71270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27 312,3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26 762,4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26 490,7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04 7 01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27 312,3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26 762,4</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26 490,7</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7 01 R5140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24 312,3</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11 720,3</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21 248,7</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7 01 R5140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3 000,0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15 042,1</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5 242,0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07 4</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"Оказание поддержки общественным объединениям и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07 4 01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07 4 01 21020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территориального общественного самоуправления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проектов территориального общественного самоуправления"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07 5 01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07 5 01 21020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Физическая культура и спорт</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3 947 484,0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1 218 232,3</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1 840 590,8</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Физическая культура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"Развитие физической культуры и спорта в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физической культуры и массового спорта"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"Мероприятия по вовлечению населения в занятия физической культурой и массовым спортом"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3 455,0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06 1 01 00590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3 005,0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3 005,0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3 005,0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Массовый спорт</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3 143 744,5</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349 146,9</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316 353,2</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"Профилактика безнадзорности и правонарушений несовершеннолетних"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"Профилактика безнадзорности и </w:t>
            </w:r>
            <w:r>
              <w:rPr>
                <w:rFonts w:ascii="Calibri" w:hAnsi="Calibri" w:cs="Calibri"/>
              </w:rPr>
              <w:lastRenderedPageBreak/>
              <w:t>правонарушений несовершеннолетних"</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физической культуры и спорта в Белгородской области"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3 143 534,5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348 936,9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316 143,2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физической культуры и массового спорта"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3 114 692,8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346 436,9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313 643,2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"Мероприятия по вовлечению населения в занятия физической культурой и массовым спортом"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2 198,0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2 198,0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"Спорт - норма жизни"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Р5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3 100 494,8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344 238,9</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311 445,2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w:t>
            </w:r>
            <w:r>
              <w:rPr>
                <w:rFonts w:ascii="Calibri" w:hAnsi="Calibri" w:cs="Calibri"/>
              </w:rPr>
              <w:lastRenderedPageBreak/>
              <w:t>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Р5 51390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1 433 565,0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294 391,2</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280 314,2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Р5 52280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12 709,8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49 847,7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8 181,0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Р5 54950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1 861,8</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Р5 Р0000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1 650 644,0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национального проекта "Демография"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Р5 Р0000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1 714,2</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22 950,0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системы подготовки спортивного резерва и спорта высших достижений"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28 841,7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"Поддержка создания и деятельности социально </w:t>
            </w:r>
            <w:r>
              <w:rPr>
                <w:rFonts w:ascii="Calibri" w:hAnsi="Calibri" w:cs="Calibri"/>
              </w:rPr>
              <w:lastRenderedPageBreak/>
              <w:t>ориентированных некоммерческих организаций, оказывающих услуги в сфере физической культуры и спорта"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06 2 05 21020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"Спорт - норма жизни"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Р5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26 341,7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Р5 52290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26 041,7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Р5 54950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Спорт высших достижений</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251 163,5</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248 963,3</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264 325,5</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"Развитие </w:t>
            </w:r>
            <w:r>
              <w:rPr>
                <w:rFonts w:ascii="Calibri" w:hAnsi="Calibri" w:cs="Calibri"/>
              </w:rPr>
              <w:lastRenderedPageBreak/>
              <w:t>физической культуры и спорта в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251 163,5</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248 963,3</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264 325,5</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системы подготовки спортивного резерва и спорта высших достижений"</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251 163,5</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248 963,3</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264 325,5</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06 2 01</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16 755,0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17 214,0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21 432,8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16 405,0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16 864,0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21 082,8</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Основное мероприятие "Создание эффективной системы физического воспитания, </w:t>
            </w:r>
            <w:r>
              <w:rPr>
                <w:rFonts w:ascii="Calibri" w:hAnsi="Calibri" w:cs="Calibri"/>
              </w:rPr>
              <w:lastRenderedPageBreak/>
              <w:t>ориентированной на особенности развития детей и подростков"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209 353,5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206 694,6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208 352,4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06 2 02 00590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209 353,5</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206 694,6</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208 352,4</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15 900,0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15 900,0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15 900,0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06 2 05 21020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15 900,0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15 900,0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15 900,0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Проект "Спорт - норма жизни"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P5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9 155,0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9 154,7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18 640,3</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w:t>
            </w:r>
            <w:r>
              <w:rPr>
                <w:rFonts w:ascii="Calibri" w:hAnsi="Calibri" w:cs="Calibri"/>
              </w:rPr>
              <w:lastRenderedPageBreak/>
              <w:t>команд Российской Федерации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P5 50810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4 774,7</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P5 50810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4 380,3</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9 154,7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9 135,5</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P5 52290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9 504,8</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Другие вопросы в области физической культуры и спорта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549 121,0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616 667,1</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1 256 457,1</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физической культуры и спорта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549 121,0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616 667,1</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1 256 457,1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физической культуры и массового спорта"</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509 613,0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538 606,1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1 183 874,1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"Создание спортивной инфраструктуры и материально-технической базы для занятий физической культурой и спортом"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509 613,0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538 606,1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1 183 874,1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06 1 03 29990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152 014,1</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131 354,1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06 1 03 40370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800 000,0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06 1 03 71120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38 000,0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75 102,0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104 020,0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06 1 03 72120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221 613,0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161 490,0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148 500,0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Подпрограмма "Развитие системы подготовки спортивного резерва и спорта высших достижений"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26 555,0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64 996,0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59 062,0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"Развитие инфраструктуры спортивных учреждений"</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26 555,0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64 996,0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59 062,0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06 2 03 72120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26 555,0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64 996,0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59 062,0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"Обеспечение реализации государственной программы"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12 953,0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13 065,0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13 521,0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06 3 01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12 953,0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13 065,0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13 521,0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11 569,0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11 681,0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12 137,0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06 3 01 90019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1 354,0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1 354,0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06 3 01 90019</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Средства массовой информации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284 526,0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239 534,0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245 190,0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Телевидение и радиовещание</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164 429,9</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120 654,7</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123 439,1</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164 429,9</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120 654,7</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123 439,1</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Подпрограмма "Информирование населения Белгородской области о приоритетных направлениях региональной политики в печатных и электронных </w:t>
            </w:r>
            <w:r>
              <w:rPr>
                <w:rFonts w:ascii="Calibri" w:hAnsi="Calibri" w:cs="Calibri"/>
              </w:rPr>
              <w:lastRenderedPageBreak/>
              <w:t>средствах массовой информации"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164 429,9</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120 654,7</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123 439,1</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создания и распространения телерадиопрограмм и электронных средств массовых информаций"</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07 1 01</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164 429,9</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120 654,7</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123 439,1</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07 1 01 00590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118 431,9</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120 654,7</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123 439,1</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07 1 01 22110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45 998,0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Периодическая печать и издательства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82 925,1</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85 218,3</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88 089,9</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Государственная программа Белгородской области "Обеспечение населения Белгородской области информацией о приоритетных </w:t>
            </w:r>
            <w:r>
              <w:rPr>
                <w:rFonts w:ascii="Calibri" w:hAnsi="Calibri" w:cs="Calibri"/>
              </w:rPr>
              <w:lastRenderedPageBreak/>
              <w:t>направлениях региональной политики"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82 925,1</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85 218,3</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88 089,9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82 925,1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85 218,3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88 089,9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"Поддержка печатных и сетевых средств массовой информации"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07 1 02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82 821,1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85 114,3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87 985,9</w:t>
            </w:r>
          </w:p>
        </w:tc>
      </w:tr>
      <w:tr w:rsidR="003745BB">
        <w:tc>
          <w:tcPr>
            <w:tcW w:w="12185" w:type="dxa"/>
            <w:gridSpan w:val="8"/>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1" w:history="1">
              <w:r>
                <w:rPr>
                  <w:rFonts w:ascii="Calibri" w:hAnsi="Calibri" w:cs="Calibri"/>
                  <w:color w:val="0000FF"/>
                </w:rPr>
                <w:t>закона</w:t>
              </w:r>
            </w:hyperlink>
            <w:r>
              <w:rPr>
                <w:rFonts w:ascii="Calibri" w:hAnsi="Calibri" w:cs="Calibri"/>
              </w:rPr>
              <w:t xml:space="preserve"> Белгородской области от 18.03.2020 N 457)</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07 1 02 21020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82 821,1</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85 114,3</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87 985,9</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"Освещение вопросов защиты прав человека и правозащитной деятельности"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07 1 03</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07 1 03 29990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Другие вопросы в области средств массовой информации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37 171,0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33 661,0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33 661,0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37 171,0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33 661,0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33 661,0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"Премии и иные выплаты"</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07 1 05</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Премии и иные поощрения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07 1 05 20860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Премии и иные поощрения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07 1 05 20860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"Открытая власть"</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07 2</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36 731,0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33 221,0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33 221,0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Основное мероприятие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07 2 01</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36 731,0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33 221,0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33 221,0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07 2 01 29990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18 947,0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15 437,0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15 437,0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(Социальное обеспечение и иные выплаты населению)</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07 2 01 29990</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3 700,0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3 700,0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3 700,0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07 2 01 29990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14 084,0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14 084,0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14 084,0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Обслуживание государственного и муниципального долга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1 817 371,0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1 683 358,0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1 870 491,0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Обслуживание государственного внутреннего и муниципального долга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1 817 371,0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1 683 358,0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1 870 491,0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1 817 371,0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1 683 358,0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1 870 491,0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1 817 371,0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1 683 358,0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1 870 491,0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Процентные платежи по государственному долгу Белгородской области </w:t>
            </w:r>
            <w:r>
              <w:rPr>
                <w:rFonts w:ascii="Calibri" w:hAnsi="Calibri" w:cs="Calibri"/>
              </w:rPr>
              <w:lastRenderedPageBreak/>
              <w:t>(Обслуживание государственного (муниципального) долга)</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13</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99 9 00 27880</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700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1 817 371,0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1 683 358,0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1 870 491,0</w:t>
            </w:r>
          </w:p>
        </w:tc>
      </w:tr>
      <w:tr w:rsidR="003745BB">
        <w:tc>
          <w:tcPr>
            <w:tcW w:w="12185" w:type="dxa"/>
            <w:gridSpan w:val="8"/>
            <w:tcBorders>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 w:history="1">
              <w:r>
                <w:rPr>
                  <w:rFonts w:ascii="Calibri" w:hAnsi="Calibri" w:cs="Calibri"/>
                  <w:color w:val="0000FF"/>
                </w:rPr>
                <w:t>закона</w:t>
              </w:r>
            </w:hyperlink>
            <w:r>
              <w:rPr>
                <w:rFonts w:ascii="Calibri" w:hAnsi="Calibri" w:cs="Calibri"/>
              </w:rPr>
              <w:t xml:space="preserve"> Белгородской области от 18.03.2020 N 457)</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Межбюджетные трансферты общего характера бюджетам бюджетной системы Российской Федерации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6 557 258,0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5 391 173,0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3 921 098,2</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Дотации на выравнивание бюджетной обеспеченности субъектов Российской Федерации и муниципальных образований</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5 188 754,0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4 670 669,0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3 487 700,2</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5 188 754,0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4 670 669,0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3 487 700,2</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5 188 754,0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4 670 669,0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3 487 700,2</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Дотации на выравнивание бюджетной обеспеченности муниципальных районов (городских округов)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99 9 00 70010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5 188 754,0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4 670 669,0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3 487 700,2</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дотации</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935 106,0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287 106,0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935 106,0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287 106,0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935 106,0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287 106,0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lastRenderedPageBreak/>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99 9 00 70020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935 106,0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287 106,0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Прочие межбюджетные трансферты общего характера</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r>
      <w:tr w:rsidR="003745BB">
        <w:tc>
          <w:tcPr>
            <w:tcW w:w="3345"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Реализация функций органов власти Белгородской области</w:t>
            </w:r>
          </w:p>
        </w:tc>
        <w:tc>
          <w:tcPr>
            <w:tcW w:w="510" w:type="dxa"/>
            <w:tcBorders>
              <w:top w:val="single" w:sz="4" w:space="0" w:color="auto"/>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top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tcBorders>
              <w:top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c>
          <w:tcPr>
            <w:tcW w:w="1644"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c>
          <w:tcPr>
            <w:tcW w:w="1587" w:type="dxa"/>
            <w:tcBorders>
              <w:top w:val="single" w:sz="4" w:space="0" w:color="auto"/>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r>
      <w:tr w:rsidR="003745BB">
        <w:tc>
          <w:tcPr>
            <w:tcW w:w="3345"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510" w:type="dxa"/>
            <w:tcBorders>
              <w:lef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tcBorders>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c>
          <w:tcPr>
            <w:tcW w:w="1644"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c>
          <w:tcPr>
            <w:tcW w:w="1587" w:type="dxa"/>
            <w:tcBorders>
              <w:left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r>
      <w:tr w:rsidR="003745BB">
        <w:tc>
          <w:tcPr>
            <w:tcW w:w="3345"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510" w:type="dxa"/>
            <w:tcBorders>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680" w:type="dxa"/>
            <w:tcBorders>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871" w:type="dxa"/>
            <w:tcBorders>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99 9 00 70110</w:t>
            </w:r>
          </w:p>
        </w:tc>
        <w:tc>
          <w:tcPr>
            <w:tcW w:w="904" w:type="dxa"/>
            <w:tcBorders>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c>
          <w:tcPr>
            <w:tcW w:w="1644"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c>
          <w:tcPr>
            <w:tcW w:w="1587" w:type="dxa"/>
            <w:tcBorders>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433 398,0</w:t>
            </w:r>
          </w:p>
        </w:tc>
      </w:tr>
      <w:tr w:rsidR="003745BB">
        <w:tc>
          <w:tcPr>
            <w:tcW w:w="3345"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ВСЕГО</w:t>
            </w:r>
          </w:p>
        </w:tc>
        <w:tc>
          <w:tcPr>
            <w:tcW w:w="510" w:type="dxa"/>
            <w:tcBorders>
              <w:top w:val="single" w:sz="4" w:space="0" w:color="auto"/>
              <w:left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680"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871" w:type="dxa"/>
            <w:tcBorders>
              <w:top w:val="single" w:sz="4" w:space="0" w:color="auto"/>
              <w:bottom w:val="single" w:sz="4" w:space="0" w:color="auto"/>
            </w:tcBorders>
            <w:vAlign w:val="bottom"/>
          </w:tcPr>
          <w:p w:rsidR="003745BB" w:rsidRDefault="003745BB">
            <w:pPr>
              <w:autoSpaceDE w:val="0"/>
              <w:autoSpaceDN w:val="0"/>
              <w:adjustRightInd w:val="0"/>
              <w:spacing w:after="0" w:line="240" w:lineRule="auto"/>
              <w:rPr>
                <w:rFonts w:ascii="Calibri" w:hAnsi="Calibri" w:cs="Calibri"/>
              </w:rPr>
            </w:pPr>
          </w:p>
        </w:tc>
        <w:tc>
          <w:tcPr>
            <w:tcW w:w="904" w:type="dxa"/>
            <w:tcBorders>
              <w:top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107 909 389,7</w:t>
            </w:r>
          </w:p>
        </w:tc>
        <w:tc>
          <w:tcPr>
            <w:tcW w:w="1644"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100 117 868,2</w:t>
            </w:r>
          </w:p>
        </w:tc>
        <w:tc>
          <w:tcPr>
            <w:tcW w:w="1587" w:type="dxa"/>
            <w:tcBorders>
              <w:top w:val="single" w:sz="4" w:space="0" w:color="auto"/>
              <w:left w:val="single" w:sz="4" w:space="0" w:color="auto"/>
              <w:bottom w:val="single" w:sz="4" w:space="0" w:color="auto"/>
              <w:right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98 712 480,9</w:t>
            </w:r>
          </w:p>
        </w:tc>
      </w:tr>
    </w:tbl>
    <w:p w:rsidR="003745BB" w:rsidRDefault="003745BB" w:rsidP="003745BB">
      <w:pPr>
        <w:autoSpaceDE w:val="0"/>
        <w:autoSpaceDN w:val="0"/>
        <w:adjustRightInd w:val="0"/>
        <w:spacing w:after="0" w:line="240" w:lineRule="auto"/>
        <w:jc w:val="both"/>
        <w:rPr>
          <w:rFonts w:ascii="Calibri" w:hAnsi="Calibri" w:cs="Calibri"/>
        </w:rPr>
      </w:pPr>
    </w:p>
    <w:p w:rsidR="003745BB" w:rsidRDefault="003745BB" w:rsidP="003745BB">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12.1</w:t>
      </w:r>
    </w:p>
    <w:p w:rsidR="003745BB" w:rsidRDefault="003745BB" w:rsidP="003745BB">
      <w:pPr>
        <w:autoSpaceDE w:val="0"/>
        <w:autoSpaceDN w:val="0"/>
        <w:adjustRightInd w:val="0"/>
        <w:spacing w:after="0" w:line="240" w:lineRule="auto"/>
        <w:jc w:val="right"/>
        <w:rPr>
          <w:rFonts w:ascii="Calibri" w:hAnsi="Calibri" w:cs="Calibri"/>
        </w:rPr>
      </w:pPr>
      <w:r>
        <w:rPr>
          <w:rFonts w:ascii="Calibri" w:hAnsi="Calibri" w:cs="Calibri"/>
        </w:rPr>
        <w:t>к закону Белгородской области</w:t>
      </w:r>
    </w:p>
    <w:p w:rsidR="003745BB" w:rsidRDefault="003745BB" w:rsidP="003745BB">
      <w:pPr>
        <w:autoSpaceDE w:val="0"/>
        <w:autoSpaceDN w:val="0"/>
        <w:adjustRightInd w:val="0"/>
        <w:spacing w:after="0" w:line="240" w:lineRule="auto"/>
        <w:jc w:val="right"/>
        <w:rPr>
          <w:rFonts w:ascii="Calibri" w:hAnsi="Calibri" w:cs="Calibri"/>
        </w:rPr>
      </w:pPr>
      <w:r>
        <w:rPr>
          <w:rFonts w:ascii="Calibri" w:hAnsi="Calibri" w:cs="Calibri"/>
        </w:rPr>
        <w:t>"Об областном бюджете на 2020 год</w:t>
      </w:r>
    </w:p>
    <w:p w:rsidR="003745BB" w:rsidRDefault="003745BB" w:rsidP="003745BB">
      <w:pPr>
        <w:autoSpaceDE w:val="0"/>
        <w:autoSpaceDN w:val="0"/>
        <w:adjustRightInd w:val="0"/>
        <w:spacing w:after="0" w:line="240" w:lineRule="auto"/>
        <w:jc w:val="right"/>
        <w:rPr>
          <w:rFonts w:ascii="Calibri" w:hAnsi="Calibri" w:cs="Calibri"/>
        </w:rPr>
      </w:pPr>
      <w:r>
        <w:rPr>
          <w:rFonts w:ascii="Calibri" w:hAnsi="Calibri" w:cs="Calibri"/>
        </w:rPr>
        <w:t>и на плановый период 2021 и 2022 годов"</w:t>
      </w:r>
    </w:p>
    <w:p w:rsidR="003745BB" w:rsidRDefault="003745BB" w:rsidP="003745BB">
      <w:pPr>
        <w:autoSpaceDE w:val="0"/>
        <w:autoSpaceDN w:val="0"/>
        <w:adjustRightInd w:val="0"/>
        <w:spacing w:after="0" w:line="240" w:lineRule="auto"/>
        <w:rPr>
          <w:rFonts w:ascii="Calibri" w:hAnsi="Calibri" w:cs="Calibri"/>
        </w:rPr>
      </w:pP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ИЗМЕНЕНИЕ РАСПРЕДЕЛЕНИЯ БЮДЖЕТНЫХ АССИГНОВАНИЙ ПО РАЗДЕЛАМ,</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ПОДРАЗДЕЛАМ, ЦЕЛЕВЫМ СТАТЬЯМ (ГОСУДАРСТВЕННЫМ ПРОГРАММАМ</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БЕЛГОРОДСКОЙ ОБЛАСТИ И НЕПРОГРАММНЫМ НАПРАВЛЕНИЯМ</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lastRenderedPageBreak/>
        <w:t>ДЕЯТЕЛЬНОСТИ), ГРУППАМ ВИДОВ РАСХОДОВ КЛАССИФИКАЦИИ РАСХОДОВ</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БЮДЖЕТА НА 2020 ГОД И НА ПЛАНОВЫЙ ПЕРИОД 2021 И 2022 ГОДОВ,</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ПРЕДУСМОТРЕННОГО ПРИЛОЖЕНИЕМ 12 К ЗАКОНУ БЕЛГОРОДСКОЙ</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ОБЛАСТИ "ОБ ОБЛАСТНОМ БЮДЖЕТЕ НА 2020 ГОД И НА</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ПЛАНОВЫЙ ПЕРИОД 2021 И 2022 ГОДОВ"</w:t>
      </w:r>
    </w:p>
    <w:p w:rsidR="003745BB" w:rsidRDefault="003745BB" w:rsidP="003745BB">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4510"/>
      </w:tblGrid>
      <w:tr w:rsidR="003745BB">
        <w:trPr>
          <w:jc w:val="center"/>
        </w:trPr>
        <w:tc>
          <w:tcPr>
            <w:tcW w:w="5000" w:type="pct"/>
            <w:tcBorders>
              <w:left w:val="single" w:sz="24" w:space="0" w:color="CED3F1"/>
              <w:right w:val="single" w:sz="24" w:space="0" w:color="F4F3F8"/>
            </w:tcBorders>
            <w:shd w:val="clear" w:color="auto" w:fill="F4F3F8"/>
          </w:tcPr>
          <w:p w:rsidR="003745BB" w:rsidRDefault="003745BB">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3745BB" w:rsidRDefault="003745BB">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(введено </w:t>
            </w:r>
            <w:hyperlink r:id="rId43" w:history="1">
              <w:r>
                <w:rPr>
                  <w:rFonts w:ascii="Calibri" w:hAnsi="Calibri" w:cs="Calibri"/>
                  <w:color w:val="0000FF"/>
                </w:rPr>
                <w:t>законом</w:t>
              </w:r>
            </w:hyperlink>
            <w:r>
              <w:rPr>
                <w:rFonts w:ascii="Calibri" w:hAnsi="Calibri" w:cs="Calibri"/>
                <w:color w:val="392C69"/>
              </w:rPr>
              <w:t xml:space="preserve"> Белгородской области от 18.03.2020 N 457)</w:t>
            </w:r>
          </w:p>
        </w:tc>
      </w:tr>
    </w:tbl>
    <w:p w:rsidR="003745BB" w:rsidRDefault="003745BB" w:rsidP="003745BB">
      <w:pPr>
        <w:autoSpaceDE w:val="0"/>
        <w:autoSpaceDN w:val="0"/>
        <w:adjustRightInd w:val="0"/>
        <w:spacing w:after="0" w:line="240" w:lineRule="auto"/>
        <w:rPr>
          <w:rFonts w:ascii="Calibri" w:hAnsi="Calibri" w:cs="Calibri"/>
        </w:rPr>
      </w:pPr>
    </w:p>
    <w:p w:rsidR="003745BB" w:rsidRDefault="003745BB" w:rsidP="003745BB">
      <w:pPr>
        <w:autoSpaceDE w:val="0"/>
        <w:autoSpaceDN w:val="0"/>
        <w:adjustRightInd w:val="0"/>
        <w:spacing w:after="0" w:line="240" w:lineRule="auto"/>
        <w:jc w:val="right"/>
        <w:rPr>
          <w:rFonts w:ascii="Calibri" w:hAnsi="Calibri" w:cs="Calibri"/>
        </w:rPr>
      </w:pPr>
      <w:r>
        <w:rPr>
          <w:rFonts w:ascii="Calibri" w:hAnsi="Calibri" w:cs="Calibri"/>
        </w:rPr>
        <w:t>(тыс. рублей)</w:t>
      </w:r>
    </w:p>
    <w:p w:rsidR="003745BB" w:rsidRDefault="003745BB" w:rsidP="003745BB">
      <w:pPr>
        <w:autoSpaceDE w:val="0"/>
        <w:autoSpaceDN w:val="0"/>
        <w:adjustRightInd w:val="0"/>
        <w:spacing w:after="0" w:line="240" w:lineRule="auto"/>
        <w:rPr>
          <w:rFonts w:ascii="Calibri" w:hAnsi="Calibri"/>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574"/>
        <w:gridCol w:w="799"/>
        <w:gridCol w:w="1189"/>
        <w:gridCol w:w="1701"/>
        <w:gridCol w:w="904"/>
        <w:gridCol w:w="1531"/>
        <w:gridCol w:w="1474"/>
        <w:gridCol w:w="1474"/>
      </w:tblGrid>
      <w:tr w:rsidR="003745BB">
        <w:tc>
          <w:tcPr>
            <w:tcW w:w="357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Наименование показателя</w:t>
            </w:r>
          </w:p>
        </w:tc>
        <w:tc>
          <w:tcPr>
            <w:tcW w:w="799"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Раздел</w:t>
            </w:r>
          </w:p>
        </w:tc>
        <w:tc>
          <w:tcPr>
            <w:tcW w:w="1189"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Подраздел</w:t>
            </w:r>
          </w:p>
        </w:tc>
        <w:tc>
          <w:tcPr>
            <w:tcW w:w="1701"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Целевая статья</w:t>
            </w:r>
          </w:p>
        </w:tc>
        <w:tc>
          <w:tcPr>
            <w:tcW w:w="90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Вид расхода</w:t>
            </w:r>
          </w:p>
        </w:tc>
        <w:tc>
          <w:tcPr>
            <w:tcW w:w="1531"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147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2021 год</w:t>
            </w:r>
          </w:p>
        </w:tc>
        <w:tc>
          <w:tcPr>
            <w:tcW w:w="147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2022 год</w:t>
            </w:r>
          </w:p>
        </w:tc>
      </w:tr>
      <w:tr w:rsidR="003745BB">
        <w:tc>
          <w:tcPr>
            <w:tcW w:w="357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w:t>
            </w:r>
          </w:p>
        </w:tc>
        <w:tc>
          <w:tcPr>
            <w:tcW w:w="799"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w:t>
            </w:r>
          </w:p>
        </w:tc>
        <w:tc>
          <w:tcPr>
            <w:tcW w:w="1189"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w:t>
            </w:r>
          </w:p>
        </w:tc>
        <w:tc>
          <w:tcPr>
            <w:tcW w:w="1701"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w:t>
            </w:r>
          </w:p>
        </w:tc>
        <w:tc>
          <w:tcPr>
            <w:tcW w:w="90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w:t>
            </w:r>
          </w:p>
        </w:tc>
        <w:tc>
          <w:tcPr>
            <w:tcW w:w="1531"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w:t>
            </w:r>
          </w:p>
        </w:tc>
        <w:tc>
          <w:tcPr>
            <w:tcW w:w="147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7</w:t>
            </w:r>
          </w:p>
        </w:tc>
        <w:tc>
          <w:tcPr>
            <w:tcW w:w="147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w:t>
            </w:r>
          </w:p>
        </w:tc>
      </w:tr>
      <w:tr w:rsidR="003745BB">
        <w:tc>
          <w:tcPr>
            <w:tcW w:w="3574" w:type="dxa"/>
            <w:tcBorders>
              <w:top w:val="single" w:sz="4" w:space="0" w:color="auto"/>
            </w:tcBorders>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Общегосударственные вопросы</w:t>
            </w:r>
          </w:p>
        </w:tc>
        <w:tc>
          <w:tcPr>
            <w:tcW w:w="799"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tcBorders>
              <w:top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+147 212,3</w:t>
            </w:r>
          </w:p>
        </w:tc>
        <w:tc>
          <w:tcPr>
            <w:tcW w:w="1474" w:type="dxa"/>
            <w:tcBorders>
              <w:top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-218 262,5</w:t>
            </w:r>
          </w:p>
        </w:tc>
        <w:tc>
          <w:tcPr>
            <w:tcW w:w="1474" w:type="dxa"/>
            <w:tcBorders>
              <w:top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-158 408,1</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+1 088,0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+1 088,0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+1 088,0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депутатов Государственной Думы и их помощников в избирательных округах (Расходы на выплаты </w:t>
            </w:r>
            <w:r>
              <w:rPr>
                <w:rFonts w:ascii="Calibri" w:hAnsi="Calibri" w:cs="Calibri"/>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99 9 00 51410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99 9 00 51420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99 9 00 51420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-669,6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-675,6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-619,6</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функций органов власти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-669,6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-675,6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-619,6</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-669,6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-675,6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-619,6</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+1 088,0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+1 131,0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+1 176,2</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+280,8</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-2 076,6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-2 076,6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-2 076,6</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Судебная система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+9 217,0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+9 217,0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мировой юстиции в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+9 217,0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"Финансовое обеспечение деятельности аппаратов мировых судей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+9 217,0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01 5 01 22110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+9 217,0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финансовых, налоговых и таможенных органов и органов </w:t>
            </w:r>
            <w:r>
              <w:rPr>
                <w:rFonts w:ascii="Calibri" w:hAnsi="Calibri" w:cs="Calibri"/>
              </w:rPr>
              <w:lastRenderedPageBreak/>
              <w:t>финансового (финансово-бюджетного) надзора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-56 112,0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-56 112,0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-56 112,0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-56 132,0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проведения выборов и референдумов</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+54 113,6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+54 113,6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+54 113,6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Проведение выборов высшего должностного лица субъекта Российской Федерации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99 9 00 00750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-130 000,0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Проведение выборов высшего должностного лица субъекта Российской Федерации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99 9 00 00750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+130 000,0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99 9 00 00770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Проведение выборов в представительные органы муниципальных образований Белгородской области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99 9 00 00770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непрограммное мероприятие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W0</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+54 113,6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Оказание содействия в подготовке проведения общероссийского голосования, а также в информировании граждан Российской Федерации о такой подготовке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W0 20350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+54 113,6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Резервные фонды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+79 781,7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+6 998,8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+6 942,9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+79 781,7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+6 998,8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+6 942,9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+79 781,7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+6 998,8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+6 942,9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+79 781,7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+6 998,8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+6 942,9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общегосударственные вопросы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+50 464,6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-233 802,7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-164 731,4</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 на 2014 - 2020 годы"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-99 756,0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-99 756,0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"Обеспечение функций органов </w:t>
            </w:r>
            <w:r>
              <w:rPr>
                <w:rFonts w:ascii="Calibri" w:hAnsi="Calibri" w:cs="Calibri"/>
              </w:rPr>
              <w:lastRenderedPageBreak/>
              <w:t>власти Белгородской области, в том числе территориальных органов"</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-99 756,0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02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-99 756,0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02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+3 381,6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+5 014,6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+5 268,6</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+3 381,6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+5 014,6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+5 268,6</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+3 381,6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+5 014,6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+5 268,6</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w:t>
            </w:r>
            <w:r>
              <w:rPr>
                <w:rFonts w:ascii="Calibri" w:hAnsi="Calibri" w:cs="Calibri"/>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+6 343,0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+6 597,0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-1 328,4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-1 328,4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-1 328,4</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"Расходы на ежегодную премию Николая Ивановича Рыжкова "Созидание"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15 6 05 29990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15 6 05 29990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+46 543,0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-139 061,3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-170 000,0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расходы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+46 543,0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-139 061,3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-170 000,0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Резервный фонд Правительства Белгородской области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+16 740,0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-139 061,3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-170 000,0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+24 124,0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w:t>
            </w:r>
            <w:r>
              <w:rPr>
                <w:rFonts w:ascii="Calibri" w:hAnsi="Calibri" w:cs="Calibri"/>
              </w:rPr>
              <w:lastRenderedPageBreak/>
              <w:t>числе территориальных органов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Национальная безопасность и правоохранительная деятельность</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Органы юстиции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4"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45" w:history="1">
              <w:r>
                <w:rPr>
                  <w:rFonts w:ascii="Calibri" w:hAnsi="Calibri" w:cs="Calibri"/>
                  <w:color w:val="0000FF"/>
                </w:rPr>
                <w:t>пунктом 1 статьи 4</w:t>
              </w:r>
            </w:hyperlink>
            <w:r>
              <w:rPr>
                <w:rFonts w:ascii="Calibri" w:hAnsi="Calibri" w:cs="Calibri"/>
              </w:rPr>
              <w:t xml:space="preserve"> </w:t>
            </w:r>
            <w:r>
              <w:rPr>
                <w:rFonts w:ascii="Calibri" w:hAnsi="Calibri" w:cs="Calibri"/>
              </w:rPr>
              <w:lastRenderedPageBreak/>
              <w:t>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01 59300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46"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И 01 59300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Защита населения и территории от чрезвычайных ситуаций природного и техногенного характера, гражданская оборона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Подпрограмма "Снижение рисков и смягчение последствий </w:t>
            </w:r>
            <w:r>
              <w:rPr>
                <w:rFonts w:ascii="Calibri" w:hAnsi="Calibri" w:cs="Calibri"/>
              </w:rPr>
              <w:lastRenderedPageBreak/>
              <w:t>чрезвычайных ситуаций природного и техногенного характера, пожарная безопасность и защита населения"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технической готовности подразделений противопожарной и спасательной служб"</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пожарной безопасности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программа Белгородской области "Обеспечение безопасности </w:t>
            </w:r>
            <w:r>
              <w:rPr>
                <w:rFonts w:ascii="Calibri" w:hAnsi="Calibri" w:cs="Calibri"/>
              </w:rPr>
              <w:lastRenderedPageBreak/>
              <w:t>жизнедеятельности населения и территорий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технической готовности подразделений противопожарной и спасательной служб"</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-8 850,0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01 3 01 00590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+8 850,0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Другие вопросы в области национальной безопасности и правоохранительной деятельности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"Укрепление общественного порядка"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01 4 03 22110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Национальная экономика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+996 386,7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+65 975,3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+65 721,2</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Общеэкономические вопросы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+468 942,3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-14 146,8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-14 626,9</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"Профилактика безнадзорности и правонарушений несовершеннолетних"</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"Профилактика безнадзорности и правонарушений несовершеннолетних"</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01 6 01 29990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"Содействие занятости населения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-11 057,7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-14 146,8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-14 626,9</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"Содействие занятости населения и социальная поддержка безработных граждан"</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-8 907,7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-11 996,8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-12 476,9</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-8 908,0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-11 997,0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-12 477,0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на выплаты персоналу в целях </w:t>
            </w:r>
            <w:r>
              <w:rPr>
                <w:rFonts w:ascii="Calibri" w:hAnsi="Calibri" w:cs="Calibri"/>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13 1 05 00590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-8 908,0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-11 997,0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-12 477,0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национального проекта "Производительность труда и поддержка занятости"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L</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"Поддержка занятости и повышение эффективности рынка труда для обеспечения роста производительности"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L3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L3 55690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"Демография"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"Содействие занятости женщин - создание дошкольного образования для детей в возрасте до трех лет"</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Переобучение и повышение квалификации женщин в период отпуска по уходу за ребенком в </w:t>
            </w:r>
            <w:r>
              <w:rPr>
                <w:rFonts w:ascii="Calibri" w:hAnsi="Calibri" w:cs="Calibri"/>
              </w:rPr>
              <w:lastRenderedPageBreak/>
              <w:t>возрасте до трех лет, а также женщин, имеющих детей дошкольного возраста, не состоящих в трудовых отношениях и обратившихся в органы службы занятости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Р2 54610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-8 950,5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Р2 54610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+3 416,1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Р2 54610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+5 534,5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мероприятий федерального проекта "Старшее поколение"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Р3 52940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+6 279,5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Р3 52940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+368,2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1 Р3 52940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-6 647,6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13 5 01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5 01 R0860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99 9 00 20380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Сельское хозяйство и рыболовство</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+4 990,0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Подпрограмма "Развитие подотрасли животноводства, </w:t>
            </w:r>
            <w:r>
              <w:rPr>
                <w:rFonts w:ascii="Calibri" w:hAnsi="Calibri" w:cs="Calibri"/>
              </w:rPr>
              <w:lastRenderedPageBreak/>
              <w:t>переработки и реализации продукции животноводства"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проведения противоэпизоотических мероприятий в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11 2 05 29940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11 2 06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11 2 06 00590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"Техническая и технологическая модернизация, инновационное развитие"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+4 990,0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"Обеспечение деятельности </w:t>
            </w:r>
            <w:r>
              <w:rPr>
                <w:rFonts w:ascii="Calibri" w:hAnsi="Calibri" w:cs="Calibri"/>
              </w:rPr>
              <w:lastRenderedPageBreak/>
              <w:t>(оказание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11 5 02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+4 990,0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11 5 02 00590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+4 990,0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отраслей агропромышленного комплекса"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И</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И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И 03 R5080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инвестиционной деятельности в агропромышленном комплексе"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Л</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инвестиционного кредитования в агропромышленном комплексе"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Л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Возмещение части процентной ставки по инвестиционным кредитам (займам) в агропромышленном комплексе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11 Л 01 60060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Транспорт</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и развитие транспортной системы"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"Государственная поддержка межмуниципальных пригородных перевозок автомобильным транспортом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10 2 04 22110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Дорожное хозяйство (дорожные фонды)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+437 225,0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+437 225,0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и развитие дорожной сети"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+357 225,0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"Содержание и ремонт автомобильных дорог общего пользования регионального значения"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-196 392,0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10 1 01 20570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-196 392,0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"Капитальный ремонт (реконструкция) автомобильных дорог и мостов общего пользования"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+169 447,0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автомобильных дорог и мостов общего пользования (Закупка товаров, работ и услуг для </w:t>
            </w:r>
            <w:r>
              <w:rPr>
                <w:rFonts w:ascii="Calibri" w:hAnsi="Calibri" w:cs="Calibri"/>
              </w:rPr>
              <w:lastRenderedPageBreak/>
              <w:t>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10 1 02 20580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-23 789,0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дорожной деятельности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10 1 02 53900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+50 787,5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дорожной деятельности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10 1 02 53900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+142 448,5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автомобильных дорог общего пользования"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-17 100,0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-537 000,0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10 1 03 40380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-17 500,0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-537 000,0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автомобильных дорог общего пользования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10 1 03 40380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"Строительство (реконструкция) межмуниципальных автомобильных дорог, соединяющих населенные пункты, </w:t>
            </w:r>
            <w:r>
              <w:rPr>
                <w:rFonts w:ascii="Calibri" w:hAnsi="Calibri" w:cs="Calibri"/>
              </w:rPr>
              <w:lastRenderedPageBreak/>
              <w:t>автомобильных дорог в районах массовой жилищной застройки"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-51 715,0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-500 000,0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10 1 04 40390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10 1 04 40390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-51 905,0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-500 000,0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10 1 04 40390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Развитие транспортной инфраструктуры на сельских территориях (Капитальные вложения в объекты </w:t>
            </w:r>
            <w:r>
              <w:rPr>
                <w:rFonts w:ascii="Calibri" w:hAnsi="Calibri" w:cs="Calibri"/>
              </w:rPr>
              <w:lastRenderedPageBreak/>
              <w:t>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04 R3720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"Дорожная сеть"</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R1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+1 037 000,0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дорожной деятельности в рамках реализации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R1 53930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10 1 R1 R0001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+416 590,0</w:t>
            </w:r>
          </w:p>
        </w:tc>
      </w:tr>
      <w:tr w:rsidR="003745BB">
        <w:tc>
          <w:tcPr>
            <w:tcW w:w="3574"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R1 R0001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+620 410,0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w:t>
            </w:r>
            <w:r>
              <w:rPr>
                <w:rFonts w:ascii="Calibri" w:hAnsi="Calibri" w:cs="Calibri"/>
              </w:rPr>
              <w:lastRenderedPageBreak/>
              <w:t>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-37 015,0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10 1 05 72110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строительство (реконструкцию) автомобильных дорог местного значения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10 1 05 72130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-729 644,0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капитальный ремонт и ремонт автомобильных дорог общего пользования населенных пунктов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10 1 05 72140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+810 133,0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10 1 05 72150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-54 504,0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"Повышение безопасности дорожного движения"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+74 745,0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+74 745,0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контроля, анализа и управления грузовыми потоками Белгородской области на базе интеллектуальных камер"</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10 4 02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контроля, анализа и управления грузовыми потоками Белгородской области на базе интеллектуальных камер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10 4 02 20620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"Общесистемные меры развития дорожного хозяйства"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4 R2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+74 745,0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+74 745,0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Внедрение автоматизированных и роботизированных технологий организации дорожного движения и контроля за соблюдением </w:t>
            </w:r>
            <w:hyperlink r:id="rId47" w:history="1">
              <w:r>
                <w:rPr>
                  <w:rFonts w:ascii="Calibri" w:hAnsi="Calibri" w:cs="Calibri"/>
                  <w:color w:val="0000FF"/>
                </w:rPr>
                <w:t>правил</w:t>
              </w:r>
            </w:hyperlink>
            <w:r>
              <w:rPr>
                <w:rFonts w:ascii="Calibri" w:hAnsi="Calibri" w:cs="Calibri"/>
              </w:rPr>
              <w:t xml:space="preserve"> дорожного движения (Закупка товаров, работ и услуг для </w:t>
            </w:r>
            <w:r>
              <w:rPr>
                <w:rFonts w:ascii="Calibri" w:hAnsi="Calibri" w:cs="Calibri"/>
              </w:rPr>
              <w:lastRenderedPageBreak/>
              <w:t>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4 R2 54180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10 4 R2 R0003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-59 850,0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-5 255,0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Связь и информатика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+71 378,4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+8 522,1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+8 748,1</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информационного общества в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+71 378,4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+8 522,1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+8 748,1</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информационного общества"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+67 180,4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+2 868,1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+2 868,1</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"Модернизация и развитие цифровой инфраструктуры"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+4 712,6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+42,3</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Модернизация и развитие цифровой инфраструктуры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14 1 03 25030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+4 712,6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+42,3</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"Модернизация, развитие и сопровождение Региональной </w:t>
            </w:r>
            <w:r>
              <w:rPr>
                <w:rFonts w:ascii="Calibri" w:hAnsi="Calibri" w:cs="Calibri"/>
              </w:rPr>
              <w:lastRenderedPageBreak/>
              <w:t>информационно-аналитической системы"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+3 659,2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+149,2</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14 1 04 25040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+3 659,2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+149,2</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информационной безопасности в информационном обществе"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+421,6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+421,6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+421,6</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14 1 05 25050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+421,6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+421,6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+421,6</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+2 255,0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14 1 06 00590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+2 255,0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14 1 08</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Внедрение и сопровождение информационной системы управления государственными и муниципальными закупками в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14 1 08 25070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внедрение и информационно-техническое сопровождение специализированных программных продуктов"</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+68 119,0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14 1 09 25080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+68 119,0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+11 987,0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"Повышение качества и доступности государственных и муниципальных услуг"</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+4 198,0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+5 654,0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+5 880,0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"Обеспечение деятельности </w:t>
            </w:r>
            <w:r>
              <w:rPr>
                <w:rFonts w:ascii="Calibri" w:hAnsi="Calibri" w:cs="Calibri"/>
              </w:rPr>
              <w:lastRenderedPageBreak/>
              <w:t>(оказание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+4 198,0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+5 654,0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+5 880,0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14 2 02 00590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+4 198,0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+5 654,0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+5 880,0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национальной экономики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-11 149,0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09 3 03 00590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-8 400,0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информационного общества в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-2 749,0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"Повышение качества и доступности государственных и муниципальных услуг"</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-2 749,0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-2 749,0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14 2 02 22110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-2 749,0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Жилищно-коммунальное хозяйство</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+911 118,4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+170 980,0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Жилищное хозяйство</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+123 783,5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программа Белгородской области "Обеспечение доступным и комфортным жильем и </w:t>
            </w:r>
            <w:r>
              <w:rPr>
                <w:rFonts w:ascii="Calibri" w:hAnsi="Calibri" w:cs="Calibri"/>
              </w:rPr>
              <w:lastRenderedPageBreak/>
              <w:t>коммунальными услугами жителей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+121 773,1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развития жилищного строительства"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+121 773,1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мероприятий по переселению граждан из аварийного жилищного фонда"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09 1 14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09 1 14 60560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-30 575,5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09 1 14 71390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+30 575,6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"Обеспечение устойчивого сокращения непригодного для проживания жилищного фонда"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+121 773,0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w:t>
            </w:r>
            <w:r>
              <w:rPr>
                <w:rFonts w:ascii="Calibri" w:hAnsi="Calibri" w:cs="Calibri"/>
              </w:rPr>
              <w:lastRenderedPageBreak/>
              <w:t>(Капитальные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F3 67483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+6 668,5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F3 67483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+103 989,2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F3 67484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+6 257,6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F3 67484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+4 857,7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мероприятий по капитальному ремонту многоквартирных домов"</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капитальному ремонту многоквартирных домов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09 2 01 60570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-91 368,4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09 2 01 60570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+91 368,4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+2 010,4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+2 010,4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99 9 00 09501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+2 010,4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Коммунальное хозяйство</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+472 166,9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+170 980,0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+472 166,9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+170 980,0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+188 146,7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+20 980,0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"Инженерное обустройство микрорайонов массовой застройки индивидуального жилищного строительства"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+188 146,0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09 1 09 43780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+166 026,0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инженерное обустройство микрорайонов массовой застройки индивидуального жилищного строительства в Белгородской </w:t>
            </w:r>
            <w:r>
              <w:rPr>
                <w:rFonts w:ascii="Calibri" w:hAnsi="Calibri" w:cs="Calibri"/>
              </w:rPr>
              <w:lastRenderedPageBreak/>
              <w:t>области, в том числе земельных участков, выданных многодетным семьям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09 1 09 73780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+22 120,0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"Жилье"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+20 980,0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 50210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 F0000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+20 980,0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"Создание условий для обеспечения населения качественными услугами жилищно-коммунального хозяйства"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+29 760,0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обеспечению населения чистой питьевой водой"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+29 760,0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реализацию мероприятий по обеспечению населения чистой питьевой водой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09 2 05 71090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+29 760,0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"Развитие и модернизация коммунального комплекса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+254 260,2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-113 427,2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09 4 01 60530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-113 427,2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+116 427,2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09 4 02 60540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+116 427,2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мероприятий по модернизации систем коммунальной инфраструктуры"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+251 260,2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09 4 03 09505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+254 260,2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09 4 03 09605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Благоустройство</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+315 168,0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+315 168,0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"Создание условий для обеспечения населения качественными услугами жилищно-коммунального хозяйства"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+315 168,0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09 2 12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+315 168,0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09 2 12 71320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+315 168,0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Охрана окружающей среды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охраны окружающей среды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"Обеспечение реализации государственной программы"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12 6 01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эффективных механизмов управления в отрасли обращения с твердыми коммунальными отходами"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12 7 01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Создание эффективных механизмов управления в области обращения с твердыми коммунальными отходами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12 7 01 71430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"Субсидии на разработку проектно-сметной </w:t>
            </w:r>
            <w:r>
              <w:rPr>
                <w:rFonts w:ascii="Calibri" w:hAnsi="Calibri" w:cs="Calibri"/>
              </w:rPr>
              <w:lastRenderedPageBreak/>
              <w:t>документации на рекультивацию объектов накопленного вреда окружающей среде"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06</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12 7 11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12 7 11 71410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Образование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-217 848,2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993 098,1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1 413 510,3</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Дошкольное образование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+40 760,8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-226 317,5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-160 555,0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+38 109,8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-95 067,5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-75 409,0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дошкольного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+38 109,8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-95 067,5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-75 409,0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образовательных программ дошкольного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"Развитие инфраструктуры системы дошкольного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-54 476,0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-124 426,0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-75 409,0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02 1 04 40370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-82 557,0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-225 443,0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02 1 04 72120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-54 476,0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-41 869,0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+150 034,0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"Содействие занятости женщин - создание условий дошкольного образования для детей в возрасте до трех лет"</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Р2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+92 032,8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+29 358,5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w:t>
            </w:r>
            <w:r>
              <w:rPr>
                <w:rFonts w:ascii="Calibri" w:hAnsi="Calibri" w:cs="Calibri"/>
              </w:rPr>
              <w:lastRenderedPageBreak/>
              <w:t>программам дошкольного образования, в том числе адаптированным, и присмотр и уход за детьми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Р2 52530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-39 481,1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Создание дополнительных мест для детей в возрасте от 1,5 до 3 лет любой направленности в организациях, осуществляющих образовательную деятельность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Р2 52530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+39 481,1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Р2 Р0000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+92 902,0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+29 061,3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1 Р2 Р0000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-869,2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+2 651,0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-131 250,0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-85 146,0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Подпрограмма "Стимулирование развития жилищного строительства </w:t>
            </w:r>
            <w:r>
              <w:rPr>
                <w:rFonts w:ascii="Calibri" w:hAnsi="Calibri" w:cs="Calibri"/>
              </w:rPr>
              <w:lastRenderedPageBreak/>
              <w:t>на территории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+2 651,0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-131 250,0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-85 146,0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"Жилье"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+2 651,0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-131 250,0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-85 146,0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 F0000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+2 651,0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-131 250,0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-85 146,0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Общее образование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-109 978,9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+898 949,0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+1 625 593,9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-65 544,0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+599 466,0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+600 851,9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общего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-65 544,0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+599 466,0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+600 851,9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программ общего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-60 445,4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599 465,8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+600 851,8</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+2 665,0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-97 304,2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-100 559,8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-99 173,8</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R3040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+10 593,2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+27 588,8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+27 588,8</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02 2 01 23060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реализацию государственного стандарта общего образования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02 2 01 73040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-200 699,0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R3030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+442,7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+1 328,0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+1 328,0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R3030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+206 184,7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+618 554,8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+618 554,8</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Ежемесячное денежное вознаграждение за классное </w:t>
            </w:r>
            <w:r>
              <w:rPr>
                <w:rFonts w:ascii="Calibri" w:hAnsi="Calibri" w:cs="Calibri"/>
              </w:rPr>
              <w:lastRenderedPageBreak/>
              <w:t>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01 R3030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+17 551,2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+52 653,0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+52 653,0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по развитию общего образования, выявление и поддержка одаренных детей"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02 2 05 29990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02 2 05 29990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02 2 05 29990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+6 750,0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общего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+389,2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создание в общеобразовательных организациях, расположенных в </w:t>
            </w:r>
            <w:r>
              <w:rPr>
                <w:rFonts w:ascii="Calibri" w:hAnsi="Calibri" w:cs="Calibri"/>
              </w:rPr>
              <w:lastRenderedPageBreak/>
              <w:t>сельской местности и малых городах, условий для занятий физической культурой и спортом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06 R0970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+389,2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02 2 13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02 2 13 72120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+6 834,2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13 R2550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-6 834,2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"Успех каждого ребенка"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Е2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-9 337,8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Е2 50970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национального проекта "Образование"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Е2 Е0000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-9 338,0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физической культуры и спорта в Белгородской области на 2014 - 2020 годы"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+52 728,0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+56 734,0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+54 780,0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системы подготовки спортивного резерва и спорта высших достижений"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+52 728,0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+56 734,0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+54 780,0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+52 728,0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+56 734,0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+54 780,0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06 2 02 00590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+52 473,0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+56 167,0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+54 213,0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06 2 02 23060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02 R3030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+468,0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+488 558,0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+687 172,0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+488 558,0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+687 172,0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"Жилье"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+488 558,0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+687 172,0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национального проекта "Жилье и городская среда" (Капитальные вложения в объекты </w:t>
            </w:r>
            <w:r>
              <w:rPr>
                <w:rFonts w:ascii="Calibri" w:hAnsi="Calibri" w:cs="Calibri"/>
              </w:rPr>
              <w:lastRenderedPageBreak/>
              <w:t>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F1 F0000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+488 558,0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+687 172,0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"Создание новых мест в общеобразовательных организациях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-97 162,9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-245 809,0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+282 790,0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создания новых мест в общеобразовательных организациях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-97 162,9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-245 809,0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+282 790,0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безопасных условий пребывания детей в общеобразовательных организациях"</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-97 163,0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-245 809,0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+282 790,0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17 1 02 22110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17 1 02 71120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+13 435,0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17 1 02 72120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-70 598,0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-285 809,0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+282 790,0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"Современная школа"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Е1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"Образование"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17 1 Е1 Е0000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Дополнительное образование детей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-13 459,0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+103 212,7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+35 110,5</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-13 459,0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+103 212,7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+35 110,5</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дополнительного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-13 459,0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+103 212,7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+35 110,5</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дополнительных общеобразовательных (общеразвивающих) программ"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"Развитие инфраструктуры системы дополнительного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-13 159,0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+103 212,7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+35 110,5</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+2 645,0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02 3 03 71120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-40 500,0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+2 670,0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02 3 03 72120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-52 758,1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-18 522,1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-8 631,0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модернизации региональных и муниципальных детских школ искусств по видам искусств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03 R3060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+77 454,1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+119 064,8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мероприятий по модернизации региональных и муниципальных детских школ искусств по видам искусств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3 03 R3060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+43 741,5</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Среднее профессиональное образование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-206 166,1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+217 293,9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-86 599,1</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-206 166,1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+217 293,9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-86 599,1</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-206 166,1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+217 293,9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-86 599,1</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+3 997,3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+3 997,3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"Содействие развитию профессионального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-2 305,4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-23,1</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15 2 04 29990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-1 817,4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-23,1</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15 2 04 29990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15 2 05 40370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"Капитальный ремонт объектов государственной собственности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-212 567,0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+217 317,0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-86 576,0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15 2 06 22110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-212 567,0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+217 317,0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-86 576,0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Профессиональная подготовка, переподготовка и повышение квалификации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государственной гражданской и муниципальной службы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"Кадровое обеспечение государственной гражданской и муниципальной службы"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15 1 01 21010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Повышение квалификации, профессиональная подготовка и переподготовка кадров (Предоставление субсидий </w:t>
            </w:r>
            <w:r>
              <w:rPr>
                <w:rFonts w:ascii="Calibri" w:hAnsi="Calibri" w:cs="Calibri"/>
              </w:rPr>
              <w:lastRenderedPageBreak/>
              <w:t>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15 1 01 21010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"Противодействие коррупции"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15 7</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"Повышение квалификации, профессиональная подготовка и переподготовка кадров"</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15 7 01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15 7 01 21010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15 7 01 21010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Молодежная политика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+77 941,3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+11 453,0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"Организация отдыха и оздоровление детей и подростков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+11 453,0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"Проведение детской оздоровительной кампании"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02 6 01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+11 453,0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02 6 01 20650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-2 993,0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-3 237,0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02 6 01 20650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+14 182,0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+3 237,0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проведение оздоровительной кампании детей (Иные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02 6 01 70650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+55 001,0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"Молодость Белгородчины"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+55 001,0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"Создание условий успешной социализации и </w:t>
            </w:r>
            <w:r>
              <w:rPr>
                <w:rFonts w:ascii="Calibri" w:hAnsi="Calibri" w:cs="Calibri"/>
              </w:rPr>
              <w:lastRenderedPageBreak/>
              <w:t>эффективной самореализации молодежи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+55 001,0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+55 001,0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15 5 01 29990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"Патриотическое воспитание граждан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"Совершенствование форм и методов работы по патриотическому воспитанию"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15 8 02 29990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добровольческого (волонтерского) движения на территории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15 9 01 29990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+11 487,3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расходы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+11 487,3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непрограммное мероприятие "Оказание содействия в подготовке проведения общероссийского голосования, а также в информировании граждан </w:t>
            </w:r>
            <w:r>
              <w:rPr>
                <w:rFonts w:ascii="Calibri" w:hAnsi="Calibri" w:cs="Calibri"/>
              </w:rPr>
              <w:lastRenderedPageBreak/>
              <w:t>Российской Федерации о такой подготовке"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W0</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+11 487,3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Оказание содействия в подготовке проведения общероссийского голосования, а также в информировании граждан Российской Федерации о такой подготовке (Закупка товаров, работ и услуг для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W0 20350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+11 487,3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Прикладные научные исследования в области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"Наука"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"Содействие развитию вузовской науки"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15 3 01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15 3 01 29990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-6 906,3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"Развитие образования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системы оценки качества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"Осуществление механизмов контроля качества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02 4 02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02 4 02 29990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политика в сфере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-1 102,0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48" w:history="1">
              <w:r>
                <w:rPr>
                  <w:rFonts w:ascii="Calibri" w:hAnsi="Calibri" w:cs="Calibri"/>
                  <w:color w:val="0000FF"/>
                </w:rPr>
                <w:t>частью 1 статьи 7</w:t>
              </w:r>
            </w:hyperlink>
            <w:r>
              <w:rPr>
                <w:rFonts w:ascii="Calibri" w:hAnsi="Calibri" w:cs="Calibri"/>
              </w:rPr>
              <w:t xml:space="preserve"> Федерального закона "Об образовании в Российской Федерации" полномочий Российской Федерации в сфере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49" w:history="1">
              <w:r>
                <w:rPr>
                  <w:rFonts w:ascii="Calibri" w:hAnsi="Calibri" w:cs="Calibri"/>
                  <w:color w:val="0000FF"/>
                </w:rPr>
                <w:t>частью 1 статьи 7</w:t>
              </w:r>
            </w:hyperlink>
            <w:r>
              <w:rPr>
                <w:rFonts w:ascii="Calibri" w:hAnsi="Calibri" w:cs="Calibri"/>
              </w:rPr>
              <w:t xml:space="preserve"> Федерального закона от 29 декабря </w:t>
            </w:r>
            <w:r>
              <w:rPr>
                <w:rFonts w:ascii="Calibri" w:hAnsi="Calibri" w:cs="Calibri"/>
              </w:rPr>
              <w:lastRenderedPageBreak/>
              <w:t>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02 5 01 59900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50" w:history="1">
              <w:r>
                <w:rPr>
                  <w:rFonts w:ascii="Calibri" w:hAnsi="Calibri" w:cs="Calibri"/>
                  <w:color w:val="0000FF"/>
                </w:rPr>
                <w:t>частью 1 статьи 7</w:t>
              </w:r>
            </w:hyperlink>
            <w:r>
              <w:rPr>
                <w:rFonts w:ascii="Calibri" w:hAnsi="Calibri" w:cs="Calibri"/>
              </w:rP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02 5 01 59900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в сфере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02 5 06 29990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+3 929,0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02 5 06 29990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-4 431,0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02 5 07</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02 5 07 00590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-5 484,0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02 5 07 00590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+5 484,0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w:t>
            </w:r>
            <w:r>
              <w:rPr>
                <w:rFonts w:ascii="Calibri" w:hAnsi="Calibri" w:cs="Calibri"/>
              </w:rPr>
              <w:lastRenderedPageBreak/>
              <w:t>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02 5 07 00590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Стратегия "Доброжелательная школа"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государственных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02 5 09 29990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-13 600,0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02 5 09 29990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+13 600,0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-6 385,3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государственной гражданской и муниципальной службы"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15 1 02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-6 385,3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"Обеспечение деятельности </w:t>
            </w:r>
            <w:r>
              <w:rPr>
                <w:rFonts w:ascii="Calibri" w:hAnsi="Calibri" w:cs="Calibri"/>
              </w:rPr>
              <w:lastRenderedPageBreak/>
              <w:t>(оказание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-6 385,3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+39 345,6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+8 784,1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-52 800,0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(Закупка товаров, работ и услуг для обеспечения </w:t>
            </w:r>
            <w:r>
              <w:rPr>
                <w:rFonts w:ascii="Calibri" w:hAnsi="Calibri" w:cs="Calibri"/>
              </w:rPr>
              <w:lastRenderedPageBreak/>
              <w:t>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15 2 01 29990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-1 715,0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Культура, кинематография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-571 393,4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-206 481,5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-106 137,2</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Культура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-566 116,0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-210 766,0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-106 138,0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культуры и искусства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-566 116,0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-210 766,0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-106 138,0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библиотечного дела"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(Закупка </w:t>
            </w:r>
            <w:r>
              <w:rPr>
                <w:rFonts w:ascii="Calibri" w:hAnsi="Calibri" w:cs="Calibri"/>
              </w:rPr>
              <w:lastRenderedPageBreak/>
              <w:t>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05 1 01 00590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музейного дела"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-22 639,0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+24 704,0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-24 475,0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+24 704,0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05 2 04 22110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-12 620,0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+12 620,0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05 2 04 29990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05 2 04 40370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-39 084,0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05 2 04 71120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+10 914,0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05 2 04 72120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+3 015,0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"Культурно-досуговая деятельность и народное творчество"</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-242 286,0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+218 050,0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-106 138,0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-266 212,0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+218 050,0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-106 138,0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-74 130,0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+74 130,0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-146 000,0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-173 138,0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05 3 04 71120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+120 878,0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+4 590,0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05 3 04 72120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-166 960,0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+58 920,0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+62 410,0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"Культурная среда"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А1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+23 926,0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3 А1 А0000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+23 926,0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искусства"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-301 467,0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-453 520,0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"Развитие инфраструктуры сферы культуры"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-301 467,0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-453 520,0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05 5 04 22110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-301 467,0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-453 520,0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культуры, кинематографии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-5 277,4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+4 284,5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+0,8</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культуры и искусства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-5 277,4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+4 284,5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+0,8</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музейного дела"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+10 709,4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+10 709,4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2 05 R2990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+10 709,4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охрана, сохранение и популяризация объектов культурного наследия (памятников истории и культуры)"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+849,2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+4 284,5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+0,8</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"Сохранение объектов культурного наследия (памятников истории и культуры)"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05 4 04 22110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+5 132,0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05 4 04 22210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+0,8</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4 05 R2990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+0,8</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политика в сфере культуры"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-16 836,0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и государственных учреждений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-16 836,0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05 6 01 00590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-16 836,0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Здравоохранение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-68 388,0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-177 501,0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-287 453,0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Стационарная медицинская помощь</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-375 151,0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-329 083,0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-149 337,0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-375 151,0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-329 083,0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-149 337,0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первичной медико-санитарной помощи"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-7 392,0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-6 048,0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"Строительство, реконструкция, выкуп, капитальный ремонт объектов здравоохранения"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-7 392,0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-6 048,0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-7 392,0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03 2 03 40390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-6 048,0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-278 516,0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+476 364,0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-143 289,0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"Закупки оборудования (включая медицинское)"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+1 368,0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+387 918,0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+138 114,0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Закупки оборудования (включая медицинское)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-4 647,0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+24 603,0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+24 794,0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+6 015,0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+363 315,0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+113 320,0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03 3 08</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-279 884,0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+88 446,0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-281 403,0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03 3 08 22110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+53 836,0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+250 232,0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-281 403,0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03 3 08 40370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-333 720,0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-161 786,0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"Охрана здоровья матери и ребенка"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-297 334,0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-798 055,0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-86 649,0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+11 157,0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03 5 06 22110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-89 194,0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+11 157,0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03 5 06 40370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+2 545,0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"Развитие детского здравоохранения, включая создание современной инфраструктуры оказания медицинской помощи детям"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N4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-210 685,0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-809 212,0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национального проекта "Здравоохранение" (Капитальные вложения в объекты </w:t>
            </w:r>
            <w:r>
              <w:rPr>
                <w:rFonts w:ascii="Calibri" w:hAnsi="Calibri" w:cs="Calibri"/>
              </w:rPr>
              <w:lastRenderedPageBreak/>
              <w:t>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N4 N0000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-184 312,0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-810 888,0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N4 N0000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-26 373,0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+1 676,0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+200 699,0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+200 699,0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+200 699,0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+200 699,0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Амбулаторная помощь</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+362 376,0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+155 066,0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+15 568,0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+362 376,0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+155 066,0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+15 568,0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первичной медико-санитарной помощи"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- 8 622,0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выкуп, капитальный ремонт объектов здравоохранения"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-8 622,0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03 2 03 22110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-8 622,0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+165 566,0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+115 566,0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+15 568,0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w:t>
            </w:r>
            <w:r>
              <w:rPr>
                <w:rFonts w:ascii="Calibri" w:hAnsi="Calibri" w:cs="Calibri"/>
              </w:rPr>
              <w:lastRenderedPageBreak/>
              <w:t>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03 3 02 20140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"Закупки оборудования (включая медицинское)"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+115 566,0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+15 566,0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Закупки оборудования (включая медицинское)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+115 566,0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+15 566,0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+46 810,0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+39 500,0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+8 622,0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+46 810,0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+39 500,0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+8 622,0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03 5 06 22110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+46 810,0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+39 500,0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+8 622,0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системы лекарственного обеспечения, в том числе в амбулаторных условиях"</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"Централизованная закупка лекарственных препаратов и изделий медицинского назначения"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03 9 01 20060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Скорая медицинская помощь</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-20 159,0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-20 159,0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-20 159,0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03 3 08</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-20 719,0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w:t>
            </w:r>
            <w:r>
              <w:rPr>
                <w:rFonts w:ascii="Calibri" w:hAnsi="Calibri" w:cs="Calibri"/>
              </w:rPr>
              <w:lastRenderedPageBreak/>
              <w:t>(Предоставление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03 3 08 22110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-20 719,0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"Закупки оборудования (включая медицинское)"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Санаторно-оздоровительная помощь</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-18 820,0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-18 820,0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медицинской реабилитации и санаторно-курортного лечения, в том числе детей"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-18 820,0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-18 820,0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w:t>
            </w:r>
            <w:r>
              <w:rPr>
                <w:rFonts w:ascii="Calibri" w:hAnsi="Calibri" w:cs="Calibri"/>
              </w:rPr>
              <w:lastRenderedPageBreak/>
              <w:t>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-13 438,0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03 6 03 40370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-5 382,0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здравоохранения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-16 634,0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-153 682,0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-16 634,0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-153 682,0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-21 734,0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-153 682,0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"Закупка оборудования (включая медицинское)"</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-16 934,0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-153 682,0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Закупка оборудования (включая медицинское)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-16 200,0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-3 950,0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-154 150,0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03 3 07 20880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+468,0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"Борьба с онкологическими заболеваниями"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3 N3 N0000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Д 04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Социальная политика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+814 291,9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+149 897,7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+207 675,7</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Социальное обеспечение населения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-107 102,5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+178 786,7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+178 786,7</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 на 2014 - 2020 годы"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"Развитие общего образования"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обучающихся"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Меры социальной поддержки многодетных семей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02 2 02 12240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-28 114,0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-30 938,0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-33 208,0</w:t>
            </w:r>
          </w:p>
        </w:tc>
      </w:tr>
      <w:tr w:rsidR="003745BB">
        <w:tc>
          <w:tcPr>
            <w:tcW w:w="3574"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02 2 02 12240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+28 114,0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+30 938,0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+33 208,0</w:t>
            </w:r>
          </w:p>
        </w:tc>
      </w:tr>
      <w:tr w:rsidR="003745BB">
        <w:tc>
          <w:tcPr>
            <w:tcW w:w="3574"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"Кадровое обеспечение системы здравоохранения"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w:t>
            </w:r>
            <w:r>
              <w:rPr>
                <w:rFonts w:ascii="Calibri" w:hAnsi="Calibri" w:cs="Calibri"/>
              </w:rPr>
              <w:lastRenderedPageBreak/>
              <w:t>государственных учреждений здравоохранения"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03 8 04 19990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+11 999,0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03 8 04 19990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+3 463,0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Ежемесячная денежная выплата по оплате жилых помещений, отопления и освещения медицинским и фармацевтическим работникам областных </w:t>
            </w:r>
            <w:r>
              <w:rPr>
                <w:rFonts w:ascii="Calibri" w:hAnsi="Calibri" w:cs="Calibri"/>
              </w:rPr>
              <w:lastRenderedPageBreak/>
              <w:t>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03 8 04 19990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-15 462,0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+176 636,7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+176 636,7</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мер социальной поддержки отдельных категорий граждан"</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+176 636,7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+176 636,7</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"Оплата жилищно-коммунальных услуг отдельным категориям граждан"</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отдельных категорий граждан"</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+176 636,7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+176 636,7</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04 1 02 54040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+176 636,7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+176 636,7</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"Модернизация и развитие социального обслуживания населения"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"Оказание социальных услуг населению организациями социального обслуживания"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+1 537,0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+1 537,0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+1 537,0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-1 834,0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жильем ветеранов, инвалидов и семей, имеющих детей-инвалидов"</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51" w:history="1">
              <w:r>
                <w:rPr>
                  <w:rFonts w:ascii="Calibri" w:hAnsi="Calibri" w:cs="Calibri"/>
                  <w:color w:val="0000FF"/>
                </w:rPr>
                <w:t>законом</w:t>
              </w:r>
            </w:hyperlink>
            <w:r>
              <w:rPr>
                <w:rFonts w:ascii="Calibri" w:hAnsi="Calibri" w:cs="Calibri"/>
              </w:rPr>
              <w:t xml:space="preserve"> от 12 января 1995 года N 5-ФЗ "О ветеранах"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09 1 05 51350</w:t>
            </w:r>
          </w:p>
        </w:tc>
        <w:tc>
          <w:tcPr>
            <w:tcW w:w="904"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-289,1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52" w:history="1">
              <w:r>
                <w:rPr>
                  <w:rFonts w:ascii="Calibri" w:hAnsi="Calibri" w:cs="Calibri"/>
                  <w:color w:val="0000FF"/>
                </w:rPr>
                <w:t>законом</w:t>
              </w:r>
            </w:hyperlink>
            <w:r>
              <w:rPr>
                <w:rFonts w:ascii="Calibri" w:hAnsi="Calibri" w:cs="Calibri"/>
              </w:rPr>
              <w:t xml:space="preserve"> от 12 января 1995 года N 5-ФЗ "О ветеранах"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09 1 05 51350</w:t>
            </w:r>
          </w:p>
        </w:tc>
        <w:tc>
          <w:tcPr>
            <w:tcW w:w="904"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+289,1</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w:t>
            </w:r>
            <w:r>
              <w:rPr>
                <w:rFonts w:ascii="Calibri" w:hAnsi="Calibri" w:cs="Calibri"/>
              </w:rPr>
              <w:lastRenderedPageBreak/>
              <w:t xml:space="preserve">Федеральным </w:t>
            </w:r>
            <w:hyperlink r:id="rId53" w:history="1">
              <w:r>
                <w:rPr>
                  <w:rFonts w:ascii="Calibri" w:hAnsi="Calibri" w:cs="Calibri"/>
                  <w:color w:val="0000FF"/>
                </w:rPr>
                <w:t>законом</w:t>
              </w:r>
            </w:hyperlink>
            <w:r>
              <w:rPr>
                <w:rFonts w:ascii="Calibri" w:hAnsi="Calibri" w:cs="Calibri"/>
              </w:rP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09 1 05 51760</w:t>
            </w:r>
          </w:p>
        </w:tc>
        <w:tc>
          <w:tcPr>
            <w:tcW w:w="904"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-206,5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54" w:history="1">
              <w:r>
                <w:rPr>
                  <w:rFonts w:ascii="Calibri" w:hAnsi="Calibri" w:cs="Calibri"/>
                  <w:color w:val="0000FF"/>
                </w:rPr>
                <w:t>законом</w:t>
              </w:r>
            </w:hyperlink>
            <w:r>
              <w:rPr>
                <w:rFonts w:ascii="Calibri" w:hAnsi="Calibri" w:cs="Calibri"/>
              </w:rPr>
              <w:t xml:space="preserve"> от 24 ноября 1995 года N 181-ФЗ "О социальной защите инвалидов в Российской Федерации"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09 1 05 51760</w:t>
            </w:r>
          </w:p>
        </w:tc>
        <w:tc>
          <w:tcPr>
            <w:tcW w:w="904"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+206,5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в области улучшения жилищных условий иных категорий граждан"</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09 1 08</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09 1 08 40390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-109 300,0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"Содействие занятости населения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"Оказание содействия добровольному переселению в Белгородскую область соотечественников, проживающих за рубежом"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13 5 02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13 5 02 R0860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+2 150,0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Охрана семьи и детства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+918 617,4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+867 088,2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"Социальная поддержка семьи и детей"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+867 088,2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"Предоставление мер социальной поддержки семьям и детям"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+844 333,8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ежемесячных выплат на детей в возрасте от 3 до 7 лет включительно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04 3 01 53020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+827 278,8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04 3 01 73000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+17 055,0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"Финансовая поддержка семей при рождении детей"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Р1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+22 754,4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3 Р1 50840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+22 754,4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программа Белгородской области "Обеспечение доступным и комфортным жильем и </w:t>
            </w:r>
            <w:r>
              <w:rPr>
                <w:rFonts w:ascii="Calibri" w:hAnsi="Calibri" w:cs="Calibri"/>
              </w:rPr>
              <w:lastRenderedPageBreak/>
              <w:t>коммунальными услугами жителей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+51 529,2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+51 529,2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жильем молодых семей"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обеспечению жильем молодых семей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09 1 06 23770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реализацию мероприятий по обеспечению жильем молодых семей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09 1 06 73770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обеспечению жильем молодых семей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06 R4970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жильем детей-сирот, детей, оставшихся без попечения родителей, и лиц из их числа"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09 1 07</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+51 527,9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на предоставление жилых помещений детям-сиротам и детям, оставшимся без попечения </w:t>
            </w:r>
            <w:r>
              <w:rPr>
                <w:rFonts w:ascii="Calibri" w:hAnsi="Calibri" w:cs="Calibri"/>
              </w:rPr>
              <w:lastRenderedPageBreak/>
              <w:t>родителей, лицам из их числа по договорам найма специализированных жилых помещений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09 1 07 70820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+51 527,9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социальной политики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+2 777,0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+28 889,0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+2 777,0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+28 889,0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мер социальной поддержки отдельных категорий граждан"</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+2 777,0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+28 889,0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"Укрепление материально-технической базы организаций социального обслуживания населения"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+2 777,0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+28 889,0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04 2 02 22110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+2 777,0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+28 889,0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Физическая культура и спорт</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-100 616,4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+395 395,5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-172 626,9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Массовый спорт</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-22 950,0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"Развитие физической культуры и спорта в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-22 950,0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физической культуры и массового спорта"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-22 950,0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"Спорт - норма жизни"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Р5</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-22 950,0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Р5 Р0000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-22 950,0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Спорт высших достижений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+17 818,0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+16 804,0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+17 372,0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физической культуры и спорта в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+17 818,0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+16 804,0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+17 372,0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системы подготовки спортивного резерва и спорта высших достижений"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+17 818,0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+16 804,0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+17 372,0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w:t>
            </w:r>
            <w:r>
              <w:rPr>
                <w:rFonts w:ascii="Calibri" w:hAnsi="Calibri" w:cs="Calibri"/>
              </w:rPr>
              <w:lastRenderedPageBreak/>
              <w:t>чемпионатов и первенств по видам спорта"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06 2 01 20550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+16 318,0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+16 804,0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+17 372,0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06 2 02 00590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+16 318,0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+16 804,0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+17 372,0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физической культуры и спорта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-118 257,8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+378 591,5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-167 048,9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физической культуры и спорта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-118 257,8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+378 591,5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-167 048,9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физической культуры и массового спорта"</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-137 787,8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+378 591,5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-167 048,9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"Создание спортивной инфраструктуры и материально-технической базы для занятий физической культурой и спортом"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-137 787,8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+378 591,5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-167 048,9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+6 570,0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06 1 03 29990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+52 647,2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-81 460,9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-101 354,0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06 1 03 40370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-202 514,0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+450 052,4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-38 644,9</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в объекты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06 1 03 71120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+22 950,0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06 1 03 72120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+5 509,0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системы подготовки спортивного резерва и спорта высших достижений"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+19 530,0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спортивных учреждений"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06 2 03</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+19 530,0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06 2 03 72120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+19 530,0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Средства массовой информации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средств массовой информации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"Открытая власть"</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07 2</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07 2 01</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(Закупка товаров, работ и услуг для обеспечения государственных (муниципальных) нужд)</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07 2 01 29990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center"/>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07 2 01 29990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+600,0</w:t>
            </w: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общего характера бюджетам бюджетной системы Российской Федерации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+193 390,0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Дотации на выравнивание бюджетной обеспеченности субъектов Российской Федерации и муниципальных образований</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-51 610,0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-51 610,0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-51 610,0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Дотации на выравнивание бюджетной обеспеченности муниципальных районов (городских округов)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99 9 00 70010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-51 610,0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дотации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rPr>
                <w:rFonts w:ascii="Calibri" w:hAnsi="Calibri" w:cs="Calibri"/>
              </w:rPr>
            </w:pPr>
            <w:r>
              <w:rPr>
                <w:rFonts w:ascii="Calibri" w:hAnsi="Calibri" w:cs="Calibri"/>
              </w:rPr>
              <w:t>99 9 00 70020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r w:rsidR="003745BB">
        <w:tc>
          <w:tcPr>
            <w:tcW w:w="3574" w:type="dxa"/>
            <w:vAlign w:val="bottom"/>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79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189"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rPr>
                <w:rFonts w:ascii="Calibri" w:hAnsi="Calibri" w:cs="Calibri"/>
              </w:rPr>
            </w:pPr>
          </w:p>
        </w:tc>
        <w:tc>
          <w:tcPr>
            <w:tcW w:w="904" w:type="dxa"/>
            <w:vAlign w:val="bottom"/>
          </w:tcPr>
          <w:p w:rsidR="003745BB" w:rsidRDefault="003745BB">
            <w:pPr>
              <w:autoSpaceDE w:val="0"/>
              <w:autoSpaceDN w:val="0"/>
              <w:adjustRightInd w:val="0"/>
              <w:spacing w:after="0" w:line="240" w:lineRule="auto"/>
              <w:rPr>
                <w:rFonts w:ascii="Calibri" w:hAnsi="Calibri" w:cs="Calibri"/>
              </w:rPr>
            </w:pPr>
          </w:p>
        </w:tc>
        <w:tc>
          <w:tcPr>
            <w:tcW w:w="153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+2 082 697,3</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+1 173 701,6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+962 884,0</w:t>
            </w:r>
          </w:p>
        </w:tc>
      </w:tr>
    </w:tbl>
    <w:p w:rsidR="003745BB" w:rsidRDefault="003745BB" w:rsidP="003745BB">
      <w:pPr>
        <w:autoSpaceDE w:val="0"/>
        <w:autoSpaceDN w:val="0"/>
        <w:adjustRightInd w:val="0"/>
        <w:spacing w:after="0" w:line="240" w:lineRule="auto"/>
        <w:ind w:firstLine="540"/>
        <w:jc w:val="both"/>
        <w:rPr>
          <w:rFonts w:ascii="Calibri" w:hAnsi="Calibri" w:cs="Calibri"/>
        </w:rPr>
      </w:pPr>
    </w:p>
    <w:p w:rsidR="003745BB" w:rsidRDefault="003745BB" w:rsidP="003745BB">
      <w:pPr>
        <w:autoSpaceDE w:val="0"/>
        <w:autoSpaceDN w:val="0"/>
        <w:adjustRightInd w:val="0"/>
        <w:spacing w:after="0" w:line="240" w:lineRule="auto"/>
        <w:ind w:firstLine="540"/>
        <w:jc w:val="both"/>
        <w:rPr>
          <w:rFonts w:ascii="Calibri" w:hAnsi="Calibri" w:cs="Calibri"/>
        </w:rPr>
      </w:pPr>
    </w:p>
    <w:p w:rsidR="003745BB" w:rsidRDefault="003745BB" w:rsidP="003745BB">
      <w:pPr>
        <w:autoSpaceDE w:val="0"/>
        <w:autoSpaceDN w:val="0"/>
        <w:adjustRightInd w:val="0"/>
        <w:spacing w:after="0" w:line="240" w:lineRule="auto"/>
        <w:ind w:firstLine="540"/>
        <w:jc w:val="both"/>
        <w:rPr>
          <w:rFonts w:ascii="Calibri" w:hAnsi="Calibri" w:cs="Calibri"/>
        </w:rPr>
      </w:pPr>
    </w:p>
    <w:p w:rsidR="003745BB" w:rsidRDefault="003745BB" w:rsidP="003745BB">
      <w:pPr>
        <w:autoSpaceDE w:val="0"/>
        <w:autoSpaceDN w:val="0"/>
        <w:adjustRightInd w:val="0"/>
        <w:spacing w:after="0" w:line="240" w:lineRule="auto"/>
        <w:ind w:firstLine="540"/>
        <w:jc w:val="both"/>
        <w:rPr>
          <w:rFonts w:ascii="Calibri" w:hAnsi="Calibri" w:cs="Calibri"/>
        </w:rPr>
      </w:pPr>
    </w:p>
    <w:p w:rsidR="003745BB" w:rsidRDefault="003745BB" w:rsidP="003745BB">
      <w:pPr>
        <w:autoSpaceDE w:val="0"/>
        <w:autoSpaceDN w:val="0"/>
        <w:adjustRightInd w:val="0"/>
        <w:spacing w:after="0" w:line="240" w:lineRule="auto"/>
        <w:ind w:firstLine="540"/>
        <w:jc w:val="both"/>
        <w:rPr>
          <w:rFonts w:ascii="Calibri" w:hAnsi="Calibri" w:cs="Calibri"/>
        </w:rPr>
      </w:pPr>
    </w:p>
    <w:p w:rsidR="003745BB" w:rsidRDefault="003745BB" w:rsidP="003745BB">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12.2</w:t>
      </w:r>
    </w:p>
    <w:p w:rsidR="003745BB" w:rsidRDefault="003745BB" w:rsidP="003745BB">
      <w:pPr>
        <w:autoSpaceDE w:val="0"/>
        <w:autoSpaceDN w:val="0"/>
        <w:adjustRightInd w:val="0"/>
        <w:spacing w:after="0" w:line="240" w:lineRule="auto"/>
        <w:jc w:val="right"/>
        <w:rPr>
          <w:rFonts w:ascii="Calibri" w:hAnsi="Calibri" w:cs="Calibri"/>
        </w:rPr>
      </w:pPr>
      <w:r>
        <w:rPr>
          <w:rFonts w:ascii="Calibri" w:hAnsi="Calibri" w:cs="Calibri"/>
        </w:rPr>
        <w:t>к закону Белгородской области</w:t>
      </w:r>
    </w:p>
    <w:p w:rsidR="003745BB" w:rsidRDefault="003745BB" w:rsidP="003745BB">
      <w:pPr>
        <w:autoSpaceDE w:val="0"/>
        <w:autoSpaceDN w:val="0"/>
        <w:adjustRightInd w:val="0"/>
        <w:spacing w:after="0" w:line="240" w:lineRule="auto"/>
        <w:jc w:val="right"/>
        <w:rPr>
          <w:rFonts w:ascii="Calibri" w:hAnsi="Calibri" w:cs="Calibri"/>
        </w:rPr>
      </w:pPr>
      <w:r>
        <w:rPr>
          <w:rFonts w:ascii="Calibri" w:hAnsi="Calibri" w:cs="Calibri"/>
        </w:rPr>
        <w:t>"Об областном бюджете на 2020 год</w:t>
      </w:r>
    </w:p>
    <w:p w:rsidR="003745BB" w:rsidRDefault="003745BB" w:rsidP="003745BB">
      <w:pPr>
        <w:autoSpaceDE w:val="0"/>
        <w:autoSpaceDN w:val="0"/>
        <w:adjustRightInd w:val="0"/>
        <w:spacing w:after="0" w:line="240" w:lineRule="auto"/>
        <w:jc w:val="right"/>
        <w:rPr>
          <w:rFonts w:ascii="Calibri" w:hAnsi="Calibri" w:cs="Calibri"/>
        </w:rPr>
      </w:pPr>
      <w:r>
        <w:rPr>
          <w:rFonts w:ascii="Calibri" w:hAnsi="Calibri" w:cs="Calibri"/>
        </w:rPr>
        <w:t>и на плановый период 2021 и 2022 годов"</w:t>
      </w:r>
    </w:p>
    <w:p w:rsidR="003745BB" w:rsidRDefault="003745BB" w:rsidP="003745BB">
      <w:pPr>
        <w:autoSpaceDE w:val="0"/>
        <w:autoSpaceDN w:val="0"/>
        <w:adjustRightInd w:val="0"/>
        <w:spacing w:after="0" w:line="240" w:lineRule="auto"/>
        <w:rPr>
          <w:rFonts w:ascii="Calibri" w:hAnsi="Calibri" w:cs="Calibri"/>
        </w:rPr>
      </w:pP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ИЗМЕНЕНИЕ РАСПРЕДЕЛЕНИЯ БЮДЖЕТНЫХ АССИГНОВАНИЙ ПО РАЗДЕЛАМ,</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ПОДРАЗДЕЛАМ, ЦЕЛЕВЫМ СТАТЬЯМ (ГОСУДАРСТВЕННЫМ ПРОГРАММАМ</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БЕЛГОРОДСКОЙ ОБЛАСТИ И НЕПРОГРАММНЫМ НАПРАВЛЕНИЯМ</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ДЕЯТЕЛЬНОСТИ), ГРУППАМ ВИДОВ РАСХОДОВ КЛАССИФИКАЦИИ РАСХОДОВ</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БЮДЖЕТА НА 2020 ГОД И НА ПЛАНОВЫЙ ПЕРИОД 2021 И 2022 ГОДОВ,</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ПРЕДУСМОТРЕННОГО ПРИЛОЖЕНИЕМ 12 К ЗАКОНУ БЕЛГОРОДСКОЙ</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ОБЛАСТИ "ОБ ОБЛАСТНОМ БЮДЖЕТЕ НА 2020 ГОД И</w:t>
      </w:r>
    </w:p>
    <w:p w:rsidR="003745BB" w:rsidRDefault="003745BB" w:rsidP="003745BB">
      <w:pPr>
        <w:autoSpaceDE w:val="0"/>
        <w:autoSpaceDN w:val="0"/>
        <w:adjustRightInd w:val="0"/>
        <w:spacing w:after="0" w:line="240" w:lineRule="auto"/>
        <w:jc w:val="center"/>
        <w:rPr>
          <w:rFonts w:ascii="Calibri" w:hAnsi="Calibri" w:cs="Calibri"/>
          <w:b/>
          <w:bCs/>
        </w:rPr>
      </w:pPr>
      <w:r>
        <w:rPr>
          <w:rFonts w:ascii="Calibri" w:hAnsi="Calibri" w:cs="Calibri"/>
          <w:b/>
          <w:bCs/>
        </w:rPr>
        <w:t>НА ПЛАНОВЫЙ ПЕРИОД 2021 И 2022 ГОДОВ"</w:t>
      </w:r>
    </w:p>
    <w:p w:rsidR="003745BB" w:rsidRDefault="003745BB" w:rsidP="003745BB">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4510"/>
      </w:tblGrid>
      <w:tr w:rsidR="003745BB">
        <w:trPr>
          <w:jc w:val="center"/>
        </w:trPr>
        <w:tc>
          <w:tcPr>
            <w:tcW w:w="5000" w:type="pct"/>
            <w:tcBorders>
              <w:left w:val="single" w:sz="24" w:space="0" w:color="CED3F1"/>
              <w:right w:val="single" w:sz="24" w:space="0" w:color="F4F3F8"/>
            </w:tcBorders>
            <w:shd w:val="clear" w:color="auto" w:fill="F4F3F8"/>
          </w:tcPr>
          <w:p w:rsidR="003745BB" w:rsidRDefault="003745BB">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3745BB" w:rsidRDefault="003745BB">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(введено </w:t>
            </w:r>
            <w:hyperlink r:id="rId55" w:history="1">
              <w:r>
                <w:rPr>
                  <w:rFonts w:ascii="Calibri" w:hAnsi="Calibri" w:cs="Calibri"/>
                  <w:color w:val="0000FF"/>
                </w:rPr>
                <w:t>законом</w:t>
              </w:r>
            </w:hyperlink>
            <w:r>
              <w:rPr>
                <w:rFonts w:ascii="Calibri" w:hAnsi="Calibri" w:cs="Calibri"/>
                <w:color w:val="392C69"/>
              </w:rPr>
              <w:t xml:space="preserve"> Белгородской области от 11.06.2020 N 480)</w:t>
            </w:r>
          </w:p>
        </w:tc>
      </w:tr>
    </w:tbl>
    <w:p w:rsidR="003745BB" w:rsidRDefault="003745BB" w:rsidP="003745BB">
      <w:pPr>
        <w:autoSpaceDE w:val="0"/>
        <w:autoSpaceDN w:val="0"/>
        <w:adjustRightInd w:val="0"/>
        <w:spacing w:after="0" w:line="240" w:lineRule="auto"/>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19"/>
        <w:gridCol w:w="624"/>
        <w:gridCol w:w="737"/>
        <w:gridCol w:w="1701"/>
        <w:gridCol w:w="904"/>
        <w:gridCol w:w="1474"/>
        <w:gridCol w:w="1361"/>
        <w:gridCol w:w="1474"/>
      </w:tblGrid>
      <w:tr w:rsidR="003745BB">
        <w:tc>
          <w:tcPr>
            <w:tcW w:w="3919"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Наименование показателя</w:t>
            </w:r>
          </w:p>
        </w:tc>
        <w:tc>
          <w:tcPr>
            <w:tcW w:w="62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Раздел</w:t>
            </w:r>
          </w:p>
        </w:tc>
        <w:tc>
          <w:tcPr>
            <w:tcW w:w="737"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Подраздел</w:t>
            </w:r>
          </w:p>
        </w:tc>
        <w:tc>
          <w:tcPr>
            <w:tcW w:w="1701"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Целевая статья</w:t>
            </w:r>
          </w:p>
        </w:tc>
        <w:tc>
          <w:tcPr>
            <w:tcW w:w="90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Вид расхода</w:t>
            </w:r>
          </w:p>
        </w:tc>
        <w:tc>
          <w:tcPr>
            <w:tcW w:w="147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2020 год</w:t>
            </w:r>
          </w:p>
        </w:tc>
        <w:tc>
          <w:tcPr>
            <w:tcW w:w="1361"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2021 год</w:t>
            </w:r>
          </w:p>
        </w:tc>
        <w:tc>
          <w:tcPr>
            <w:tcW w:w="147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2022 год</w:t>
            </w:r>
          </w:p>
        </w:tc>
      </w:tr>
      <w:tr w:rsidR="003745BB">
        <w:tc>
          <w:tcPr>
            <w:tcW w:w="3919"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w:t>
            </w:r>
          </w:p>
        </w:tc>
        <w:tc>
          <w:tcPr>
            <w:tcW w:w="62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w:t>
            </w:r>
          </w:p>
        </w:tc>
        <w:tc>
          <w:tcPr>
            <w:tcW w:w="737"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w:t>
            </w:r>
          </w:p>
        </w:tc>
        <w:tc>
          <w:tcPr>
            <w:tcW w:w="1701"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w:t>
            </w:r>
          </w:p>
        </w:tc>
        <w:tc>
          <w:tcPr>
            <w:tcW w:w="90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w:t>
            </w:r>
          </w:p>
        </w:tc>
        <w:tc>
          <w:tcPr>
            <w:tcW w:w="147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w:t>
            </w:r>
          </w:p>
        </w:tc>
        <w:tc>
          <w:tcPr>
            <w:tcW w:w="1361"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7</w:t>
            </w:r>
          </w:p>
        </w:tc>
        <w:tc>
          <w:tcPr>
            <w:tcW w:w="1474" w:type="dxa"/>
            <w:tcBorders>
              <w:top w:val="single" w:sz="4" w:space="0" w:color="auto"/>
              <w:left w:val="single" w:sz="4" w:space="0" w:color="auto"/>
              <w:bottom w:val="single" w:sz="4" w:space="0" w:color="auto"/>
              <w:right w:val="single" w:sz="4" w:space="0" w:color="auto"/>
            </w:tcBorders>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w:t>
            </w:r>
          </w:p>
        </w:tc>
      </w:tr>
      <w:tr w:rsidR="003745BB">
        <w:tc>
          <w:tcPr>
            <w:tcW w:w="3919" w:type="dxa"/>
            <w:tcBorders>
              <w:top w:val="single" w:sz="4" w:space="0" w:color="auto"/>
            </w:tcBorders>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Общегосударственные вопросы</w:t>
            </w:r>
          </w:p>
        </w:tc>
        <w:tc>
          <w:tcPr>
            <w:tcW w:w="624"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tcBorders>
              <w:top w:val="single" w:sz="4" w:space="0" w:color="auto"/>
            </w:tcBorders>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tcBorders>
              <w:top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-400 933,4</w:t>
            </w:r>
          </w:p>
        </w:tc>
        <w:tc>
          <w:tcPr>
            <w:tcW w:w="1361" w:type="dxa"/>
            <w:tcBorders>
              <w:top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-26 636,2</w:t>
            </w:r>
          </w:p>
        </w:tc>
        <w:tc>
          <w:tcPr>
            <w:tcW w:w="1474" w:type="dxa"/>
            <w:tcBorders>
              <w:top w:val="single" w:sz="4" w:space="0" w:color="auto"/>
            </w:tcBorders>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-313 389,7</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+1 404,7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+1 404,7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+1 404,7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99 9 00 51410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+1 777,0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99 9 00 51410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+530,1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99 9 00 51420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+1 475,3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99 9 00 51420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-2 469,0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Функционирование Правительства Российской Федерации, высших исполнительных органов государственной власти субъектов </w:t>
            </w:r>
            <w:r>
              <w:rPr>
                <w:rFonts w:ascii="Calibri" w:hAnsi="Calibri" w:cs="Calibri"/>
              </w:rPr>
              <w:lastRenderedPageBreak/>
              <w:t>Российской Федерации, местных администраций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-8 614,9</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+548,0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-8 614,9</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+548,0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-8 614,9</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+548,0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+1 471,4</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+501,0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-9 137,4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-1 040,0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Судебная система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-10 051,8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-10 083,0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мировой юстиции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-10 083,0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"Реализация мероприятий в области деятельности аппаратов мировых судей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01 5 02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-10 083,0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01 5 02 29990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-10 083,0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финансовых, налоговых и таможенных органов и органов финансового (финансово-бюджетного) надзора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-3 336,3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-3 336,3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-3 336,3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Резервный фонд Правительства Белгородской области (Расходы на </w:t>
            </w:r>
            <w:r>
              <w:rPr>
                <w:rFonts w:ascii="Calibri" w:hAnsi="Calibri" w:cs="Calibri"/>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+2 482,8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-5 719,1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проведения выборов и референдумов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-390,5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-390,5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-390,5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-390,5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Резервные фонды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-358 952,1</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-97 173,2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-313 937,7</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-358 952,1</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-97 173,2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-313 937,7</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-358 952,1</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-97 173,2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-313 937,7</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-358 952,1</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-97 173,2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-313 937,7</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общегосударственные вопросы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-20 992,5</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+435,8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"Укрепление общественного порядка"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+435,8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01 4 02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+435,8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01 4 02 57010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+435,8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 на 2014 - 2020 годы"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И</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И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И 02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программа Белгородской области "Развитие экономического потенциала и формирование благоприятного </w:t>
            </w:r>
            <w:r>
              <w:rPr>
                <w:rFonts w:ascii="Calibri" w:hAnsi="Calibri" w:cs="Calibri"/>
              </w:rPr>
              <w:lastRenderedPageBreak/>
              <w:t>предпринимательского климата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08 6 01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-316,7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программа Белгородской области "Развитие </w:t>
            </w:r>
            <w:r>
              <w:rPr>
                <w:rFonts w:ascii="Calibri" w:hAnsi="Calibri" w:cs="Calibri"/>
              </w:rPr>
              <w:lastRenderedPageBreak/>
              <w:t>кадровой политики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-16 970,0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-16 970,0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15 6 01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-17 034,0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+1 127,8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-18 161,8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15 6 02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15 6 02 00590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-2 743,7</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расходы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-2 743,7</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+1 743,2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-6 882,2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-16 114,0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+1 179,2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-536,3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Выполнение других обязательств по выплате агентских комиссий и вознаграждения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Национальная безопасность и правоохранительная деятельность</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-37 134,7</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+45 502,0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Органы юстиции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Подпрограмма "Обеспечение защиты и реализации прав граждан и организации в сфере государственной </w:t>
            </w:r>
            <w:r>
              <w:rPr>
                <w:rFonts w:ascii="Calibri" w:hAnsi="Calibri" w:cs="Calibri"/>
              </w:rPr>
              <w:lastRenderedPageBreak/>
              <w:t>регистрации актов гражданского состояния"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И</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И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56"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И 01 59300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-102,7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переданных органам государственной власти субъектов Российской Федерации в соответствии с </w:t>
            </w:r>
            <w:hyperlink r:id="rId57" w:history="1">
              <w:r>
                <w:rPr>
                  <w:rFonts w:ascii="Calibri" w:hAnsi="Calibri" w:cs="Calibri"/>
                  <w:color w:val="0000FF"/>
                </w:rPr>
                <w:t>пунктом 1 статьи 4</w:t>
              </w:r>
            </w:hyperlink>
            <w:r>
              <w:rPr>
                <w:rFonts w:ascii="Calibri" w:hAnsi="Calibri" w:cs="Calibri"/>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И 01 59300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+102,7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расходы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Защита населения и территории от чрезвычайных ситуаций природного и техногенного характера, гражданская оборона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технической готовности подразделений противопожарной и спасательной служб"</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01 3 01 00590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"Мобилизационная подготовка населения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01 3 03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01 3 03 20340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пожарной безопасности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-11 910,2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-11 910,2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-11 910,2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технической готовности подразделений противопожарной и спасательной служб"</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-11 910,2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01 3 01 00590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-11 060,2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01 3 01 21710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национальной безопасности и правоохранительной деятельности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-22 858,0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+45 502,0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-22 858,0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+45 502,0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"Укрепление общественного порядка"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-22 858,0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+45 502,0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безопасности дорожного движения"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01 4 01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-42 858,0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01 4 01 20360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01 4 01 20360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-1 358,0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01 4 03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+45 502,0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01 4 03 22110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+45 502,0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Национальная экономика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-1 888 008,1</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-333 311,6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-32 055,5</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Общеэкономические вопросы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-146 292,4</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-319 127,6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-17 303,5</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+2 180,6</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+936,0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+2 180,6</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+936,0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08 6 01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+2 180,6</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+936,0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+2 191,6</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+936,0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"Содействие занятости населения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-27 039,4</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"Содействие занятости населения и социальная поддержка безработных граждан"</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-26 806,4</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"Активная политика занятости населения"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-1 806,4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13 1 01 20910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активной политики занятости населения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13 1 01 20910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-2 384,4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13 1 01 20910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мероприятий активной политики занятости населения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13 1 01 20910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"Дополнительные мероприятия в сфере занятости населения"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13 1 03 29990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13 1 03 29990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13 1 05 00590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13 1 05 00590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(Предоставление </w:t>
            </w:r>
            <w:r>
              <w:rPr>
                <w:rFonts w:ascii="Calibri" w:hAnsi="Calibri" w:cs="Calibri"/>
              </w:rPr>
              <w:lastRenderedPageBreak/>
              <w:t>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13 1 05 22110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"Демография"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Р</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"Содействие занятости женщин - создание дошкольного образования для детей в возрасте до трех лет"</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Р2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Р2 54610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-834,6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Р2 54610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+5 556,1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Переобучение и повышение квалификации женщин в период отпуска по уходу за ребенком в возрасте </w:t>
            </w:r>
            <w:r>
              <w:rPr>
                <w:rFonts w:ascii="Calibri" w:hAnsi="Calibri" w:cs="Calibri"/>
              </w:rPr>
              <w:lastRenderedPageBreak/>
              <w:t>до трех лет, а также женщин, имеющих детей дошкольного возраста, не состоящих в трудовых отношениях и обратившихся в органы службы занятости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Р2 54610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-4 721,5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федерального проекта "Старшее поколение"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Р3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Р3 52940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-765,6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Р3 52940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+6 179,0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Р3 52940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-5 413,4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13 3 01 90019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13 3 01 90019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"Сопровождение инвалидов молодого возраста при трудоустройстве"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13 4 01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13 4 01 20930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13 4 01 20930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-121 433,6</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-345 027,6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-18 239,5</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-121 433,6</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-345 027,6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-18 239,5</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99 9 00 20380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-124 455,2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-345 027,6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-18 239,5</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+3 011,0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Сельское хозяйство и рыболовство</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-27 879,2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-14 152,0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-14 720,0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сельского хозяйства и рыбоводства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-27 969,4</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-14 152,0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-14 720,0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подотрасли растениеводства, переработки и реализации продукции растениеводства"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почвенного плодородия, развитие мелиоративных лесонасаждений"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11 1 06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Поддержка почвенного плодородия, развитие мелиоративных лесонасаждений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11 1 06 60090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"Техническая и технологическая модернизация, инновационное развитие"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-4 617,6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11 5 02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-3 439,6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11 5 02 00590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-3 439,6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сельскохозяйственной науки и подготовка кадров"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11 5 03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-1 178,0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11 5 03 60310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-1 178,0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-16 018,3</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-14 152,0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-14 720,0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-8 252,6</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-14 152,0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-14 720,0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-7 636,6</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-14 184,0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-14 752,0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-638,0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"Субвенции на организацию предоставления мер по поддержке сельскохозяйственного производства"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-7 765,7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организацию предоставления мер по поддержке сельскохозяйственного производства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11 6 02 71290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-7 765,7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"Поддержка племенного дела, селекции и семеноводства"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Г</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"Развитие племенной базы молочного скотоводства"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Г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Областной конкурс лучший по профессии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Г 05 29999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-4 709,0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rPr>
                <w:rFonts w:ascii="Calibri" w:hAnsi="Calibri" w:cs="Calibri"/>
              </w:rPr>
            </w:pPr>
            <w:r>
              <w:rPr>
                <w:rFonts w:ascii="Calibri" w:hAnsi="Calibri" w:cs="Calibri"/>
              </w:rPr>
              <w:t>Подпрограмма "Развитие отраслей агропромышленного комплекса"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И</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+8 121,0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И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И 03 R5020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+2 701,0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+451,0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Стимулирование развития приоритетных подотраслей агропромышленного комплекса и развитие малых форм хозяйствования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И 03 R5020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-2 701,0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-451,0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Возмещение части процентной ставки по долгосрочным, среднесрочным и краткосрочным кредитам, взятым </w:t>
            </w:r>
            <w:r>
              <w:rPr>
                <w:rFonts w:ascii="Calibri" w:hAnsi="Calibri" w:cs="Calibri"/>
              </w:rPr>
              <w:lastRenderedPageBreak/>
              <w:t>малыми формами хозяйствования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И 03 63720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И 03 73720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"Экспорт продукции агропромышленного комплекса"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И Т2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+8 121,0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производства масличных культур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И Т2 52590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+8 121,0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инвестиционной деятельности в агропромышленном комплексе"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Л</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-8 145,5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инвестиционного кредитования в агропромышленном комплексе"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Л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-8 145,5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Возмещение части процентной ставки по инвестиционным кредитам (займам) в агропромышленном комплексе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Л 01 60060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-8 145,5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Резервный фонд Правительства Белгородской области (Расходы на </w:t>
            </w:r>
            <w:r>
              <w:rPr>
                <w:rFonts w:ascii="Calibri" w:hAnsi="Calibri" w:cs="Calibri"/>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Лесное хозяйство</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-3 726,8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-3 886,6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лесного хозяйства"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-3 886,6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12 1 01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в рамках (Закупка товаров, работ и услуг для </w:t>
            </w:r>
            <w:r>
              <w:rPr>
                <w:rFonts w:ascii="Calibri" w:hAnsi="Calibri" w:cs="Calibri"/>
              </w:rPr>
              <w:lastRenderedPageBreak/>
              <w:t>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12 1 01 90019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12 1 02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-2 707,6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12 1 02 00590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-2 702,6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12 1 02 00590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полезащитных полос"</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12 1 05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-1 108,1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12 1 05 00590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-1 108,1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+159,8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+159,8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+141,6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Транспорт</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-29 174,3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-29 303,5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и развитие транспортной системы"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-29 063,5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транспортного обслуживания населения автомобильным транспортом"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+23 672,5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Компенсация потерь в доходах перевозчикам, предоставляющим льготный проезд студентам и </w:t>
            </w:r>
            <w:r>
              <w:rPr>
                <w:rFonts w:ascii="Calibri" w:hAnsi="Calibri" w:cs="Calibri"/>
              </w:rPr>
              <w:lastRenderedPageBreak/>
              <w:t>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10 2 01 60580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+2 547,6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10 2 01 73810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-3 390,5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10 2 01 73830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+24 515,4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"Субсидии организациям железнодорожного транспорта"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10 2 02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10 2 02 60420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"Государственная поддержка региональных авиаперевозок воздушным транспортом"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10 2 03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поддержка региональных авиаперевозок воздушным транспортом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10 2 03 60440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-21 236,0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10 3 01 90019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10 3 01 90019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+129,2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+129,2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+129,2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Дорожное хозяйство (дорожные фонды)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-1 808 628,0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-1 808 854,4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и развитие дорожной сети"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-1 807 611,0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"Содержание и ремонт автомобильных дорог общего пользования регионального значения"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-1 123 984,0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-397 683,0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-543 114,0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10 1 01 20570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-1 123 984,0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-397 683,0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-543 114,0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"Капитальный ремонт (реконструкция) автомобильных дорог и мостов общего пользования"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10 1 02 20580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автомобильных дорог общего пользования"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537 000,0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10 1 03 40380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537 000,0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+142 802,0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+89 228,0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10 1 04 40390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+142 802,0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-19 416,0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04 R3720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+108 644,0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"Жилье"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F1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"Дорожная сеть"</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R1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+55 556,0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+6 114,0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национального проекта "Безопасные и качественные автомобильные дороги" (в части ремонта автомобильных дорог) </w:t>
            </w:r>
            <w:r>
              <w:rPr>
                <w:rFonts w:ascii="Calibri" w:hAnsi="Calibri" w:cs="Calibri"/>
              </w:rPr>
              <w:lastRenderedPageBreak/>
              <w:t>(Закупка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R1 R0001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+5 698,0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R1 R0002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+2 658,0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+6 114,0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R1 R0001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+47 200,0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w:t>
            </w:r>
            <w:r>
              <w:rPr>
                <w:rFonts w:ascii="Calibri" w:hAnsi="Calibri" w:cs="Calibri"/>
              </w:rPr>
              <w:lastRenderedPageBreak/>
              <w:t>территориям многоквартирных домов населенных пунктов"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-766 429,0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+742 899,0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строительство (реконструкцию) автомобильных дорог местного значения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10 1 05 72130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капитальный ремонт и ремонт автомобильных дорог общего пользования населенных пунктов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10 1 05 72140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-676 429,0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+742 899,0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-1 243,4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10 3 04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-1 243,4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10 3 04 00590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-1 243,4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"Общесистемные меры развития дорожного хозяйства"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4 R2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rPr>
                <w:rFonts w:ascii="Calibri" w:hAnsi="Calibri" w:cs="Calibri"/>
              </w:rPr>
            </w:pPr>
            <w:r>
              <w:rPr>
                <w:rFonts w:ascii="Calibri" w:hAnsi="Calibri" w:cs="Calibri"/>
              </w:rPr>
              <w:t xml:space="preserve">Внедрение автоматизированных и роботизированных технологий организации дорожного движения и контроля за соблюдением </w:t>
            </w:r>
            <w:hyperlink r:id="rId58" w:history="1">
              <w:r>
                <w:rPr>
                  <w:rFonts w:ascii="Calibri" w:hAnsi="Calibri" w:cs="Calibri"/>
                  <w:color w:val="0000FF"/>
                </w:rPr>
                <w:t>правил</w:t>
              </w:r>
            </w:hyperlink>
            <w:r>
              <w:rPr>
                <w:rFonts w:ascii="Calibri" w:hAnsi="Calibri" w:cs="Calibri"/>
              </w:rPr>
              <w:t xml:space="preserve"> </w:t>
            </w:r>
            <w:r>
              <w:rPr>
                <w:rFonts w:ascii="Calibri" w:hAnsi="Calibri" w:cs="Calibri"/>
              </w:rPr>
              <w:lastRenderedPageBreak/>
              <w:t>дорожного движения (Закупка товаров, работ и услуг для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4 R2 54180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 4 R2 54180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+80 000,0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+226,4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+226,4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+226,4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Связь и информатика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-39 846,5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программа Белгородской области "Развитие </w:t>
            </w:r>
            <w:r>
              <w:rPr>
                <w:rFonts w:ascii="Calibri" w:hAnsi="Calibri" w:cs="Calibri"/>
              </w:rPr>
              <w:lastRenderedPageBreak/>
              <w:t>информационного общества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-41 498,6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информационного общества"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-41 871,3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-9 600,0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14 1 01 25010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-9 600,0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 модернизация информационно-коммуникационной инфраструктуры связи"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14 1 02 25020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"Модернизация и развитие цифровой инфраструктуры"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Модернизация и развитие цифровой инфраструктуры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14 1 03 25030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-4 400,0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"Модернизация, развитие и сопровождение Региональной информационно-аналитической системы"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-21 402,0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14 1 04 25040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-21 402,0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информационной безопасности в информационном обществе"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14 1 05 25050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-1 369,3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14 1 06 00590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-1 369,3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"Повышение качества и доступности государственных и муниципальных услуг"</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+372,7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сети многофункциональных центров предоставления государственных и муниципальных услуг"</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14 2 01 25060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-5 800,0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14 2 02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+6 172,7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14 2 02 00590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+6 172,7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+1 652,1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+1 652,1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+1 652,1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национальной экономики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+167 539,1</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+159 021,1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промышленности"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-18 409,6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"Формирование регионального фонда развития промышленности"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08 2 04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-11 343,6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Пополнение фондов микрофинансовой организации, предназначенных для </w:t>
            </w:r>
            <w:r>
              <w:rPr>
                <w:rFonts w:ascii="Calibri" w:hAnsi="Calibri" w:cs="Calibri"/>
              </w:rPr>
              <w:lastRenderedPageBreak/>
              <w:t>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08 2 04 60380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-11 343,6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"Адресная поддержка производительности труда на предприятиях"</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2 L2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-7 066,0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2 L2 L0000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-7 066,0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и государственная поддержка малого и среднего предпринимательства"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+177 430,7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"Государственная поддержка малого и среднего предпринимательства, включая крестьянские (фермерские) хозяйства"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08 3 04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08 3 04 29990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08 3 05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+61 826,1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08 3 05 58310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+61 826,1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3 I4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+115 593,6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поддержка малого и среднего предпринимательства в субъектах Российской Федерации (Предоставление субсидий бюджетным, </w:t>
            </w:r>
            <w:r>
              <w:rPr>
                <w:rFonts w:ascii="Calibri" w:hAnsi="Calibri" w:cs="Calibri"/>
              </w:rPr>
              <w:lastRenderedPageBreak/>
              <w:t>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 3 I4 55270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+115 593,6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-2 687,6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-2 687,6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-2 687,6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09 3 03 00590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-2 715,3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09 3 03 20550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сельского хозяйства и рыбоводства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-2 508,6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-2 508,6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-2 508,6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-2 511,2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информационного общества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"Повышение качества и доступности государственных и муниципальных услуг"</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14 2 02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14 2 02 22110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+5 425,0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14 2 02 40390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14 2 02 72120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-5 425,0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+1 214,2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+1 214,2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-5 512,0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-1 320,0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+13 988,2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99 9 00 60460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-195,7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99 9 00 60460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мероприятий по управлению муниципальной собственностью, кадастровой оценке, </w:t>
            </w:r>
            <w:r>
              <w:rPr>
                <w:rFonts w:ascii="Calibri" w:hAnsi="Calibri" w:cs="Calibri"/>
              </w:rPr>
              <w:lastRenderedPageBreak/>
              <w:t>землеустройству и землепользованию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99 9 00 70460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-4 746,1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Жилищно-коммунальное хозяйство</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+63 486,5</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Жилищное хозяйство</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развития жилищного строительства"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мероприятий по переселению граждан из аварийного жилищного фонда"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09 1 14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-145 351,7</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09 1 14 60560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-8 681,0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-145 351,7</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переселению граждан из аварийного жилищного фонда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09 1 14 71390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+8 681,0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"Обеспечение устойчивого сокращения непригодного для проживания жилищного фонда"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F3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+145 351,7</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F3 67484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+145 351,7</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Коммунальное хозяйство</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-8 093,8</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-8 093,8</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+3 029,4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"Инженерное обустройство микрорайонов массовой застройки индивидуального жилищного строительства"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+3 029,4</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+5 180,0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09 1 09 43780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+5 180,0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09 1 09 73780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+3 029,4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"Жилье"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F1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-5 180,0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F1 F0000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-5 180,0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"Создание условий для обеспечения населения качественными услугами жилищно-коммунального хозяйства"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-6 359,4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обеспечению населения чистой питьевой водой"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09 2 05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-6 359,4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реализацию мероприятий по обеспечению населения чистой питьевой водой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09 2 05 71090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-6 359,4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и модернизация коммунального комплекса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-4 763,8</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09 4 01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-94 763,8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09 4 01 60530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-94 763,8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мероприятий по модернизации систем коммунальной инфраструктуры"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09 4 03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09 4 03 09505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Благоустройство</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+1 148,0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+1 148,0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"Создание условий для обеспечения населения качественными услугами жилищно-коммунального хозяйства"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+1 148,0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и проведение областных конкурсов по благоустройству муниципальных образований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09 2 04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09 2 04 60320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областных конкурсов по благоустройству муниципальных образований области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09 2 04 71360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09 2 12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+1 248,0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09 2 12 71320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+1 248,0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сельского хозяйства и рыбоводства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"Комплексное развитие сельских территорий"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М</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комплексному развитию сельских территорий"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М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комплексного развития сельских территорий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М 01 R5760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+69 673,7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комплексного развития сельских территорий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 М 01 R5760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-69 673,7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жилищно-коммунального хозяйства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+70 432,3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+376,2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+376,2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+376,2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+691,6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09 3 01 90019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"Формирование современной городской среды на территории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Подпрограмма "Благоустройство дворовых территорий многоквартирных домов, общественных и иных </w:t>
            </w:r>
            <w:r>
              <w:rPr>
                <w:rFonts w:ascii="Calibri" w:hAnsi="Calibri" w:cs="Calibri"/>
              </w:rPr>
              <w:lastRenderedPageBreak/>
              <w:t>территорий соответствующего функционального назначения муниципальных образований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16 1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"Формирование комфортной городской среды"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16 1 F2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16 1 F2 54240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расходы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+206,1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rPr>
                <w:rFonts w:ascii="Calibri" w:hAnsi="Calibri" w:cs="Calibri"/>
              </w:rPr>
              <w:lastRenderedPageBreak/>
              <w:t>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Охрана окружающей среды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-166 505,7</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Охрана объектов растительного и животного мира и среды их обитания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-5 633,0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-5 633,0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"Охрана окружающей среды и рациональное природопользование"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-5 633,0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"Охрана окружающей среды и рациональное природопользование"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-5 633,0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12 3 01 29990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-5 633,0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охраны окружающей среды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-160 872,7</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программа Белгородской области "Развитие </w:t>
            </w:r>
            <w:r>
              <w:rPr>
                <w:rFonts w:ascii="Calibri" w:hAnsi="Calibri" w:cs="Calibri"/>
              </w:rPr>
              <w:lastRenderedPageBreak/>
              <w:t>водного и лесного хозяйства Белгородской области, охрана окружающей среды"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-160 926,7</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-2 856,4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12 6 01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-2 856,4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-2 856,4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"Обращение с твердыми коммунальными отходами на территории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12 7</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-158 070,3</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эффективных механизмов управления в отрасли обращения с твердыми коммунальными отходами"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12 7 01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-158 070,3</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Создание эффективных механизмов управления в области обращения с твердыми коммунальными отходами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12 7 01 71430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-158 070,3</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12 7 03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+84 498,0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12 7 03 71410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+84 498,0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12 7 11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12 7 11 71410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"Чистая страна"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7 G1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-40 985,0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"Экология"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 7 G1 G0000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-40 985,0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Образование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-522 653,9</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-58 065,9</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-569 003,2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Дошкольное образование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-74 174,0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-69 756,0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-83 540,0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-73 374,0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-69 756,0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-83 540,0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дошкольного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-73 374,0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-69 756,0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-83 540,0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дошкольного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02 1 04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-71 612,0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-71 963,0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-83 540,0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02 1 04 71120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-4 945,0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софинансирование капитального ремонта объектов </w:t>
            </w:r>
            <w:r>
              <w:rPr>
                <w:rFonts w:ascii="Calibri" w:hAnsi="Calibri" w:cs="Calibri"/>
              </w:rPr>
              <w:lastRenderedPageBreak/>
              <w:t>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02 1 04 72120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-66 667,0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-76 463,0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-83 540,0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"Содействие занятости женщин - создание условий дошкольного образования для детей в возрасте до трех лет"</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1 Р2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-1 762,0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+2 207,0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1 Р2 Р0000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-1 762,0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+2 207,0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"Жилье"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F1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F1 F0000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Общее образование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-192 004,4</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-388 836,0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-346 401,2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+1 095,6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"Развитие общего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+1 095,6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программ общего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+3 425,6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+9 170,6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реализацию государственного стандарта общего образования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02 2 01 73040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-1 645,0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02 2 01 73060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"Содействие развитию общего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02 2 03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02 2 03 29990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-764,0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"Мероприятия по развитию общего образования, </w:t>
            </w:r>
            <w:r>
              <w:rPr>
                <w:rFonts w:ascii="Calibri" w:hAnsi="Calibri" w:cs="Calibri"/>
              </w:rPr>
              <w:lastRenderedPageBreak/>
              <w:t>выявление и поддержка одаренных детей"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02 2 05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-1 566,0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02 2 05 29990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02 2 05 29990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02 2 05 29990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 на 2014 - 2020 годы"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+2 517,0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образования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+2 517,0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+2 517,0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+2 517,0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"Создание новых мест в общеобразовательных организациях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17</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-195 617,0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-388 836,0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-346 401,2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создания новых мест в общеобразовательных организациях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17 1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-195 617,0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-388 836,0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-346 401,2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безопасных условий пребывания детей в общеобразовательных организациях"</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17 1 02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-195 617,0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-388 836,0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-346 401,2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17 1 02 22110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-50 951,0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+50 951,0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17 1 02 40370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-34 524,0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+34 524,0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17 1 02 71120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-22 500,0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+22 500,0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17 1 02 72120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-87 642,0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-496 811,0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-346 401,2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Дополнительное образование детей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-11 540,0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-8 885,9</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-11 540,0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-8 885,9</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дополнительного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-11 540,0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-8 885,9</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дополнительных общеобразовательных (общеразвивающих) программ"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-11 735,2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-11 735,2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Поддержка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02 3 01 23070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02 3 01 73070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проводимых для детей и молодежи"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дополнительного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-8 885,9</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02 3 03 72120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-8 886,0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мероприятий по модернизации региональных и муниципальных детских школ искусств по видам искусств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03 R3060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"Успех каждого ребенка"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02 3 E2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Создание мобильных технопарков "Кванториум" (Закупка товаров, работ и услуг для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E2 52470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-4 233,5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Создание мобильных технопарков "Кванториум"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3 E2 52470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+4 233,5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Среднее профессиональное образование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-119 110,0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+359 412,0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-139 062,0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-119 110,0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+359 412,0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-139 062,0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-119 110,0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+359 412,0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-139 062,0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-42 483,0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-42 483,0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обучающихся"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-1 565,0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Стипендии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15 2 02 12230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-1 565,0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"Содействие развитию профессионального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-953,0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15 2 04 29990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15 2 04 29990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-4 036,0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+4 036,0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rPr>
                <w:rFonts w:ascii="Calibri" w:hAnsi="Calibri" w:cs="Calibri"/>
              </w:rPr>
              <w:lastRenderedPageBreak/>
              <w:t>(Капитальные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15 2 05 40370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-4 036,0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+4 036,0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"Капитальный ремонт объектов государственной собственности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-70 073,0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+355 376,0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-139 062,0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15 2 06 22110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-70 073,0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+355 376,0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-139 062,0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Профессиональная подготовка, переподготовка и повышение квалификации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-4 081,4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политика в сфере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"Профессиональная подготовка, </w:t>
            </w:r>
            <w:r>
              <w:rPr>
                <w:rFonts w:ascii="Calibri" w:hAnsi="Calibri" w:cs="Calibri"/>
              </w:rPr>
              <w:lastRenderedPageBreak/>
              <w:t>переподготовка и повышение квалификации"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02 5 03 00590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-4 141,9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государственной гражданской и муниципальной службы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-3 641,9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"Кадровое обеспечение государственной гражданской и муниципальной службы"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15 1 01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-3 641,9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профессиональная подготовка и переподготовка кадров (Закупка товаров, работ и услуг для обеспечения государственных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15 1 01 21010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Повышение квалификации, профессиональная подготовка и переподготовка кадров (Предоставление субсидий бюджетным, </w:t>
            </w:r>
            <w:r>
              <w:rPr>
                <w:rFonts w:ascii="Calibri" w:hAnsi="Calibri" w:cs="Calibri"/>
              </w:rPr>
              <w:lastRenderedPageBreak/>
              <w:t>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15 1 01 21010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-3 526,9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Высшее образование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-3 490,0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-3 490,0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-3 490,0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обучающихся"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-3 490,0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Стипендии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15 2 02 12230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-3 490,0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Молодежная политика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-80 794,9</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"Развитие образования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"Организация отдыха и оздоровление детей и подростков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"Проведение детской оздоровительной кампании"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02 6 01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02 6 01 20650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02 6 01 20650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-58 326,2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"Молодость Белгородчины"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-56 073,7</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условий успешной социализации и эффективной самореализации молодежи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15 5 01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-56 073,7</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15 5 01 00590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-1 124,0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15 5 01 22110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15 5 01 29990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-3 765,0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15 5 01 29990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15 5 01 29990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-704,7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"Патриотическое воспитание граждан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15 8</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-1 116,5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"Совершенствование форм и методов работы по патриотическому воспитанию"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15 8 02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-1 116,5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(Закупка товаров, работ и услуг для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15 8 02 29990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15 8 02 29990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-1 078,5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добровольческого (волонтерского) движения на территории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-1 136,0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15 9 01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-891,0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15 9 01 29990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15 9 01 29990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15 9 01 29990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"Развитие системы научного, методического и </w:t>
            </w:r>
            <w:r>
              <w:rPr>
                <w:rFonts w:ascii="Calibri" w:hAnsi="Calibri" w:cs="Calibri"/>
              </w:rPr>
              <w:lastRenderedPageBreak/>
              <w:t>кадрового сопровождения добровольческого движения"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15 9 02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15 9 02 29990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-245,0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расходы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Прикладные научные исследования в области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-34 756,0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-34 756,0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"Наука"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-34 756,0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"Содействие развитию вузовской науки"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Стипендии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15 3 01 12230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15 3 02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-33 756,0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15 3 02 29990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-3 756,0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15 3 02 29990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-2 703,2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"Профилактика немедицинского потребления наркотических средств и психотропных веществ"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осуществлению антинаркотической пропаганды и антинаркотического просвещения"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01 1 01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01 1 01 20310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-1 620,3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системы оценки качества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+1 256,9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02 4 01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+1 256,9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02 4 01 00590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+1 256,9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политика в сфере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-2 877,2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02 5 02 90019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+460,2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02 5 02 90019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"Профессиональная подготовка, переподготовка и повышение квалификации"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02 5 03 29990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-2 400,0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в сфере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-3 663,0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02 5 06 29990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-1 863,0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Мероприятия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02 5 06 29990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02 5 07</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+2 688,1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02 5 07 00590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02 5 07 00590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+2 588,4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Стратегия "Доброжелательная школа"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+537,5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02 5 09 29990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+537,5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"Развитие кадровой политики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-874,6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-874,6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-845,6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-845,6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"Содействие развитию профессионального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15 2 04 21020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+91,7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Культура, кинематография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-380 052,9</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315 765,5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-72 207,0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Культура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-363 591,2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256 959,4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-72 207,0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"Профилактика немедицинского потребления наркотических средств и психотропных веществ"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по осуществлению антинаркотической пропаганды и антинаркотического просвещения"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01 1 01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по осуществлению антинаркотической пропаганды и антинаркотического просвещения (Закупка товаров, работ и услуг для </w:t>
            </w:r>
            <w:r>
              <w:rPr>
                <w:rFonts w:ascii="Calibri" w:hAnsi="Calibri" w:cs="Calibri"/>
              </w:rPr>
              <w:lastRenderedPageBreak/>
              <w:t>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01 1 01 20310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01 1 01 20310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"Профилактика безнадзорности и правонарушений несовершеннолетних"</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"Профилактика безнадзорности и правонарушений несовершеннолетних"</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01 6 01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01 6 01 29990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культуры и искусства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-364 058,4</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+256 959,4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-72 207,0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библиотечного дела"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-3 399,4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05 1 01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-2 805,4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05 1 01 00590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-1 320,4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05 1 01 00590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-1 485,0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"Комплектование книжных фондов библиотек"</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05 1 02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Комплектование книжных фондов библиотек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05 1 02 21440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05 1 04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05 1 04 29990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Мероприятия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05 1 04 29990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музейного дела"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-75 158,0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+32 080,0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-4 344,0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-4 344,0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и проведение общественно значимых мероприятий, направленных на популяризацию музейного дела"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-3 075,0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-3 075,0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-67 739,0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+32 080,0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Белгородской области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05 2 04 22110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+1 969,0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05 2 04 40370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05 2 04 71120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-9 708,0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05 2 04 72120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-27 920,0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"Культурно-досуговая деятельность и народное творчество"</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-255 085,1</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224 879,4</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-72 207,0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+8 493,9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(Предоставление </w:t>
            </w:r>
            <w:r>
              <w:rPr>
                <w:rFonts w:ascii="Calibri" w:hAnsi="Calibri" w:cs="Calibri"/>
              </w:rPr>
              <w:lastRenderedPageBreak/>
              <w:t>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+8 493,9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-297,0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-263 282,0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+231 882,0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-72 207,0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05 3 04 22110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05 3 04 40370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-73 200,0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+73 200,0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-72 207,0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05 3 04 71120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-73 575,0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+45 675,0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+6 300,0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05 3 04 72120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-66 507,0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+63 007,0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-6 300,0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"Культурная среда"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 А1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-7 002,6</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3 А1 А0000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-7 002,6</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искусства"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-26 486,7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05 5 01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-6 520,0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05 5 01 00590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-6 520,0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"Организация и проведение общественно значимых </w:t>
            </w:r>
            <w:r>
              <w:rPr>
                <w:rFonts w:ascii="Calibri" w:hAnsi="Calibri" w:cs="Calibri"/>
              </w:rPr>
              <w:lastRenderedPageBreak/>
              <w:t>мероприятий и творческих проектов, направленных на популяризацию профессионального искусства"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05 5 02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05 5 02 29990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сферы культуры"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05 5 04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05 5 04 22110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"Культурная среда"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5 A1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-7 716,7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5 А1 А0000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-7 716,7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политика в сфере культуры"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-1 573,0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"Гранты"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Гранты (Закупка товаров, работ и услуг для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05 6 02 20850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Гранты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05 6 02 20850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государственную поддержку (гранты в области культуры и искусства)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05 6 02 20850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"Премии и иные поощрения"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Премии и иные поощрения (Закупка товаров, работ и услуг для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05 6 03 20860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Премии и иные поощрения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05 6 03 20860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05 6 06 21020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"Культура"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А2 А0000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национального проекта "Культура" (Предоставление субсидий </w:t>
            </w:r>
            <w:r>
              <w:rPr>
                <w:rFonts w:ascii="Calibri" w:hAnsi="Calibri" w:cs="Calibri"/>
              </w:rPr>
              <w:lastRenderedPageBreak/>
              <w:t>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А2 А0000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и поддержка чтения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05 7</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-2 356,2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"Формирование современной читательской и информационной компетентности населения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05 7 01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-2 006,2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05 7 01 29990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-891,2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05 7 01 29990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-1 115,0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"Комплектование фондов государственных библиотек художественной литературой"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05 7 02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Комплектование книжных фондов библиотек (Закупка товаров, работ и услуг для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05 7 02 21440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+496,2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расходы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+496,2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+493,9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культуры, кинематографии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-16 461,7</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+58 806,1</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культуры и искусства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-16 946,0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+58 806,1</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музейного дела"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+6 600,0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+6 600,0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Капитальный ремонт объектов государственной собственности </w:t>
            </w:r>
            <w:r>
              <w:rPr>
                <w:rFonts w:ascii="Calibri" w:hAnsi="Calibri" w:cs="Calibri"/>
              </w:rPr>
              <w:lastRenderedPageBreak/>
              <w:t>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05 2 05 22110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+8 954,9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05 R2990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-10 709,4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2 05 R299F</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+8 354,5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охрана, сохранение и популяризация объектов культурного наследия (памятников истории и культуры)"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-22 739,0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+58 806,1</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"Государственная охрана объектов культурного наследия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05 4 02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-739,2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охрана объектов культурного наследия Белгородской </w:t>
            </w:r>
            <w:r>
              <w:rPr>
                <w:rFonts w:ascii="Calibri" w:hAnsi="Calibri" w:cs="Calibri"/>
              </w:rPr>
              <w:lastRenderedPageBreak/>
              <w:t>области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05 4 02 21240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-739,2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"Сохранение объектов культурного наследия (памятников истории и культуры)"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05 4 04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+58 806,0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05 4 04 22210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сохранение объектов культурного наследия (памятников истории культуры)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05 4 04 72220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+46 806,0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05 4 05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4 05 R2990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+0,1</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"Государственная политика в сфере культуры"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функций органов власти и государственных учреждений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-41,7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-513,3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функций органов власти Белгородской области, в том числе </w:t>
            </w:r>
            <w:r>
              <w:rPr>
                <w:rFonts w:ascii="Calibri" w:hAnsi="Calibri" w:cs="Calibri"/>
              </w:rPr>
              <w:lastRenderedPageBreak/>
              <w:t>территориальных органов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(Иные бюджетные ассигнования)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05 6 01 90019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800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дополнительного образования детей в сфере культуры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05 8</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05 8 01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05 8 01 00590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+484,3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+484,3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Резервный фонд Правительства Белгородской области (Расходы на выплаты персоналу в целях обеспечения выполнения функций </w:t>
            </w:r>
            <w:r>
              <w:rPr>
                <w:rFonts w:ascii="Calibri" w:hAnsi="Calibri" w:cs="Calibri"/>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+450,7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08</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+33,6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Здравоохранение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+1 607 991,2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-435 201,6</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+641 210,2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Стационарная медицинская помощь</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+492 305,5</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-512 497,2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+641 210,2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+492 305,5</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-512 497,2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+641 210,2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первичной медико-санитарной помощи"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+63 772,7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выкуп, капитальный ремонт объектов здравоохранения"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03 2 03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+36 215,0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03 2 03 22110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+13 582,0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03 2 03 40390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+22 633,0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"Развитие системы оказания первичной медико-санитарной помощи"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2 N1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+27 557,7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2 N1 N0000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+27 557,7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+51 090,1</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-556 010,2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+641 210,2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"Закупка оборудования (включая медицинское)"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03 3 07</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Закупка оборудования (включая медицинское)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03 3 07 20880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03 3 08</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+51 290,1</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-556 010,2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+641 210,2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03 3 08 20550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+87 585,3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03 3 08 22110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-119 483,0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+56 108,0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+26 572,0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03 3 08 40370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-31 961,0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-612 118,2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+614 638,2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Оснащение (переоснащение), а также проведение работ по обеспечению системой централизованного снабжения медицинскими газами (кислородом)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(Предоставление субсидий бюджетным, </w:t>
            </w:r>
            <w:r>
              <w:rPr>
                <w:rFonts w:ascii="Calibri" w:hAnsi="Calibri" w:cs="Calibri"/>
              </w:rPr>
              <w:lastRenderedPageBreak/>
              <w:t>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03 3 08 58320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+115 148,8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"Охрана здоровья матери и ребенка"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-56 952,0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+43 513,0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03 5 06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-61 517,0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03 5 06 22110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-61 517,0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"Развитие детского здравоохранения, включая создание современной инфраструктуры оказания медицинской помощи детям"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5 N4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+4 565,0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+3 513,0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5 N4 N0000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-3 513,0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+3 513,0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5 N4 N0000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+8 078,0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"Совершенствование системы территориального планирования"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+434 394,7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+434 394,7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-19 913,4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-7 567,3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-10 754,0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(Предоставление субсидий бюджетным, автономным </w:t>
            </w:r>
            <w:r>
              <w:rPr>
                <w:rFonts w:ascii="Calibri" w:hAnsi="Calibri" w:cs="Calibri"/>
              </w:rPr>
              <w:lastRenderedPageBreak/>
              <w:t>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-1 592,1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+17 960,8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58300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+45 603,7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и лицам из групп риска заражения новой коронавирусной инфекцией, за счет </w:t>
            </w:r>
            <w:r>
              <w:rPr>
                <w:rFonts w:ascii="Calibri" w:hAnsi="Calibri" w:cs="Calibri"/>
              </w:rPr>
              <w:lastRenderedPageBreak/>
              <w:t>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58330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+390 743,6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Амбулаторная помощь</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+25 171,0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+25 171,0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+23 214,0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03 5 06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+23 214,0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03 5 06 22110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+23 214,0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+1 957,0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"Обеспечение деятельности (оказание услуг) </w:t>
            </w:r>
            <w:r>
              <w:rPr>
                <w:rFonts w:ascii="Calibri" w:hAnsi="Calibri" w:cs="Calibri"/>
              </w:rPr>
              <w:lastRenderedPageBreak/>
              <w:t>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+1 957,0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-1 293,0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58300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+3 250,0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Скорая медицинская помощь</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+104 700,0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-19 704,4</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+104 700,0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-19 704,4</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Подпрограмма "Совершенствование оказания специализированной, включая высокотехнологичную, </w:t>
            </w:r>
            <w:r>
              <w:rPr>
                <w:rFonts w:ascii="Calibri" w:hAnsi="Calibri" w:cs="Calibri"/>
              </w:rPr>
              <w:lastRenderedPageBreak/>
              <w:t>медицинской помощи, скорой, в том числе скорой специализированной, медицинской помощи, медицинской эвакуации"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-19 704,4</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03 3 08</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-19 704,4</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03 3 08 22110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-19 704,4</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+104 700,0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+104 700,0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+29 091,0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выплат стимулирующего характера за особые условия труда и дополнительную нагрузку медицинским работникам, </w:t>
            </w:r>
            <w:r>
              <w:rPr>
                <w:rFonts w:ascii="Calibri" w:hAnsi="Calibri" w:cs="Calibri"/>
              </w:rPr>
              <w:lastRenderedPageBreak/>
              <w:t>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58300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58330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+64 709,0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Санаторно-оздоровительная помощь</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-42 712,0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-42 712,0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"Совершенствование оказания специализированной, включая высокотехнологичную, медицинской помощи, скорой, в той числе скорой специализированной, медицинской помощи"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"Закупка оборудования (включая медицинское)"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03 3 07</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Закупка оборудования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03 3 07 20880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-620,0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медицинской реабилитации и санаторно-курортного лечения, в том числе детей"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-28 930,0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системы здравоохранения"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03 6 03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-28 930,0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03 6 03 22110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-25 285,0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rPr>
                <w:rFonts w:ascii="Calibri" w:hAnsi="Calibri" w:cs="Calibri"/>
              </w:rPr>
              <w:lastRenderedPageBreak/>
              <w:t>(Капитальные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03 6 03 40370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-3 645,0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-13 162,0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-13 162,0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-13 162,0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-4 263,0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-8 349,0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здравоохранения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+1 028 526,7</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+1 028 526,7</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первичной медико-санитарной помощи"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"Строительство, реконструкция, выкуп, капитальный ремонт объектов здравоохранения"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03 2 03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03 2 03 22110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w:t>
            </w:r>
            <w:r>
              <w:rPr>
                <w:rFonts w:ascii="Calibri" w:hAnsi="Calibri" w:cs="Calibri"/>
              </w:rPr>
              <w:lastRenderedPageBreak/>
              <w:t>медицинской помощи, медицинской эвакуации"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+770 931,1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"Закупка оборудования (включая медицинское)"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03 3 07</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+770 931,1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03 3 07 20550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+252 810,0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Приобретение аппаратов для искусственной вентиляции легких для медицинских организаций 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03 3 07 58110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+14 069,9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Оснащение (переоснащение), а также проведение работ по обеспечению системой централизованного снабжения медицинскими газами (кислородом)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03 3 07 58320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+504 051,2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"Кадровое обеспечение системы здравоохранения"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03 8</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-4 766,4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"Повышение квалификации и профессиональная подготовка и переподготовка кадров"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03 8 01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-4 766,4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03 8 01 21010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-4 766,4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"Совершенствование системы территориального планирования"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-1 139,8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-1 139,8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-1 139,8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rFonts w:ascii="Calibri" w:hAnsi="Calibri" w:cs="Calibri"/>
              </w:rPr>
              <w:lastRenderedPageBreak/>
              <w:t>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-2 730,2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Г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+1 590,4</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Д</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+295 501,8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Д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+841,3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Д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+841,3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Д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+294 660,5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Резервный фонд Правительства Белгородской области (Закупка товаров, работ и услуг для обеспечения </w:t>
            </w:r>
            <w:r>
              <w:rPr>
                <w:rFonts w:ascii="Calibri" w:hAnsi="Calibri" w:cs="Calibri"/>
              </w:rPr>
              <w:lastRenderedPageBreak/>
              <w:t>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09</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Д 04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+294 660,5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Социальная политика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+107 678,5</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+386 947,8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+345 445,2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Пенсионное обеспечение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"Содействие занятости населения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"Содействие занятости населения и социальная поддержка безработных граждан"</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"Социальные выплаты безработным гражданам"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Социальные выплаты безработным гражданам в соответствии с </w:t>
            </w:r>
            <w:hyperlink r:id="rId59"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13 1 04 52900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Социальное обслуживание населения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+32 295,9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+32 198,0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"Модернизация и развитие социального обслуживания населения"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+29 037,3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"Оказание социальных услуг населению организациями социального обслуживания"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+29 037,3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04 2 01 58340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+5 065,0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w:t>
            </w:r>
            <w:r>
              <w:rPr>
                <w:rFonts w:ascii="Calibri" w:hAnsi="Calibri" w:cs="Calibri"/>
              </w:rPr>
              <w:lastRenderedPageBreak/>
              <w:t>коронавирусной инфекцией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04 2 01 58340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+23 972,3</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"Социальная поддержка граждан"</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+3 160,7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деятельности (оказание услуг) государственных учреждений (организаций)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+2 867,7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04 3 03 58340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+2 867,7</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"Постинтернатное сопровождение детей-сирот, детей, оставшихся без попечения родителей, лиц из их числа"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04 3 05 58340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+293,0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+97,9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Социальное обеспечение населения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+186 980,0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+354 947,8</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+345 445,2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 на 2014 - 2020 годы"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"Государственная политика в сфере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педагогических работников"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02 5 05 12220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-3 756,0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02 5 05 12220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+3 756,0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на предоставление мер социальной поддержки педагогическим </w:t>
            </w:r>
            <w:r>
              <w:rPr>
                <w:rFonts w:ascii="Calibri" w:hAnsi="Calibri" w:cs="Calibri"/>
              </w:rPr>
              <w:lastRenderedPageBreak/>
              <w:t>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02 5 05 73220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здравоохранения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03 8</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03 8 04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w:t>
            </w:r>
            <w:r>
              <w:rPr>
                <w:rFonts w:ascii="Calibri" w:hAnsi="Calibri" w:cs="Calibri"/>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03 8 04 19990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-2 192,0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03 8 04 19990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-308,0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-2 222,2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+2 222,2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мер социальной поддержки отдельных категорий граждан"</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-2 222,2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+2 222,2</w:t>
            </w:r>
          </w:p>
        </w:tc>
      </w:tr>
      <w:tr w:rsidR="003745BB">
        <w:tc>
          <w:tcPr>
            <w:tcW w:w="3919" w:type="dxa"/>
          </w:tcPr>
          <w:p w:rsidR="003745BB" w:rsidRDefault="003745BB">
            <w:pPr>
              <w:autoSpaceDE w:val="0"/>
              <w:autoSpaceDN w:val="0"/>
              <w:adjustRightInd w:val="0"/>
              <w:spacing w:after="0" w:line="240" w:lineRule="auto"/>
              <w:rPr>
                <w:rFonts w:ascii="Calibri" w:hAnsi="Calibri" w:cs="Calibri"/>
              </w:rPr>
            </w:pPr>
            <w:r>
              <w:rPr>
                <w:rFonts w:ascii="Calibri" w:hAnsi="Calibri" w:cs="Calibri"/>
              </w:rPr>
              <w:t>Основное мероприятие "Социальная поддержка отдельных категорий граждан"</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04 1 02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-2 222,2</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+2 222,2</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04 1 02 54040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-176 636,7</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-176 636,7</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Субвенции на выплату пособий малоимущим гражданам и гражданам, оказавшимся в трудной жизненной ситуации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04 1 02 72310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-52 530,5</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-57 044,0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1 02 R4040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+226 945,0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+235 902,9</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граждан, имеющих особые заслуги перед Российской Федерацией и Белгородской областью"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04 1 03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04 1 03 51980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+357 170,0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+343 223,0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+357 170,0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+343 223,0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"Обеспечение жильем ветеранов, инвалидов и семей, имеющих детей-инвалидов"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60" w:history="1">
              <w:r>
                <w:rPr>
                  <w:rFonts w:ascii="Calibri" w:hAnsi="Calibri" w:cs="Calibri"/>
                  <w:color w:val="0000FF"/>
                </w:rPr>
                <w:t>законом</w:t>
              </w:r>
            </w:hyperlink>
            <w:r>
              <w:rPr>
                <w:rFonts w:ascii="Calibri" w:hAnsi="Calibri" w:cs="Calibri"/>
              </w:rPr>
              <w:t xml:space="preserve"> от 12 января 1995 года N 5-ФЗ "О ветеранах"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09 1 05 51350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+289,5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Осуществление полномочий по обеспечению жильем отдельных категорий граждан, установленных Федеральным </w:t>
            </w:r>
            <w:hyperlink r:id="rId61" w:history="1">
              <w:r>
                <w:rPr>
                  <w:rFonts w:ascii="Calibri" w:hAnsi="Calibri" w:cs="Calibri"/>
                  <w:color w:val="0000FF"/>
                </w:rPr>
                <w:t>законом</w:t>
              </w:r>
            </w:hyperlink>
            <w:r>
              <w:rPr>
                <w:rFonts w:ascii="Calibri" w:hAnsi="Calibri" w:cs="Calibri"/>
              </w:rPr>
              <w:t xml:space="preserve"> от 12 января 1995 года N 5-ФЗ "О ветеранах"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09 1 05 51350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-289,5</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09 1 18</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+357 170,0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+343 223,0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09 1 18 73840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+180 000,0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+357 170,0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+343 223,0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Государственная программа Белгородской области "Содействие занятости населения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"Содействие занятости населения и социальная поддержка безработных граждан"</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"Социальные выплаты безработным гражданам"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Социальные выплаты безработным гражданам в соответствии с </w:t>
            </w:r>
            <w:hyperlink r:id="rId62"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13 1 04 52900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+4 860,0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Социальные выплаты безработным гражданам в соответствии с </w:t>
            </w:r>
            <w:hyperlink r:id="rId63"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13 1 04 52900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Социальные выплаты безработным гражданам в соответствии с </w:t>
            </w:r>
            <w:hyperlink r:id="rId64"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13 1 04 52900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+3 440,0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педагогических работников"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15 2 03 12220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Охрана семьи и детства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-49 463,2</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образования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-48 786,6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дошкольного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-48 786,6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"Государственная поддержка предоставления дошкольного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02 1 02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-48 786,6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Поддержка альтернативных форм предоставления дошкольного образования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02 1 02 73010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в рамках подпрограммы "Развитие дошкольного образования" государственной программы "Развитие образования Белгородской области на 2014 - 2020 годы"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02 1 02 73030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-36 786,6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"Социальная поддержка семьи и детей"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"Предоставление мер социальной поддержки семьям и детям"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ежемесячных выплат на детей в возрасте от 3 до 7 лет включительно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04 3 01 53020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-827 278,8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Субвенции на осуществление ежемесячных выплат на детей в возрасте от 3 до 7 лет включительно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 01 R3020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+827 278,8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"Стимулирование развития жилищного строительства на территории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жильем молодых семей"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мероприятий по обеспечению жильем молодых семей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09 1 06 23770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Субсидии на реализацию мероприятий по обеспечению жильем молодых семей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09 1 06 73770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-676,6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профессионального образования"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-676,6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"Социальная поддержка обучающихся"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-676,6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Пособия и компенсации детям-сиротам и детям, оставшимся без попечения родителей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15 2 02 12210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-676,6</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социальной политики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-53 134,2</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"Социальная поддержка граждан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-42 891,0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мер социальной поддержки отдельных категорий граждан"</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-40 391,0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"Оказание социальных услуг населению </w:t>
            </w:r>
            <w:r>
              <w:rPr>
                <w:rFonts w:ascii="Calibri" w:hAnsi="Calibri" w:cs="Calibri"/>
              </w:rPr>
              <w:lastRenderedPageBreak/>
              <w:t>организациями социального обслуживания"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04 2 01 00590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"Укрепление материально-технической базы организаций социального обслуживания населения"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04 2 02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-40 191,0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04 2 02 22110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-40 191,0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+32 000,0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"Социальная поддержка семьи и детей"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"Финансовая поддержка семей при рождении детей"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 Р1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 Р1 Р0000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-1 850,0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Реализация национального проекта "Демография" (Социальное </w:t>
            </w:r>
            <w:r>
              <w:rPr>
                <w:rFonts w:ascii="Calibri" w:hAnsi="Calibri" w:cs="Calibri"/>
              </w:rPr>
              <w:lastRenderedPageBreak/>
              <w:t>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3 Р1 Р0000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+1 850,0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+1 850,0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"Доступная среда"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04 5 01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 5 01 R0270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-10 900,0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Основное мероприятие "Оказание поддержки общественным объединениям и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07 4 01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07 4 01 21020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территориального общественного самоуправления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проектов территориального общественного самоуправления"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07 5 01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07 5 01 21020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+656,8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расходы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+656,8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Резервный фонд Правительства Белгородской области (Расходы на выплаты персоналу в целях обеспечения выполнения функций </w:t>
            </w:r>
            <w:r>
              <w:rPr>
                <w:rFonts w:ascii="Calibri" w:hAnsi="Calibri" w:cs="Calibri"/>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10</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+656,8</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Физическая культура и спорт</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-260 726,9</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Массовый спорт</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-261 618,1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физической культуры и спорта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-262 298,1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физической культуры и массового спорта"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-262 000,0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 по вовлечению населения в занятия физической культурой и массовым спортом"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06 1 01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(Закупка товаров, работ и услуг для обеспечения государственных (муниципальных) нужд)</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06 1 01 29990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200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-12 000,0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Проект "Спорт - норма жизни"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1 Р5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национального проекта "Демография" (Капитальные вложения в объекты государственной (муниципальной) собственности)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1 Р5 Р0000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-250 000,0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"Развитие системы подготовки спортивного резерва и спорта высших достижений"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-298,1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-298,1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06 2 05 21020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-298,1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Спорт высших достижений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-3 338,9</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физической культуры и спорта в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-3 338,9</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Подпрограмма "Развитие системы подготовки спортивного резерва и спорта высших достижений"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-3 338,9</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-660,0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06 2 02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06 2 02 00590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"Поддержка создания и деятельности социально ориентированных некоммерческих </w:t>
            </w:r>
            <w:r>
              <w:rPr>
                <w:rFonts w:ascii="Calibri" w:hAnsi="Calibri" w:cs="Calibri"/>
              </w:rPr>
              <w:lastRenderedPageBreak/>
              <w:t>организаций, оказывающих услуги в сфере физической культуры и спорта"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06 2 05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-1 818,9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03</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06 2 05 21020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-1 818,9</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физической культуры и спорта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+4 230,1</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+5 993,0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физической культуры и спорта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+4 060,0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+5 993,0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физической культуры и массового спорта"</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+5 479,0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"Создание спортивной инфраструктуры и материально-технической базы для занятий физической культурой и спортом"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06 1 03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+5 479,0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06 1 03 22110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+2 500,0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Субсидии на софинансирование капитального ремонта объектов </w:t>
            </w:r>
            <w:r>
              <w:rPr>
                <w:rFonts w:ascii="Calibri" w:hAnsi="Calibri" w:cs="Calibri"/>
              </w:rPr>
              <w:lastRenderedPageBreak/>
              <w:t>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06 1 03 72120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+2 979,0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+5 000,0</w:t>
            </w: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"Развитие системы подготовки спортивного резерва и спорта высших достижений"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-2 279,0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"Развитие инфраструктуры спортивных учреждений"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06 2 03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-2 279,0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Субсидии на софинансирование капитального ремонта объектов муниципальной собственности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06 2 03 72120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-2 279,0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06 3</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"Обеспечение функций органов власти Белгородской области, в том числе территориальных органов"</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06 3 01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06 3 01 90019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+860,0</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+993,0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+1 033,0</w:t>
            </w: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rPr>
                <w:rFonts w:ascii="Calibri" w:hAnsi="Calibri" w:cs="Calibri"/>
              </w:rPr>
            </w:pPr>
            <w:r>
              <w:rPr>
                <w:rFonts w:ascii="Calibri" w:hAnsi="Calibri" w:cs="Calibri"/>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11</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05</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99 9 00 20550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+170,1</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Средства массовой информации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+744,0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Телевидение и радиовещание</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+924,0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+924,0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+924,0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 xml:space="preserve">Основное мероприятие "Поддержка создания и распространения </w:t>
            </w:r>
            <w:r>
              <w:rPr>
                <w:rFonts w:ascii="Calibri" w:hAnsi="Calibri" w:cs="Calibri"/>
              </w:rPr>
              <w:lastRenderedPageBreak/>
              <w:t>телерадиопрограмм и электронных средств массовых информаций"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lastRenderedPageBreak/>
              <w:t>12</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07 1 01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+924,0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07 1 01 22110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+924,0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Другие вопросы в области средств массовой информации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 на 2014 - 2020 годы"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"Открытая власть"</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07 2</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07 2 01</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Мероприятия (Социальное обеспечение и иные выплаты населению)</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12</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04</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07 2 01 29990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300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-180,0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общего характера бюджетам бюджетной системы Российской Федерации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+84 070,0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Дотации на выравнивание бюджетной обеспеченности субъектов Российской Федерации и муниципальных образований</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-15 315,0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-15 315,0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-15 315,0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Дотации на выравнивание бюджетной обеспеченности муниципальных районов (городских округов)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01</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99 9 00 70010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-15 315,0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дотации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+99 385,0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Белгородской области "Развитие кадровой политики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15 6</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15 6 04</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+ 6000,0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15 6 04 71330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+6 000,0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lastRenderedPageBreak/>
              <w:t>Реализация функций органов власти Белгородской области</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+93 385,0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Иные непрограммные мероприятия</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+93 385,0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14</w:t>
            </w: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02</w:t>
            </w: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99 9 00 70020</w:t>
            </w: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r>
              <w:rPr>
                <w:rFonts w:ascii="Calibri" w:hAnsi="Calibri" w:cs="Calibri"/>
              </w:rPr>
              <w:t>500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+93 385,0</w:t>
            </w:r>
          </w:p>
        </w:tc>
        <w:tc>
          <w:tcPr>
            <w:tcW w:w="1361" w:type="dxa"/>
            <w:vAlign w:val="bottom"/>
          </w:tcPr>
          <w:p w:rsidR="003745BB" w:rsidRDefault="003745BB">
            <w:pPr>
              <w:autoSpaceDE w:val="0"/>
              <w:autoSpaceDN w:val="0"/>
              <w:adjustRightInd w:val="0"/>
              <w:spacing w:after="0" w:line="240" w:lineRule="auto"/>
              <w:rPr>
                <w:rFonts w:ascii="Calibri" w:hAnsi="Calibri" w:cs="Calibri"/>
              </w:rPr>
            </w:pPr>
          </w:p>
        </w:tc>
        <w:tc>
          <w:tcPr>
            <w:tcW w:w="1474" w:type="dxa"/>
            <w:vAlign w:val="bottom"/>
          </w:tcPr>
          <w:p w:rsidR="003745BB" w:rsidRDefault="003745BB">
            <w:pPr>
              <w:autoSpaceDE w:val="0"/>
              <w:autoSpaceDN w:val="0"/>
              <w:adjustRightInd w:val="0"/>
              <w:spacing w:after="0" w:line="240" w:lineRule="auto"/>
              <w:rPr>
                <w:rFonts w:ascii="Calibri" w:hAnsi="Calibri" w:cs="Calibri"/>
              </w:rPr>
            </w:pPr>
          </w:p>
        </w:tc>
      </w:tr>
      <w:tr w:rsidR="003745BB">
        <w:tc>
          <w:tcPr>
            <w:tcW w:w="3919" w:type="dxa"/>
          </w:tcPr>
          <w:p w:rsidR="003745BB" w:rsidRDefault="003745BB">
            <w:pPr>
              <w:autoSpaceDE w:val="0"/>
              <w:autoSpaceDN w:val="0"/>
              <w:adjustRightInd w:val="0"/>
              <w:spacing w:after="0" w:line="240" w:lineRule="auto"/>
              <w:jc w:val="both"/>
              <w:rPr>
                <w:rFonts w:ascii="Calibri" w:hAnsi="Calibri" w:cs="Calibri"/>
              </w:rPr>
            </w:pPr>
            <w:r>
              <w:rPr>
                <w:rFonts w:ascii="Calibri" w:hAnsi="Calibri" w:cs="Calibri"/>
              </w:rPr>
              <w:t>ВСЕГО</w:t>
            </w:r>
          </w:p>
        </w:tc>
        <w:tc>
          <w:tcPr>
            <w:tcW w:w="62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737"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701"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904" w:type="dxa"/>
            <w:vAlign w:val="bottom"/>
          </w:tcPr>
          <w:p w:rsidR="003745BB" w:rsidRDefault="003745BB">
            <w:pPr>
              <w:autoSpaceDE w:val="0"/>
              <w:autoSpaceDN w:val="0"/>
              <w:adjustRightInd w:val="0"/>
              <w:spacing w:after="0" w:line="240" w:lineRule="auto"/>
              <w:jc w:val="center"/>
              <w:rPr>
                <w:rFonts w:ascii="Calibri" w:hAnsi="Calibri" w:cs="Calibri"/>
              </w:rPr>
            </w:pP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-1 792 045,4</w:t>
            </w:r>
          </w:p>
        </w:tc>
        <w:tc>
          <w:tcPr>
            <w:tcW w:w="1361" w:type="dxa"/>
            <w:vAlign w:val="bottom"/>
          </w:tcPr>
          <w:p w:rsidR="003745BB" w:rsidRDefault="003745BB">
            <w:pPr>
              <w:autoSpaceDE w:val="0"/>
              <w:autoSpaceDN w:val="0"/>
              <w:adjustRightInd w:val="0"/>
              <w:spacing w:after="0" w:line="240" w:lineRule="auto"/>
              <w:jc w:val="right"/>
              <w:rPr>
                <w:rFonts w:ascii="Calibri" w:hAnsi="Calibri" w:cs="Calibri"/>
              </w:rPr>
            </w:pPr>
            <w:r>
              <w:rPr>
                <w:rFonts w:ascii="Calibri" w:hAnsi="Calibri" w:cs="Calibri"/>
              </w:rPr>
              <w:t>+210 000,0</w:t>
            </w:r>
          </w:p>
        </w:tc>
        <w:tc>
          <w:tcPr>
            <w:tcW w:w="1474" w:type="dxa"/>
            <w:vAlign w:val="bottom"/>
          </w:tcPr>
          <w:p w:rsidR="003745BB" w:rsidRDefault="003745BB">
            <w:pPr>
              <w:autoSpaceDE w:val="0"/>
              <w:autoSpaceDN w:val="0"/>
              <w:adjustRightInd w:val="0"/>
              <w:spacing w:after="0" w:line="240" w:lineRule="auto"/>
              <w:jc w:val="right"/>
              <w:rPr>
                <w:rFonts w:ascii="Calibri" w:hAnsi="Calibri" w:cs="Calibri"/>
              </w:rPr>
            </w:pPr>
          </w:p>
        </w:tc>
      </w:tr>
    </w:tbl>
    <w:p w:rsidR="003745BB" w:rsidRDefault="003745BB" w:rsidP="003745BB">
      <w:pPr>
        <w:autoSpaceDE w:val="0"/>
        <w:autoSpaceDN w:val="0"/>
        <w:adjustRightInd w:val="0"/>
        <w:spacing w:after="0" w:line="240" w:lineRule="auto"/>
        <w:jc w:val="both"/>
        <w:rPr>
          <w:rFonts w:ascii="Calibri" w:hAnsi="Calibri" w:cs="Calibri"/>
        </w:rPr>
      </w:pPr>
    </w:p>
    <w:p w:rsidR="003745BB" w:rsidRDefault="003745BB" w:rsidP="003745BB">
      <w:pPr>
        <w:autoSpaceDE w:val="0"/>
        <w:autoSpaceDN w:val="0"/>
        <w:adjustRightInd w:val="0"/>
        <w:spacing w:after="0" w:line="240" w:lineRule="auto"/>
        <w:jc w:val="both"/>
        <w:rPr>
          <w:rFonts w:ascii="Calibri" w:hAnsi="Calibri" w:cs="Calibri"/>
        </w:rPr>
      </w:pPr>
    </w:p>
    <w:p w:rsidR="003745BB" w:rsidRDefault="003745BB" w:rsidP="003745BB">
      <w:pPr>
        <w:autoSpaceDE w:val="0"/>
        <w:autoSpaceDN w:val="0"/>
        <w:adjustRightInd w:val="0"/>
        <w:spacing w:after="0" w:line="240" w:lineRule="auto"/>
        <w:jc w:val="both"/>
        <w:rPr>
          <w:rFonts w:ascii="Calibri" w:hAnsi="Calibri" w:cs="Calibri"/>
        </w:rPr>
      </w:pPr>
    </w:p>
    <w:p w:rsidR="00EE23C2" w:rsidRDefault="00EE23C2">
      <w:bookmarkStart w:id="0" w:name="_GoBack"/>
      <w:bookmarkEnd w:id="0"/>
    </w:p>
    <w:sectPr w:rsidR="00EE23C2" w:rsidSect="003745BB">
      <w:pgSz w:w="16838" w:h="11905" w:orient="landscape"/>
      <w:pgMar w:top="1701" w:right="1134"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BF0"/>
    <w:rsid w:val="003745BB"/>
    <w:rsid w:val="00597BF0"/>
    <w:rsid w:val="006362BA"/>
    <w:rsid w:val="00EE2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B6B01E-FBDA-4B12-932D-457AA6EE4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7867362C2E7BE13608D43E1261223E1F82FD53498B8C580D0460D9319F0CD74643E717442AD02B4BF181C8312AD273C7A37C0495CF59985A50E50VBtDI" TargetMode="External"/><Relationship Id="rId18" Type="http://schemas.openxmlformats.org/officeDocument/2006/relationships/hyperlink" Target="consultantplus://offline/ref=E87B4B31A2E1BEF626D702D0195FF2D3B86D90DE6E76859CE6DBCB0C469211EBB3BAE0BBF608C9CBF25F7FF1DDFE8E1DA72EA1A0WAtEI" TargetMode="External"/><Relationship Id="rId26" Type="http://schemas.openxmlformats.org/officeDocument/2006/relationships/hyperlink" Target="consultantplus://offline/ref=E87B4B31A2E1BEF626D702D0195FF2D3B86D95D96A71859CE6DBCB0C469211EBB3BAE0BEF4039C9FB00126A290B58319B032A1A4B08AB16AWBt5I" TargetMode="External"/><Relationship Id="rId39" Type="http://schemas.openxmlformats.org/officeDocument/2006/relationships/hyperlink" Target="consultantplus://offline/ref=E87B4B31A2E1BEF626D702D0195FF2D3B86D95D96E77859CE6DBCB0C469211EBA1BAB8B2F60A839AB01470F3D6WEt0I" TargetMode="External"/><Relationship Id="rId21" Type="http://schemas.openxmlformats.org/officeDocument/2006/relationships/hyperlink" Target="consultantplus://offline/ref=E87B4B31A2E1BEF626D702D0195FF2D3B86D95D96E75859CE6DBCB0C469211EBB3BAE0BEF4039C9BB60126A290B58319B032A1A4B08AB16AWBt5I" TargetMode="External"/><Relationship Id="rId34" Type="http://schemas.openxmlformats.org/officeDocument/2006/relationships/hyperlink" Target="consultantplus://offline/ref=E87B4B31A2E1BEF626D702D0195FF2D3B86D90DE6B77859CE6DBCB0C469211EBA1BAB8B2F60A839AB01470F3D6WEt0I" TargetMode="External"/><Relationship Id="rId42" Type="http://schemas.openxmlformats.org/officeDocument/2006/relationships/hyperlink" Target="consultantplus://offline/ref=E87B4B31A2E1BEF626D71CDD0F33A8DEBF63CFD16F728DCEBE849051119B1BBCF4F5B9FCB00E9C9AB50F75F5DFB4DF5FEC21A3ABB088B776B77EC5W7t0I" TargetMode="External"/><Relationship Id="rId47" Type="http://schemas.openxmlformats.org/officeDocument/2006/relationships/hyperlink" Target="consultantplus://offline/ref=A5CA8F68A98B0150FB5B798E304502C09BB8F22F3181F2F02AC52758EAD876E57EC3BC467844B724C060F2FF7860343203BDEAAEECF2167FqFy8I" TargetMode="External"/><Relationship Id="rId50" Type="http://schemas.openxmlformats.org/officeDocument/2006/relationships/hyperlink" Target="consultantplus://offline/ref=A5CA8F68A98B0150FB5B798E304502C09BB9FF2A3686F2F02AC52758EAD876E57EC3BC467844B624C560F2FF7860343203BDEAAEECF2167FqFy8I" TargetMode="External"/><Relationship Id="rId55" Type="http://schemas.openxmlformats.org/officeDocument/2006/relationships/hyperlink" Target="consultantplus://offline/ref=A5CA8F68A98B0150FB5B6783262958CD9CB7A5223787F9AF7E9A7C05BDD17CB2398CE5043C49B625C06BA0A6376168745FAEE8A1ECF01063FA668Fq2y8I" TargetMode="External"/><Relationship Id="rId63" Type="http://schemas.openxmlformats.org/officeDocument/2006/relationships/hyperlink" Target="consultantplus://offline/ref=04BF58520685BC22B1F9B3599DE14C7D4A3E0B0A63E3374F98C7D147850F26AD35752E797BA7DD008C4D3F2998r7yEI" TargetMode="External"/><Relationship Id="rId7" Type="http://schemas.openxmlformats.org/officeDocument/2006/relationships/hyperlink" Target="consultantplus://offline/ref=F7867362C2E7BE13608D5DEC307E79ECFF218A3B9DB5CEDF841956CE4EF9C7232371283606A006B1B9134DD05DAC7B7A2624C2465CF79F99VAt7I" TargetMode="External"/><Relationship Id="rId2" Type="http://schemas.openxmlformats.org/officeDocument/2006/relationships/settings" Target="settings.xml"/><Relationship Id="rId16" Type="http://schemas.openxmlformats.org/officeDocument/2006/relationships/hyperlink" Target="consultantplus://offline/ref=E87B4B31A2E1BEF626D702D0195FF2D3B86D90DE6E71859CE6DBCB0C469211EBB3BAE0BEF4039E99B00126A290B58319B032A1A4B08AB16AWBt5I" TargetMode="External"/><Relationship Id="rId20" Type="http://schemas.openxmlformats.org/officeDocument/2006/relationships/hyperlink" Target="consultantplus://offline/ref=E87B4B31A2E1BEF626D702D0195FF2D3B86D95D96E75859CE6DBCB0C469211EBB3BAE0BEF4039C9BB60126A290B58319B032A1A4B08AB16AWBt5I" TargetMode="External"/><Relationship Id="rId29" Type="http://schemas.openxmlformats.org/officeDocument/2006/relationships/hyperlink" Target="consultantplus://offline/ref=E87B4B31A2E1BEF626D702D0195FF2D3B86D90DE6D78859CE6DBCB0C469211EBA1BAB8B2F60A839AB01470F3D6WEt0I" TargetMode="External"/><Relationship Id="rId41" Type="http://schemas.openxmlformats.org/officeDocument/2006/relationships/hyperlink" Target="consultantplus://offline/ref=E87B4B31A2E1BEF626D71CDD0F33A8DEBF63CFD16F728DCEBE849051119B1BBCF4F5B9FCB00E9C9AB50F74F3DFB4DF5FEC21A3ABB088B776B77EC5W7t0I" TargetMode="External"/><Relationship Id="rId54" Type="http://schemas.openxmlformats.org/officeDocument/2006/relationships/hyperlink" Target="consultantplus://offline/ref=A5CA8F68A98B0150FB5B798E304502C09BB9FA2D378AF2F02AC52758EAD876E56CC3E44A7A4DA925C375A4AE3Eq3y5I" TargetMode="External"/><Relationship Id="rId62" Type="http://schemas.openxmlformats.org/officeDocument/2006/relationships/hyperlink" Target="consultantplus://offline/ref=04BF58520685BC22B1F9B3599DE14C7D4A3E0B0A63E3374F98C7D147850F26AD35752E797BA7DD008C4D3F2998r7yEI" TargetMode="External"/><Relationship Id="rId1" Type="http://schemas.openxmlformats.org/officeDocument/2006/relationships/styles" Target="styles.xml"/><Relationship Id="rId6" Type="http://schemas.openxmlformats.org/officeDocument/2006/relationships/hyperlink" Target="consultantplus://offline/ref=F7867362C2E7BE13608D43E1261223E1F82FD53498BEC68DDC460D9319F0CD74643E717442AD02B4B91D1B8712AD273C7A37C0495CF59985A50E50VBtDI" TargetMode="External"/><Relationship Id="rId11" Type="http://schemas.openxmlformats.org/officeDocument/2006/relationships/hyperlink" Target="consultantplus://offline/ref=F7867362C2E7BE13608D5DEC307E79ECFF218A3B9DB5CEDF841956CE4EF9C7232371283606A006B1B9134DD05DAC7B7A2624C2465CF79F99VAt7I" TargetMode="External"/><Relationship Id="rId24" Type="http://schemas.openxmlformats.org/officeDocument/2006/relationships/hyperlink" Target="consultantplus://offline/ref=E87B4B31A2E1BEF626D71CDD0F33A8DEBF63CFD16F728DCEBE849051119B1BBCF4F5B9FCB00E9C9AB50F76F1DFB4DF5FEC21A3ABB088B776B77EC5W7t0I" TargetMode="External"/><Relationship Id="rId32" Type="http://schemas.openxmlformats.org/officeDocument/2006/relationships/hyperlink" Target="consultantplus://offline/ref=E87B4B31A2E1BEF626D702D0195FF2D3B86D95D96E77859CE6DBCB0C469211EBA1BAB8B2F60A839AB01470F3D6WEt0I" TargetMode="External"/><Relationship Id="rId37" Type="http://schemas.openxmlformats.org/officeDocument/2006/relationships/hyperlink" Target="consultantplus://offline/ref=E87B4B31A2E1BEF626D702D0195FF2D3B86D90DE6D78859CE6DBCB0C469211EBA1BAB8B2F60A839AB01470F3D6WEt0I" TargetMode="External"/><Relationship Id="rId40" Type="http://schemas.openxmlformats.org/officeDocument/2006/relationships/hyperlink" Target="consultantplus://offline/ref=E87B4B31A2E1BEF626D702D0195FF2D3B86D90DE6D74859CE6DBCB0C469211EBB3BAE0BEF00B96CEE74E27FED6E9901BBF32A3A2ACW8t8I" TargetMode="External"/><Relationship Id="rId45" Type="http://schemas.openxmlformats.org/officeDocument/2006/relationships/hyperlink" Target="consultantplus://offline/ref=C3725B4BEF4958137469CEB10F5BB9720EC555F233B089D0871B02AD5DF5D5A262417D27E7EA768C8291A9CA53A3FDCB6372B708D2BAE284pEyDI" TargetMode="External"/><Relationship Id="rId53" Type="http://schemas.openxmlformats.org/officeDocument/2006/relationships/hyperlink" Target="consultantplus://offline/ref=A5CA8F68A98B0150FB5B798E304502C09BB9FA2D378AF2F02AC52758EAD876E56CC3E44A7A4DA925C375A4AE3Eq3y5I" TargetMode="External"/><Relationship Id="rId58" Type="http://schemas.openxmlformats.org/officeDocument/2006/relationships/hyperlink" Target="consultantplus://offline/ref=A5CA8F68A98B0150FB5B798E304502C09BB8F22F3181F2F02AC52758EAD876E57EC3BC467844B724C060F2FF7860343203BDEAAEECF2167FqFy8I" TargetMode="External"/><Relationship Id="rId66" Type="http://schemas.openxmlformats.org/officeDocument/2006/relationships/theme" Target="theme/theme1.xml"/><Relationship Id="rId5" Type="http://schemas.openxmlformats.org/officeDocument/2006/relationships/hyperlink" Target="consultantplus://offline/ref=F7867362C2E7BE13608D43E1261223E1F82FD53498B8C580D0460D9319F0CD74643E717442AD02B4BF181C8312AD273C7A37C0495CF59985A50E50VBtDI" TargetMode="External"/><Relationship Id="rId15" Type="http://schemas.openxmlformats.org/officeDocument/2006/relationships/hyperlink" Target="consultantplus://offline/ref=E87B4B31A2E1BEF626D702D0195FF2D3B86B95D96B75859CE6DBCB0C469211EBB3BAE0BEF4039D92B30126A290B58319B032A1A4B08AB16AWBt5I" TargetMode="External"/><Relationship Id="rId23" Type="http://schemas.openxmlformats.org/officeDocument/2006/relationships/hyperlink" Target="consultantplus://offline/ref=E87B4B31A2E1BEF626D702D0195FF2D3B86D90DE6A76859CE6DBCB0C469211EBB3BAE0BEF60296CEE74E27FED6E9901BBF32A3A2ACW8t8I" TargetMode="External"/><Relationship Id="rId28" Type="http://schemas.openxmlformats.org/officeDocument/2006/relationships/hyperlink" Target="consultantplus://offline/ref=E87B4B31A2E1BEF626D702D0195FF2D3B86D95D96A71859CE6DBCB0C469211EBB3BAE0BEF4039C9FB00126A290B58319B032A1A4B08AB16AWBt5I" TargetMode="External"/><Relationship Id="rId36" Type="http://schemas.openxmlformats.org/officeDocument/2006/relationships/hyperlink" Target="consultantplus://offline/ref=E87B4B31A2E1BEF626D702D0195FF2D3B86D90DE6F79859CE6DBCB0C469211EBA1BAB8B2F60A839AB01470F3D6WEt0I" TargetMode="External"/><Relationship Id="rId49" Type="http://schemas.openxmlformats.org/officeDocument/2006/relationships/hyperlink" Target="consultantplus://offline/ref=A5CA8F68A98B0150FB5B798E304502C09BB9FF2A3686F2F02AC52758EAD876E57EC3BC467844B624C560F2FF7860343203BDEAAEECF2167FqFy8I" TargetMode="External"/><Relationship Id="rId57" Type="http://schemas.openxmlformats.org/officeDocument/2006/relationships/hyperlink" Target="consultantplus://offline/ref=A5CA8F68A98B0150FB5B798E304502C09BB9FA2D328AF2F02AC52758EAD876E57EC3BC467844B220C660F2FF7860343203BDEAAEECF2167FqFy8I" TargetMode="External"/><Relationship Id="rId61" Type="http://schemas.openxmlformats.org/officeDocument/2006/relationships/hyperlink" Target="consultantplus://offline/ref=04BF58520685BC22B1F9B3599DE14C7D4A3E0B0A65EC374F98C7D147850F26AD35752E797BA7DD008C4D3F2998r7yEI" TargetMode="External"/><Relationship Id="rId10" Type="http://schemas.openxmlformats.org/officeDocument/2006/relationships/hyperlink" Target="consultantplus://offline/ref=F7867362C2E7BE13608D5DEC307E79ECFF218A3B9DB5CEDF841956CE4EF9C7232371283606A006B1B9134DD05DAC7B7A2624C2465CF79F99VAt7I" TargetMode="External"/><Relationship Id="rId19" Type="http://schemas.openxmlformats.org/officeDocument/2006/relationships/hyperlink" Target="consultantplus://offline/ref=E87B4B31A2E1BEF626D702D0195FF2D3B86D95D96E75859CE6DBCB0C469211EBB3BAE0BEF4039C9BB60126A290B58319B032A1A4B08AB16AWBt5I" TargetMode="External"/><Relationship Id="rId31" Type="http://schemas.openxmlformats.org/officeDocument/2006/relationships/hyperlink" Target="consultantplus://offline/ref=E87B4B31A2E1BEF626D702D0195FF2D3B86D90DE6D73859CE6DBCB0C469211EBA1BAB8B2F60A839AB01470F3D6WEt0I" TargetMode="External"/><Relationship Id="rId44" Type="http://schemas.openxmlformats.org/officeDocument/2006/relationships/hyperlink" Target="consultantplus://offline/ref=C3725B4BEF4958137469CEB10F5BB9720EC555F233B089D0871B02AD5DF5D5A262417D27E7EA768C8291A9CA53A3FDCB6372B708D2BAE284pEyDI" TargetMode="External"/><Relationship Id="rId52" Type="http://schemas.openxmlformats.org/officeDocument/2006/relationships/hyperlink" Target="consultantplus://offline/ref=A5CA8F68A98B0150FB5B798E304502C09BB9FA2D3384F2F02AC52758EAD876E56CC3E44A7A4DA925C375A4AE3Eq3y5I" TargetMode="External"/><Relationship Id="rId60" Type="http://schemas.openxmlformats.org/officeDocument/2006/relationships/hyperlink" Target="consultantplus://offline/ref=04BF58520685BC22B1F9B3599DE14C7D4A3E0B0A65EC374F98C7D147850F26AD35752E797BA7DD008C4D3F2998r7yEI" TargetMode="External"/><Relationship Id="rId65" Type="http://schemas.openxmlformats.org/officeDocument/2006/relationships/fontTable" Target="fontTable.xml"/><Relationship Id="rId4" Type="http://schemas.openxmlformats.org/officeDocument/2006/relationships/hyperlink" Target="consultantplus://offline/ref=F7867362C2E7BE13608D43E1261223E1F82FD53498BEC68DDC460D9319F0CD74643E717442AD02B4B91D1B8412AD273C7A37C0495CF59985A50E50VBtDI" TargetMode="External"/><Relationship Id="rId9" Type="http://schemas.openxmlformats.org/officeDocument/2006/relationships/hyperlink" Target="consultantplus://offline/ref=F7867362C2E7BE13608D5DEC307E79ECFF218A3B9DB5CEDF841956CE4EF9C7232371283606A006B1B9134DD05DAC7B7A2624C2465CF79F99VAt7I" TargetMode="External"/><Relationship Id="rId14" Type="http://schemas.openxmlformats.org/officeDocument/2006/relationships/hyperlink" Target="consultantplus://offline/ref=E87B4B31A2E1BEF626D702D0195FF2D3B86B95D96B75859CE6DBCB0C469211EBB3BAE0BEF4039D92B30126A290B58319B032A1A4B08AB16AWBt5I" TargetMode="External"/><Relationship Id="rId22" Type="http://schemas.openxmlformats.org/officeDocument/2006/relationships/hyperlink" Target="consultantplus://offline/ref=E87B4B31A2E1BEF626D702D0195FF2D3B86D90DE6A76859CE6DBCB0C469211EBB3BAE0BEF60296CEE74E27FED6E9901BBF32A3A2ACW8t8I" TargetMode="External"/><Relationship Id="rId27" Type="http://schemas.openxmlformats.org/officeDocument/2006/relationships/hyperlink" Target="consultantplus://offline/ref=E87B4B31A2E1BEF626D702D0195FF2D3B86D95D96A71859CE6DBCB0C469211EBB3BAE0BEF4039C9FB00126A290B58319B032A1A4B08AB16AWBt5I" TargetMode="External"/><Relationship Id="rId30" Type="http://schemas.openxmlformats.org/officeDocument/2006/relationships/hyperlink" Target="consultantplus://offline/ref=E87B4B31A2E1BEF626D702D0195FF2D3B86A96DB6176859CE6DBCB0C469211EBA1BAB8B2F60A839AB01470F3D6WEt0I" TargetMode="External"/><Relationship Id="rId35" Type="http://schemas.openxmlformats.org/officeDocument/2006/relationships/hyperlink" Target="consultantplus://offline/ref=E87B4B31A2E1BEF626D702D0195FF2D3B86D90DE6F79859CE6DBCB0C469211EBA1BAB8B2F60A839AB01470F3D6WEt0I" TargetMode="External"/><Relationship Id="rId43" Type="http://schemas.openxmlformats.org/officeDocument/2006/relationships/hyperlink" Target="consultantplus://offline/ref=C3725B4BEF4958137469D0BC1937E37F09CB0AFD36BB8182DF4459F00AFCDFF5250E2465A3E77289829FF49F1CA2A18D3F61B507D2B8E498EF3A63p3yAI" TargetMode="External"/><Relationship Id="rId48" Type="http://schemas.openxmlformats.org/officeDocument/2006/relationships/hyperlink" Target="consultantplus://offline/ref=A5CA8F68A98B0150FB5B798E304502C09BB9FF2A3686F2F02AC52758EAD876E57EC3BC467844B624C560F2FF7860343203BDEAAEECF2167FqFy8I" TargetMode="External"/><Relationship Id="rId56" Type="http://schemas.openxmlformats.org/officeDocument/2006/relationships/hyperlink" Target="consultantplus://offline/ref=A5CA8F68A98B0150FB5B798E304502C09BB9FA2D328AF2F02AC52758EAD876E57EC3BC467844B220C660F2FF7860343203BDEAAEECF2167FqFy8I" TargetMode="External"/><Relationship Id="rId64" Type="http://schemas.openxmlformats.org/officeDocument/2006/relationships/hyperlink" Target="consultantplus://offline/ref=04BF58520685BC22B1F9B3599DE14C7D4A3E0B0A63E3374F98C7D147850F26AD35752E797BA7DD008C4D3F2998r7yEI" TargetMode="External"/><Relationship Id="rId8" Type="http://schemas.openxmlformats.org/officeDocument/2006/relationships/hyperlink" Target="consultantplus://offline/ref=F7867362C2E7BE13608D5DEC307E79ECFF218A3B9DB5CEDF841956CE4EF9C7232371283606A006B1B9134DD05DAC7B7A2624C2465CF79F99VAt7I" TargetMode="External"/><Relationship Id="rId51" Type="http://schemas.openxmlformats.org/officeDocument/2006/relationships/hyperlink" Target="consultantplus://offline/ref=A5CA8F68A98B0150FB5B798E304502C09BB9FA2D3384F2F02AC52758EAD876E56CC3E44A7A4DA925C375A4AE3Eq3y5I" TargetMode="External"/><Relationship Id="rId3" Type="http://schemas.openxmlformats.org/officeDocument/2006/relationships/webSettings" Target="webSettings.xml"/><Relationship Id="rId12" Type="http://schemas.openxmlformats.org/officeDocument/2006/relationships/hyperlink" Target="consultantplus://offline/ref=F7867362C2E7BE13608D5DEC307E79ECFF218A3B99BACEDF841956CE4EF9C7232371283304AB57E5FE4D148310E7767E3138C242V4t2I" TargetMode="External"/><Relationship Id="rId17" Type="http://schemas.openxmlformats.org/officeDocument/2006/relationships/hyperlink" Target="consultantplus://offline/ref=E87B4B31A2E1BEF626D702D0195FF2D3B86D90DE6E71859CE6DBCB0C469211EBB3BAE0BEF4039E99B00126A290B58319B032A1A4B08AB16AWBt5I" TargetMode="External"/><Relationship Id="rId25" Type="http://schemas.openxmlformats.org/officeDocument/2006/relationships/hyperlink" Target="consultantplus://offline/ref=E87B4B31A2E1BEF626D702D0195FF2D3B86D95D96A71859CE6DBCB0C469211EBB3BAE0BEF4039C9FB00126A290B58319B032A1A4B08AB16AWBt5I" TargetMode="External"/><Relationship Id="rId33" Type="http://schemas.openxmlformats.org/officeDocument/2006/relationships/hyperlink" Target="consultantplus://offline/ref=E87B4B31A2E1BEF626D702D0195FF2D3B86D90DE6B77859CE6DBCB0C469211EBA1BAB8B2F60A839AB01470F3D6WEt0I" TargetMode="External"/><Relationship Id="rId38" Type="http://schemas.openxmlformats.org/officeDocument/2006/relationships/hyperlink" Target="consultantplus://offline/ref=E87B4B31A2E1BEF626D702D0195FF2D3B86D90DE6D78859CE6DBCB0C469211EBA1BAB8B2F60A839AB01470F3D6WEt0I" TargetMode="External"/><Relationship Id="rId46" Type="http://schemas.openxmlformats.org/officeDocument/2006/relationships/hyperlink" Target="consultantplus://offline/ref=C3725B4BEF4958137469CEB10F5BB9720EC555F233B089D0871B02AD5DF5D5A262417D27E7EA768C8291A9CA53A3FDCB6372B708D2BAE284pEyDI" TargetMode="External"/><Relationship Id="rId59" Type="http://schemas.openxmlformats.org/officeDocument/2006/relationships/hyperlink" Target="consultantplus://offline/ref=04BF58520685BC22B1F9B3599DE14C7D4A3E0B0A63E3374F98C7D147850F26AD35752E797BA7DD008C4D3F2998r7yE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79706</Words>
  <Characters>454330</Characters>
  <Application>Microsoft Office Word</Application>
  <DocSecurity>0</DocSecurity>
  <Lines>3786</Lines>
  <Paragraphs>1065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Марина Александровна</dc:creator>
  <cp:keywords/>
  <dc:description/>
  <cp:lastModifiedBy>Крючкова Марина Александровна</cp:lastModifiedBy>
  <cp:revision>3</cp:revision>
  <dcterms:created xsi:type="dcterms:W3CDTF">2020-06-29T08:39:00Z</dcterms:created>
  <dcterms:modified xsi:type="dcterms:W3CDTF">2020-06-29T09:08:00Z</dcterms:modified>
</cp:coreProperties>
</file>